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5CE89">
      <w:pPr>
        <w:pStyle w:val="3"/>
        <w:keepNext w:val="0"/>
        <w:keepLines w:val="0"/>
        <w:pageBreakBefore w:val="0"/>
        <w:widowControl/>
        <w:kinsoku w:val="0"/>
        <w:wordWrap/>
        <w:overflowPunct/>
        <w:topLinePunct w:val="0"/>
        <w:autoSpaceDE w:val="0"/>
        <w:autoSpaceDN w:val="0"/>
        <w:bidi w:val="0"/>
        <w:adjustRightInd/>
        <w:snapToGrid/>
        <w:spacing w:line="600" w:lineRule="exact"/>
        <w:jc w:val="left"/>
        <w:textAlignment w:val="baseline"/>
        <w:rPr>
          <w:rFonts w:hint="eastAsia" w:ascii="黑体" w:hAnsi="黑体" w:eastAsia="黑体" w:cs="黑体"/>
          <w:snapToGrid w:val="0"/>
          <w:color w:val="000000"/>
          <w:spacing w:val="16"/>
          <w:kern w:val="0"/>
          <w:sz w:val="32"/>
          <w:szCs w:val="32"/>
          <w:lang w:val="en-US" w:eastAsia="zh-CN"/>
        </w:rPr>
      </w:pPr>
      <w:r>
        <w:rPr>
          <w:rFonts w:hint="eastAsia" w:ascii="黑体" w:hAnsi="黑体" w:eastAsia="黑体" w:cs="黑体"/>
          <w:snapToGrid w:val="0"/>
          <w:color w:val="000000"/>
          <w:spacing w:val="16"/>
          <w:kern w:val="0"/>
          <w:sz w:val="32"/>
          <w:szCs w:val="32"/>
          <w:lang w:val="en-US" w:eastAsia="zh-CN"/>
        </w:rPr>
        <w:t>附件1</w:t>
      </w:r>
    </w:p>
    <w:p w14:paraId="799807A6">
      <w:pPr>
        <w:keepNext w:val="0"/>
        <w:keepLines w:val="0"/>
        <w:pageBreakBefore w:val="0"/>
        <w:widowControl w:val="0"/>
        <w:numPr>
          <w:ilvl w:val="0"/>
          <w:numId w:val="0"/>
        </w:numPr>
        <w:kinsoku/>
        <w:wordWrap/>
        <w:overflowPunct/>
        <w:topLinePunct/>
        <w:autoSpaceDE/>
        <w:autoSpaceDN/>
        <w:bidi w:val="0"/>
        <w:adjustRightInd/>
        <w:snapToGrid/>
        <w:spacing w:after="0" w:line="600" w:lineRule="exact"/>
        <w:jc w:val="both"/>
        <w:textAlignment w:val="baseline"/>
        <w:outlineLvl w:val="0"/>
        <w:rPr>
          <w:rFonts w:hint="eastAsia" w:ascii="方正小标宋简体" w:eastAsia="方正小标宋简体"/>
          <w:sz w:val="44"/>
          <w:szCs w:val="44"/>
          <w:lang w:val="en-US" w:eastAsia="zh-CN"/>
        </w:rPr>
      </w:pPr>
    </w:p>
    <w:p w14:paraId="2E231EDA">
      <w:pPr>
        <w:pStyle w:val="3"/>
        <w:keepNext w:val="0"/>
        <w:keepLines w:val="0"/>
        <w:pageBreakBefore w:val="0"/>
        <w:widowControl/>
        <w:kinsoku w:val="0"/>
        <w:wordWrap/>
        <w:overflowPunct/>
        <w:autoSpaceDE w:val="0"/>
        <w:autoSpaceDN w:val="0"/>
        <w:bidi w:val="0"/>
        <w:adjustRightInd/>
        <w:snapToGrid/>
        <w:spacing w:line="600" w:lineRule="exact"/>
        <w:ind w:left="443"/>
        <w:jc w:val="center"/>
        <w:textAlignment w:val="baseline"/>
        <w:rPr>
          <w:rFonts w:hint="eastAsia" w:ascii="方正小标宋简体" w:hAnsi="方正小标宋简体" w:eastAsia="方正小标宋简体" w:cs="方正小标宋简体"/>
          <w:snapToGrid w:val="0"/>
          <w:color w:val="000000"/>
          <w:spacing w:val="-19"/>
          <w:kern w:val="0"/>
          <w:sz w:val="44"/>
          <w:szCs w:val="44"/>
          <w:lang w:val="en-US" w:eastAsia="zh-CN"/>
        </w:rPr>
      </w:pPr>
      <w:r>
        <w:rPr>
          <w:rFonts w:hint="eastAsia" w:ascii="方正小标宋简体" w:hAnsi="方正小标宋简体" w:eastAsia="方正小标宋简体" w:cs="方正小标宋简体"/>
          <w:snapToGrid w:val="0"/>
          <w:color w:val="000000"/>
          <w:spacing w:val="-19"/>
          <w:kern w:val="0"/>
          <w:sz w:val="44"/>
          <w:szCs w:val="44"/>
          <w:lang w:val="en-US" w:eastAsia="zh-CN"/>
        </w:rPr>
        <w:t>陕西省高危行业生产经营单位班组长</w:t>
      </w:r>
    </w:p>
    <w:p w14:paraId="28B9069A">
      <w:pPr>
        <w:pStyle w:val="3"/>
        <w:keepNext w:val="0"/>
        <w:keepLines w:val="0"/>
        <w:pageBreakBefore w:val="0"/>
        <w:widowControl/>
        <w:kinsoku w:val="0"/>
        <w:wordWrap/>
        <w:overflowPunct/>
        <w:autoSpaceDE w:val="0"/>
        <w:autoSpaceDN w:val="0"/>
        <w:bidi w:val="0"/>
        <w:adjustRightInd/>
        <w:snapToGrid/>
        <w:spacing w:line="600" w:lineRule="exact"/>
        <w:ind w:left="443"/>
        <w:jc w:val="center"/>
        <w:textAlignment w:val="baseline"/>
        <w:rPr>
          <w:rFonts w:hint="eastAsia" w:ascii="方正小标宋简体" w:hAnsi="方正小标宋简体" w:eastAsia="方正小标宋简体" w:cs="方正小标宋简体"/>
          <w:snapToGrid w:val="0"/>
          <w:color w:val="000000"/>
          <w:spacing w:val="-19"/>
          <w:kern w:val="0"/>
          <w:sz w:val="44"/>
          <w:szCs w:val="44"/>
          <w:lang w:val="en-US" w:eastAsia="zh-CN"/>
        </w:rPr>
      </w:pPr>
      <w:r>
        <w:rPr>
          <w:rFonts w:hint="eastAsia" w:ascii="方正小标宋简体" w:hAnsi="方正小标宋简体" w:eastAsia="方正小标宋简体" w:cs="方正小标宋简体"/>
          <w:snapToGrid w:val="0"/>
          <w:color w:val="000000"/>
          <w:spacing w:val="-19"/>
          <w:kern w:val="0"/>
          <w:sz w:val="44"/>
          <w:szCs w:val="44"/>
          <w:lang w:val="en-US" w:eastAsia="zh-CN"/>
        </w:rPr>
        <w:t>安全生产培训大纲及考核标准</w:t>
      </w:r>
    </w:p>
    <w:p w14:paraId="65DB649A">
      <w:pPr>
        <w:pStyle w:val="3"/>
        <w:keepNext w:val="0"/>
        <w:keepLines w:val="0"/>
        <w:pageBreakBefore w:val="0"/>
        <w:widowControl/>
        <w:kinsoku w:val="0"/>
        <w:wordWrap/>
        <w:overflowPunct/>
        <w:autoSpaceDE w:val="0"/>
        <w:autoSpaceDN w:val="0"/>
        <w:bidi w:val="0"/>
        <w:adjustRightInd/>
        <w:snapToGrid/>
        <w:spacing w:line="600" w:lineRule="exact"/>
        <w:ind w:left="443"/>
        <w:jc w:val="center"/>
        <w:textAlignment w:val="baseline"/>
        <w:rPr>
          <w:rFonts w:hint="eastAsia" w:ascii="方正小标宋简体" w:hAnsi="方正小标宋简体" w:eastAsia="方正小标宋简体" w:cs="方正小标宋简体"/>
          <w:snapToGrid w:val="0"/>
          <w:color w:val="000000"/>
          <w:spacing w:val="-19"/>
          <w:kern w:val="0"/>
          <w:sz w:val="44"/>
          <w:szCs w:val="44"/>
          <w:lang w:val="en-US" w:eastAsia="zh-CN"/>
        </w:rPr>
      </w:pPr>
      <w:r>
        <w:rPr>
          <w:rFonts w:hint="eastAsia" w:ascii="方正小标宋简体" w:hAnsi="方正小标宋简体" w:eastAsia="方正小标宋简体" w:cs="方正小标宋简体"/>
          <w:snapToGrid w:val="0"/>
          <w:color w:val="000000"/>
          <w:spacing w:val="-19"/>
          <w:kern w:val="0"/>
          <w:sz w:val="44"/>
          <w:szCs w:val="44"/>
          <w:lang w:eastAsia="en-US"/>
        </w:rPr>
        <w:t>（金属与非金属矿山）</w:t>
      </w:r>
    </w:p>
    <w:p w14:paraId="349076D8">
      <w:pPr>
        <w:pStyle w:val="3"/>
        <w:keepNext w:val="0"/>
        <w:keepLines w:val="0"/>
        <w:pageBreakBefore w:val="0"/>
        <w:widowControl/>
        <w:kinsoku w:val="0"/>
        <w:wordWrap/>
        <w:overflowPunct/>
        <w:autoSpaceDE w:val="0"/>
        <w:autoSpaceDN w:val="0"/>
        <w:bidi w:val="0"/>
        <w:adjustRightInd/>
        <w:snapToGrid/>
        <w:spacing w:line="600" w:lineRule="exact"/>
        <w:jc w:val="left"/>
        <w:textAlignment w:val="baseline"/>
        <w:rPr>
          <w:rFonts w:hint="eastAsia" w:ascii="微软雅黑" w:hAnsi="微软雅黑" w:eastAsia="微软雅黑" w:cs="微软雅黑"/>
          <w:snapToGrid w:val="0"/>
          <w:color w:val="000000"/>
          <w:spacing w:val="-13"/>
          <w:kern w:val="0"/>
          <w:position w:val="-3"/>
          <w:sz w:val="33"/>
          <w:szCs w:val="33"/>
          <w:lang w:eastAsia="en-US"/>
        </w:rPr>
      </w:pPr>
      <w:bookmarkStart w:id="0" w:name="_Toc22911"/>
    </w:p>
    <w:p w14:paraId="2C904B4F">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baseline"/>
        <w:rPr>
          <w:rFonts w:hint="eastAsia" w:ascii="黑体" w:hAnsi="黑体" w:eastAsia="黑体" w:cs="黑体"/>
          <w:snapToGrid w:val="0"/>
          <w:color w:val="000000"/>
          <w:spacing w:val="0"/>
          <w:kern w:val="0"/>
          <w:position w:val="0"/>
          <w:sz w:val="32"/>
          <w:szCs w:val="32"/>
          <w:lang w:eastAsia="en-US"/>
        </w:rPr>
      </w:pPr>
      <w:r>
        <w:rPr>
          <w:rFonts w:hint="eastAsia" w:ascii="黑体" w:hAnsi="黑体" w:eastAsia="黑体" w:cs="黑体"/>
          <w:snapToGrid w:val="0"/>
          <w:color w:val="000000"/>
          <w:spacing w:val="0"/>
          <w:kern w:val="0"/>
          <w:position w:val="0"/>
          <w:sz w:val="32"/>
          <w:szCs w:val="32"/>
          <w:lang w:eastAsia="en-US"/>
        </w:rPr>
        <w:t>1 范围</w:t>
      </w:r>
      <w:bookmarkEnd w:id="0"/>
    </w:p>
    <w:p w14:paraId="1B962310">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1.1</w:t>
      </w:r>
      <w:r>
        <w:rPr>
          <w:rFonts w:hint="eastAsia" w:ascii="楷体" w:hAnsi="楷体" w:eastAsia="楷体" w:cs="楷体"/>
          <w:bCs/>
          <w:spacing w:val="0"/>
          <w:position w:val="0"/>
          <w:sz w:val="32"/>
          <w:szCs w:val="32"/>
          <w:lang w:val="en-US" w:eastAsia="zh-CN"/>
        </w:rPr>
        <w:t xml:space="preserve"> </w:t>
      </w:r>
      <w:r>
        <w:rPr>
          <w:rFonts w:hint="eastAsia" w:ascii="楷体" w:hAnsi="楷体" w:eastAsia="楷体" w:cs="楷体"/>
          <w:snapToGrid w:val="0"/>
          <w:color w:val="000000"/>
          <w:spacing w:val="0"/>
          <w:kern w:val="0"/>
          <w:position w:val="0"/>
          <w:sz w:val="32"/>
          <w:szCs w:val="32"/>
          <w:lang w:val="en-US" w:eastAsia="zh-CN"/>
        </w:rPr>
        <w:t>适用范围</w:t>
      </w:r>
    </w:p>
    <w:p w14:paraId="1252580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eastAsia="zh-CN"/>
        </w:rPr>
      </w:pPr>
      <w:r>
        <w:rPr>
          <w:rFonts w:hint="eastAsia" w:ascii="仿宋" w:hAnsi="仿宋" w:eastAsia="仿宋" w:cs="仿宋"/>
          <w:snapToGrid w:val="0"/>
          <w:color w:val="000000"/>
          <w:spacing w:val="0"/>
          <w:kern w:val="0"/>
          <w:position w:val="0"/>
          <w:sz w:val="32"/>
          <w:szCs w:val="32"/>
          <w:lang w:eastAsia="zh-CN"/>
        </w:rPr>
        <w:t>本安全生产培训大纲及考核标准规定了</w:t>
      </w:r>
      <w:r>
        <w:rPr>
          <w:rFonts w:hint="eastAsia" w:ascii="仿宋" w:hAnsi="仿宋" w:eastAsia="仿宋" w:cs="仿宋"/>
          <w:snapToGrid w:val="0"/>
          <w:color w:val="000000"/>
          <w:spacing w:val="0"/>
          <w:kern w:val="0"/>
          <w:position w:val="0"/>
          <w:sz w:val="32"/>
          <w:szCs w:val="32"/>
          <w:lang w:val="en-US" w:eastAsia="zh-CN"/>
        </w:rPr>
        <w:t>金属与非金属矿山企业班组长</w:t>
      </w:r>
      <w:r>
        <w:rPr>
          <w:rFonts w:hint="eastAsia" w:ascii="仿宋" w:hAnsi="仿宋" w:eastAsia="仿宋" w:cs="仿宋"/>
          <w:snapToGrid w:val="0"/>
          <w:color w:val="000000"/>
          <w:spacing w:val="0"/>
          <w:kern w:val="0"/>
          <w:position w:val="0"/>
          <w:sz w:val="32"/>
          <w:szCs w:val="32"/>
          <w:lang w:eastAsia="zh-CN"/>
        </w:rPr>
        <w:t>安全生产培训与考核的依据、目的、要求和具体内容。</w:t>
      </w:r>
    </w:p>
    <w:p w14:paraId="0E3EE11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eastAsia="zh-CN"/>
        </w:rPr>
      </w:pPr>
      <w:r>
        <w:rPr>
          <w:rFonts w:hint="eastAsia" w:ascii="仿宋" w:hAnsi="仿宋" w:eastAsia="仿宋" w:cs="仿宋"/>
          <w:snapToGrid w:val="0"/>
          <w:color w:val="000000"/>
          <w:spacing w:val="0"/>
          <w:kern w:val="0"/>
          <w:position w:val="0"/>
          <w:sz w:val="32"/>
          <w:szCs w:val="32"/>
          <w:lang w:eastAsia="zh-CN"/>
        </w:rPr>
        <w:t>本安全生产培训大纲及考核标准</w:t>
      </w:r>
      <w:r>
        <w:rPr>
          <w:rFonts w:hint="eastAsia" w:ascii="仿宋" w:hAnsi="仿宋" w:eastAsia="仿宋" w:cs="仿宋"/>
          <w:snapToGrid w:val="0"/>
          <w:color w:val="000000"/>
          <w:spacing w:val="0"/>
          <w:kern w:val="0"/>
          <w:position w:val="0"/>
          <w:sz w:val="32"/>
          <w:szCs w:val="32"/>
          <w:lang w:val="en-US" w:eastAsia="zh-CN"/>
        </w:rPr>
        <w:t>适用于陕西省境内的金属与非金属金属矿山企业班组长</w:t>
      </w:r>
      <w:r>
        <w:rPr>
          <w:rFonts w:hint="eastAsia" w:ascii="仿宋" w:hAnsi="仿宋" w:eastAsia="仿宋" w:cs="仿宋"/>
          <w:snapToGrid w:val="0"/>
          <w:color w:val="000000"/>
          <w:spacing w:val="0"/>
          <w:kern w:val="0"/>
          <w:position w:val="0"/>
          <w:sz w:val="32"/>
          <w:szCs w:val="32"/>
          <w:lang w:eastAsia="zh-CN"/>
        </w:rPr>
        <w:t>安全生产培训、再培训及相应的考核。</w:t>
      </w:r>
    </w:p>
    <w:p w14:paraId="7E82DB7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1.2 培训考核对象及条件</w:t>
      </w:r>
    </w:p>
    <w:p w14:paraId="3E53837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eastAsia="zh-CN"/>
        </w:rPr>
      </w:pPr>
      <w:r>
        <w:rPr>
          <w:rFonts w:hint="eastAsia" w:ascii="仿宋" w:hAnsi="仿宋" w:eastAsia="仿宋" w:cs="仿宋"/>
          <w:snapToGrid w:val="0"/>
          <w:color w:val="000000"/>
          <w:spacing w:val="0"/>
          <w:kern w:val="0"/>
          <w:position w:val="0"/>
          <w:sz w:val="32"/>
          <w:szCs w:val="32"/>
          <w:lang w:eastAsia="zh-CN"/>
        </w:rPr>
        <w:t>从事</w:t>
      </w:r>
      <w:r>
        <w:rPr>
          <w:rFonts w:hint="eastAsia" w:ascii="仿宋" w:hAnsi="仿宋" w:eastAsia="仿宋" w:cs="仿宋"/>
          <w:snapToGrid w:val="0"/>
          <w:color w:val="000000"/>
          <w:spacing w:val="0"/>
          <w:kern w:val="0"/>
          <w:position w:val="0"/>
          <w:sz w:val="32"/>
          <w:szCs w:val="32"/>
          <w:lang w:val="en-US" w:eastAsia="zh-CN"/>
        </w:rPr>
        <w:t>金属与非金属矿山企业</w:t>
      </w:r>
      <w:r>
        <w:rPr>
          <w:rFonts w:hint="eastAsia" w:ascii="仿宋" w:hAnsi="仿宋" w:eastAsia="仿宋" w:cs="仿宋"/>
          <w:snapToGrid w:val="0"/>
          <w:color w:val="000000"/>
          <w:spacing w:val="0"/>
          <w:kern w:val="0"/>
          <w:position w:val="0"/>
          <w:sz w:val="32"/>
          <w:szCs w:val="32"/>
          <w:lang w:eastAsia="zh-CN"/>
        </w:rPr>
        <w:t>现场作业的班组长，以及其他生产职能科室和生产辅助单位的正副班组长。</w:t>
      </w:r>
    </w:p>
    <w:p w14:paraId="7DA30A6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黑体" w:hAnsi="黑体" w:eastAsia="黑体" w:cs="黑体"/>
          <w:snapToGrid w:val="0"/>
          <w:color w:val="000000"/>
          <w:spacing w:val="0"/>
          <w:kern w:val="0"/>
          <w:position w:val="0"/>
          <w:sz w:val="32"/>
          <w:szCs w:val="32"/>
          <w:lang w:eastAsia="en-US"/>
        </w:rPr>
      </w:pPr>
      <w:bookmarkStart w:id="1" w:name="_Toc18680"/>
      <w:r>
        <w:rPr>
          <w:rFonts w:hint="eastAsia" w:ascii="黑体" w:hAnsi="黑体" w:eastAsia="黑体" w:cs="黑体"/>
          <w:snapToGrid w:val="0"/>
          <w:color w:val="000000"/>
          <w:spacing w:val="0"/>
          <w:kern w:val="0"/>
          <w:position w:val="0"/>
          <w:sz w:val="32"/>
          <w:szCs w:val="32"/>
          <w:lang w:eastAsia="en-US"/>
        </w:rPr>
        <w:t>2 主要依据</w:t>
      </w:r>
      <w:bookmarkEnd w:id="1"/>
    </w:p>
    <w:p w14:paraId="4188FCC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本安全生产培训大纲及考核标准</w:t>
      </w:r>
      <w:r>
        <w:rPr>
          <w:rFonts w:hint="eastAsia" w:ascii="仿宋" w:hAnsi="仿宋" w:eastAsia="仿宋" w:cs="仿宋"/>
          <w:snapToGrid w:val="0"/>
          <w:color w:val="000000"/>
          <w:spacing w:val="0"/>
          <w:kern w:val="0"/>
          <w:position w:val="0"/>
          <w:sz w:val="32"/>
          <w:szCs w:val="32"/>
          <w:lang w:val="en-US" w:eastAsia="en-US"/>
        </w:rPr>
        <w:t>的制定主要依据</w:t>
      </w:r>
      <w:r>
        <w:rPr>
          <w:rFonts w:hint="eastAsia" w:ascii="仿宋" w:hAnsi="仿宋" w:eastAsia="仿宋" w:cs="仿宋"/>
          <w:snapToGrid w:val="0"/>
          <w:color w:val="000000"/>
          <w:spacing w:val="0"/>
          <w:kern w:val="0"/>
          <w:position w:val="0"/>
          <w:sz w:val="32"/>
          <w:szCs w:val="32"/>
          <w:lang w:val="en-US" w:eastAsia="zh-CN"/>
        </w:rPr>
        <w:t>以下法律、法规、规章、标准规范等：</w:t>
      </w:r>
    </w:p>
    <w:p w14:paraId="70272D6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 xml:space="preserve">《中华人民共和国安全生产法》（2002年6月29日全国人民代表大会常务委员会通过，2021年6月10日第三次修正）  </w:t>
      </w:r>
    </w:p>
    <w:p w14:paraId="2E52E0B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《中华人民共和国矿山安全法》（</w:t>
      </w:r>
      <w:r>
        <w:rPr>
          <w:rFonts w:hint="eastAsia" w:ascii="仿宋" w:hAnsi="仿宋" w:eastAsia="仿宋" w:cs="仿宋"/>
          <w:snapToGrid w:val="0"/>
          <w:color w:val="000000"/>
          <w:spacing w:val="0"/>
          <w:kern w:val="0"/>
          <w:position w:val="0"/>
          <w:sz w:val="32"/>
          <w:szCs w:val="32"/>
          <w:lang w:val="en-US" w:eastAsia="zh-CN"/>
        </w:rPr>
        <w:fldChar w:fldCharType="begin"/>
      </w:r>
      <w:r>
        <w:rPr>
          <w:rFonts w:hint="eastAsia" w:ascii="仿宋" w:hAnsi="仿宋" w:eastAsia="仿宋" w:cs="仿宋"/>
          <w:snapToGrid w:val="0"/>
          <w:color w:val="000000"/>
          <w:spacing w:val="0"/>
          <w:kern w:val="0"/>
          <w:position w:val="0"/>
          <w:sz w:val="32"/>
          <w:szCs w:val="32"/>
          <w:lang w:val="en-US" w:eastAsia="zh-CN"/>
        </w:rPr>
        <w:instrText xml:space="preserve"> HYPERLINK "https://baike.baidu.com/item/%E4%B8%AD%E5%8D%8E%E4%BA%BA%E6%B0%91%E5%85%B1%E5%92%8C%E5%9B%BD%E7%AC%AC%E4%B8%83%E5%B1%8A%E5%85%A8%E5%9B%BD%E4%BA%BA%E6%B0%91%E4%BB%A3%E8%A1%A8%E5%A4%A7%E4%BC%9A/0?fromModule=lemma_inlink" \t "https://baike.baidu.com/item/%E4%B8%AD%E5%8D%8E%E4%BA%BA%E6%B0%91%E5%85%B1%E5%92%8C%E5%9B%BD%E7%9F%BF%E5%B1%B1%E5%AE%89%E5%85%A8%E6%B3%95/_blank" </w:instrText>
      </w:r>
      <w:r>
        <w:rPr>
          <w:rFonts w:hint="eastAsia" w:ascii="仿宋" w:hAnsi="仿宋" w:eastAsia="仿宋" w:cs="仿宋"/>
          <w:snapToGrid w:val="0"/>
          <w:color w:val="000000"/>
          <w:spacing w:val="0"/>
          <w:kern w:val="0"/>
          <w:position w:val="0"/>
          <w:sz w:val="32"/>
          <w:szCs w:val="32"/>
          <w:lang w:val="en-US" w:eastAsia="zh-CN"/>
        </w:rPr>
        <w:fldChar w:fldCharType="separate"/>
      </w:r>
      <w:r>
        <w:rPr>
          <w:rFonts w:hint="eastAsia" w:ascii="仿宋" w:hAnsi="仿宋" w:eastAsia="仿宋" w:cs="仿宋"/>
          <w:snapToGrid w:val="0"/>
          <w:color w:val="000000"/>
          <w:spacing w:val="0"/>
          <w:kern w:val="0"/>
          <w:position w:val="0"/>
          <w:sz w:val="32"/>
          <w:szCs w:val="32"/>
          <w:lang w:val="en-US" w:eastAsia="zh-CN"/>
        </w:rPr>
        <w:t>中华人民共和国第七届全国人民代表大会</w:t>
      </w:r>
      <w:r>
        <w:rPr>
          <w:rFonts w:hint="eastAsia" w:ascii="仿宋" w:hAnsi="仿宋" w:eastAsia="仿宋" w:cs="仿宋"/>
          <w:snapToGrid w:val="0"/>
          <w:color w:val="000000"/>
          <w:spacing w:val="0"/>
          <w:kern w:val="0"/>
          <w:position w:val="0"/>
          <w:sz w:val="32"/>
          <w:szCs w:val="32"/>
          <w:lang w:val="en-US" w:eastAsia="zh-CN"/>
        </w:rPr>
        <w:fldChar w:fldCharType="end"/>
      </w:r>
      <w:r>
        <w:rPr>
          <w:rFonts w:hint="eastAsia" w:ascii="仿宋" w:hAnsi="仿宋" w:eastAsia="仿宋" w:cs="仿宋"/>
          <w:snapToGrid w:val="0"/>
          <w:color w:val="000000"/>
          <w:spacing w:val="0"/>
          <w:kern w:val="0"/>
          <w:position w:val="0"/>
          <w:sz w:val="32"/>
          <w:szCs w:val="32"/>
          <w:lang w:val="en-US" w:eastAsia="zh-CN"/>
        </w:rPr>
        <w:t>常务委员会第二十八次会议于1992年11月7日通过，自1993年5月1日起施行，并于2020年11月8日最新修订）</w:t>
      </w:r>
    </w:p>
    <w:p w14:paraId="47DF743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《生产经营单位安全培训规定》（国家安全生产监督管理总局令第3号）</w:t>
      </w:r>
    </w:p>
    <w:p w14:paraId="548C4D2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《安全生产培训管理办法》（国家安全生产监督管理总局令第44号）</w:t>
      </w:r>
    </w:p>
    <w:p w14:paraId="0317038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《关于废止和修改劳动防护用品和安全培训等领域十部规章的决定》（国家安全生产监督管理总局令第80号）</w:t>
      </w:r>
    </w:p>
    <w:p w14:paraId="23399A5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国务院安委会办公室关于贯彻落实国务院《通知》精神加强企业班组长安全培训工作的指导意见（安委办〔2010〕27号）</w:t>
      </w:r>
    </w:p>
    <w:p w14:paraId="38316FD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《陕西省安全生产条例》</w:t>
      </w:r>
    </w:p>
    <w:p w14:paraId="6FA8312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黑体" w:hAnsi="黑体" w:eastAsia="黑体" w:cs="黑体"/>
          <w:snapToGrid w:val="0"/>
          <w:color w:val="000000"/>
          <w:spacing w:val="0"/>
          <w:kern w:val="0"/>
          <w:position w:val="0"/>
          <w:sz w:val="32"/>
          <w:szCs w:val="32"/>
          <w:lang w:eastAsia="en-US"/>
        </w:rPr>
      </w:pPr>
      <w:bookmarkStart w:id="2" w:name="_Toc16324"/>
      <w:r>
        <w:rPr>
          <w:rFonts w:hint="eastAsia" w:ascii="黑体" w:hAnsi="黑体" w:eastAsia="黑体" w:cs="黑体"/>
          <w:snapToGrid w:val="0"/>
          <w:color w:val="000000"/>
          <w:spacing w:val="0"/>
          <w:kern w:val="0"/>
          <w:position w:val="0"/>
          <w:sz w:val="32"/>
          <w:szCs w:val="32"/>
          <w:lang w:eastAsia="en-US"/>
        </w:rPr>
        <w:t>3 术语和定义</w:t>
      </w:r>
      <w:bookmarkEnd w:id="2"/>
    </w:p>
    <w:p w14:paraId="27C43E6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下列术语和定义适用于本安全生产培训大纲及考核标准</w:t>
      </w:r>
    </w:p>
    <w:p w14:paraId="7D7A412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3.1 金属与非金属矿山</w:t>
      </w:r>
    </w:p>
    <w:p w14:paraId="3FCD50A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指开采金属矿石、放射性矿石以及作为化工原料、建筑材料、辅助原料、耐火材料及其他非金属矿物（煤炭除外）的矿山。</w:t>
      </w:r>
    </w:p>
    <w:p w14:paraId="018B564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3.2 金属与非金属矿山班组长</w:t>
      </w:r>
    </w:p>
    <w:p w14:paraId="338E9DE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指从事金属与非金属矿山现场作业的班组长，以及其他生产职能科室和生产辅助单位的正副班组长。</w:t>
      </w:r>
    </w:p>
    <w:p w14:paraId="4C42F85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黑体" w:hAnsi="黑体" w:eastAsia="黑体" w:cs="黑体"/>
          <w:snapToGrid w:val="0"/>
          <w:color w:val="000000"/>
          <w:spacing w:val="0"/>
          <w:kern w:val="0"/>
          <w:position w:val="0"/>
          <w:sz w:val="32"/>
          <w:szCs w:val="32"/>
          <w:lang w:val="en-US" w:eastAsia="zh-CN"/>
        </w:rPr>
      </w:pPr>
      <w:bookmarkStart w:id="3" w:name="_Toc1509"/>
      <w:r>
        <w:rPr>
          <w:rFonts w:hint="eastAsia" w:ascii="黑体" w:hAnsi="黑体" w:eastAsia="黑体" w:cs="黑体"/>
          <w:snapToGrid w:val="0"/>
          <w:color w:val="000000"/>
          <w:spacing w:val="0"/>
          <w:kern w:val="0"/>
          <w:position w:val="0"/>
          <w:sz w:val="32"/>
          <w:szCs w:val="32"/>
          <w:lang w:eastAsia="en-US"/>
        </w:rPr>
        <w:t>4 培训</w:t>
      </w:r>
      <w:r>
        <w:rPr>
          <w:rFonts w:hint="eastAsia" w:ascii="黑体" w:hAnsi="黑体" w:eastAsia="黑体" w:cs="黑体"/>
          <w:snapToGrid w:val="0"/>
          <w:color w:val="000000"/>
          <w:spacing w:val="0"/>
          <w:kern w:val="0"/>
          <w:position w:val="0"/>
          <w:sz w:val="32"/>
          <w:szCs w:val="32"/>
          <w:lang w:val="en-US" w:eastAsia="zh-CN"/>
        </w:rPr>
        <w:t>要求</w:t>
      </w:r>
      <w:bookmarkEnd w:id="3"/>
    </w:p>
    <w:p w14:paraId="0E0314F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4.1 应按照本安全生产培训大纲的要求对金属与非金属矿山班组长进行初训和年度再培训，经考核合格方准上岗。</w:t>
      </w:r>
    </w:p>
    <w:p w14:paraId="4BD8C9C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4.2 培训内容必须包括习近平总书记关于安全生产的重要论述和指示批示精神、安全生产相关的法律法规、规章和标准以及安全生产管理、安全生产技术等知识。</w:t>
      </w:r>
    </w:p>
    <w:p w14:paraId="47D6A9A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4.3 通过培训，使金属与非金属矿山班组长具备必要的安全生产知识、技能、事故应急处置能力和班组现场安全管理能力，知悉自身在安全生产方面的权利和义务。掌握本岗位安全操作规程和作业规程（施工措施）等相关内容，达到考核标准的要求。</w:t>
      </w:r>
    </w:p>
    <w:p w14:paraId="41F51F6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4.4 金属与非金属矿山班组长安全培训应当按照露天矿山、地下矿山两类分别进行。</w:t>
      </w:r>
    </w:p>
    <w:p w14:paraId="3E907E9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4.5 培训应当按照有关安全生产培训的规定组织培训。</w:t>
      </w:r>
    </w:p>
    <w:p w14:paraId="00703D3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4.6 培训应坚持理论与实际相结合，采用多种有效的培训方式，加强案例教学。注重职业道德、安全法律意识、安全技术理论和安全生产实操能力的综合培养。</w:t>
      </w:r>
    </w:p>
    <w:p w14:paraId="64CEC64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4.7 培训须安排理论讲课、实操培训、复习、考试等环节。讲课的内容及课时应符合本安全生产培训大纲的要求，按照矿山类型和安全生产实际要求以及不同人员的情况而定。</w:t>
      </w:r>
    </w:p>
    <w:p w14:paraId="4997347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黑体" w:hAnsi="黑体" w:eastAsia="黑体" w:cs="黑体"/>
          <w:snapToGrid w:val="0"/>
          <w:color w:val="000000"/>
          <w:spacing w:val="0"/>
          <w:kern w:val="0"/>
          <w:position w:val="0"/>
          <w:sz w:val="32"/>
          <w:szCs w:val="32"/>
          <w:lang w:eastAsia="en-US"/>
        </w:rPr>
      </w:pPr>
      <w:bookmarkStart w:id="4" w:name="_Toc23805"/>
      <w:r>
        <w:rPr>
          <w:rFonts w:hint="eastAsia" w:ascii="黑体" w:hAnsi="黑体" w:eastAsia="黑体" w:cs="黑体"/>
          <w:snapToGrid w:val="0"/>
          <w:color w:val="000000"/>
          <w:spacing w:val="0"/>
          <w:kern w:val="0"/>
          <w:position w:val="0"/>
          <w:sz w:val="32"/>
          <w:szCs w:val="32"/>
          <w:lang w:val="en-US" w:eastAsia="zh-CN"/>
        </w:rPr>
        <w:t xml:space="preserve">5 </w:t>
      </w:r>
      <w:r>
        <w:rPr>
          <w:rFonts w:hint="eastAsia" w:ascii="黑体" w:hAnsi="黑体" w:eastAsia="黑体" w:cs="黑体"/>
          <w:snapToGrid w:val="0"/>
          <w:color w:val="000000"/>
          <w:spacing w:val="0"/>
          <w:kern w:val="0"/>
          <w:position w:val="0"/>
          <w:sz w:val="32"/>
          <w:szCs w:val="32"/>
          <w:lang w:eastAsia="en-US"/>
        </w:rPr>
        <w:t>培训内容</w:t>
      </w:r>
      <w:bookmarkEnd w:id="4"/>
    </w:p>
    <w:p w14:paraId="1981E35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5.1 初训内容</w:t>
      </w:r>
    </w:p>
    <w:p w14:paraId="36BD22BB">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5.1.1 金属与非金属矿山企业从业人员安全素质基本要求</w:t>
      </w:r>
    </w:p>
    <w:p w14:paraId="6DDF5E7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5.1.1.1 习近平总书记关于安全生产的重要论述和指示批示精神。</w:t>
      </w:r>
    </w:p>
    <w:p w14:paraId="3F4A8A5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5.1.1.2 国家安全生产方针与金属与非金属矿山企业相关法律法规，主要包括：《安全生产法》《矿山安全法》《矿产资源法》《劳动法》《职业病防治法》《消防法》《安全生产许可证条例》《特种设备安全监察条例》《工伤保险条例》《生产安全事故报告和调查处理条例》《民用爆炸物品安全管理条例》《金属非金属矿山企业领导带班下井监督检查暂行规定》《尾矿库安全监督管理规定》《非煤矿矿山企业安全生产许可证实施办法》《特种作业人员安全技术培训考核管理规定》《生产安全事故信息报告和处置办法》《工作场所职业卫生管理规定》《职业病危害项目申报办法》《安全生产事故隐患排查治理暂行规定》《生产经营单位安全培训规定》《金属非金属矿山安全规程》（GB16423—2020）《尾矿库安全规程》（GB39496—2020）《爆破安全规程》（GB6722—2014）《矿山安全标志》（GB14161—2008）《矿用产品安全标志标识》（AQ1043—2007）《金属非金属矿山安全标准化规范》（AQ/T2050—2016）等内容。</w:t>
      </w:r>
    </w:p>
    <w:p w14:paraId="7B0F7367">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5.1.2 金属与非金属矿山企业安全生产概况</w:t>
      </w:r>
    </w:p>
    <w:p w14:paraId="68AB3EA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rPr>
      </w:pPr>
      <w:r>
        <w:rPr>
          <w:rFonts w:hint="eastAsia" w:ascii="仿宋" w:hAnsi="仿宋" w:eastAsia="仿宋" w:cs="仿宋"/>
          <w:b w:val="0"/>
          <w:bCs w:val="0"/>
          <w:snapToGrid w:val="0"/>
          <w:color w:val="000000"/>
          <w:spacing w:val="0"/>
          <w:kern w:val="0"/>
          <w:position w:val="0"/>
          <w:sz w:val="32"/>
          <w:szCs w:val="32"/>
          <w:lang w:val="en-US" w:eastAsia="zh-CN"/>
        </w:rPr>
        <w:t>5.1.2.1 金属与非金属矿山安全生产形势以及安全生产的特点</w:t>
      </w:r>
    </w:p>
    <w:p w14:paraId="59E56DD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rPr>
      </w:pPr>
      <w:r>
        <w:rPr>
          <w:rFonts w:hint="eastAsia" w:ascii="仿宋" w:hAnsi="仿宋" w:eastAsia="仿宋" w:cs="仿宋"/>
          <w:b w:val="0"/>
          <w:bCs w:val="0"/>
          <w:snapToGrid w:val="0"/>
          <w:color w:val="000000"/>
          <w:spacing w:val="0"/>
          <w:kern w:val="0"/>
          <w:position w:val="0"/>
          <w:sz w:val="32"/>
          <w:szCs w:val="32"/>
          <w:lang w:val="en-US" w:eastAsia="zh-CN"/>
        </w:rPr>
        <w:t>主要包括：行业现状（金属与非金属矿山行业的规模和产能、行业发展趋势和市场需求等内容）、安全生产状况（近年来的安全生产事故及其影响、安全生产的挑战与问题等内容）、金属与非金属矿山安全生产特点（矿山地质条件的影响、矿山机械设备与安全、有害气体与粉尘的防护等内容）。</w:t>
      </w:r>
    </w:p>
    <w:p w14:paraId="29BDB3D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rPr>
      </w:pPr>
      <w:r>
        <w:rPr>
          <w:rFonts w:hint="eastAsia" w:ascii="仿宋" w:hAnsi="仿宋" w:eastAsia="仿宋" w:cs="仿宋"/>
          <w:b w:val="0"/>
          <w:bCs w:val="0"/>
          <w:snapToGrid w:val="0"/>
          <w:color w:val="000000"/>
          <w:spacing w:val="0"/>
          <w:kern w:val="0"/>
          <w:position w:val="0"/>
          <w:sz w:val="32"/>
          <w:szCs w:val="32"/>
          <w:lang w:val="en-US" w:eastAsia="zh-CN"/>
        </w:rPr>
        <w:t>5.1.2.2 国内外有关矿山安全生产情况</w:t>
      </w:r>
    </w:p>
    <w:p w14:paraId="38D763C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rPr>
      </w:pPr>
      <w:r>
        <w:rPr>
          <w:rFonts w:hint="eastAsia" w:ascii="仿宋" w:hAnsi="仿宋" w:eastAsia="仿宋" w:cs="仿宋"/>
          <w:b w:val="0"/>
          <w:bCs w:val="0"/>
          <w:snapToGrid w:val="0"/>
          <w:color w:val="000000"/>
          <w:spacing w:val="0"/>
          <w:kern w:val="0"/>
          <w:position w:val="0"/>
          <w:sz w:val="32"/>
          <w:szCs w:val="32"/>
          <w:lang w:val="en-US" w:eastAsia="zh-CN"/>
        </w:rPr>
        <w:t>主要包括：国内外金属与非金属矿山安全生产情况对比、国内外有关矿山安全生产案例分析和总结、国内外矿山安全生产发展趋势和讨论等内容。</w:t>
      </w:r>
    </w:p>
    <w:p w14:paraId="185371FB">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5.1.3 金属与非金属矿山企业从业人员安全生产的安全生产责任、权利与义务</w:t>
      </w:r>
    </w:p>
    <w:p w14:paraId="03DD6BB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5.1.3.1 金属与非金属矿山企业从业人员安全生产的责任：包括贯彻落实安全生产方针、严格落实“五同时”，认真进行“两交两查”，参与安全目标的制定和计划的实施，抓好现场设备、设施、工器具管理工作，认真学习安全知识，提升安全意识等内容。</w:t>
      </w:r>
    </w:p>
    <w:p w14:paraId="6F293C6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5.1.3.2 金属与非金属矿山企业从业人员安全生产的权利和义务</w:t>
      </w:r>
    </w:p>
    <w:p w14:paraId="4B1F008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1）权利包括有：劳动保护权、安全生产知情权、参与安全生产管理权、安全生产监督权、安全生产教育培训权、职业健康防治权、拒绝违章指挥权、停止作业避险权、工伤保险和民事索赔权、提请劳动争议处理的权利、以及批评、检举和控告权等内容。</w:t>
      </w:r>
    </w:p>
    <w:p w14:paraId="48A4C8D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2）义务包括有：遵守安全生产规章制度和操作规程的义务、服从安全生产管理的义务、正确佩戴和使用劳动防护用品的义务、发现事故隐患及时报告并参加抢险救灾的义务、接受安全生产培训教育的义务、改善工作环境和爱护生产设施、设备的义务等内容。</w:t>
      </w:r>
    </w:p>
    <w:p w14:paraId="52B165F2">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5.1.4 金属与非金属矿山企业班组安全生产建设</w:t>
      </w:r>
    </w:p>
    <w:p w14:paraId="6D7E5EA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5.1.4.1 班组安全生产管理基本知识</w:t>
      </w:r>
    </w:p>
    <w:p w14:paraId="7AA5486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班组长安全管理的概念、目的和任务；主要安全生产管理制度；矿山企业安全管理机构；安全生产管理人员及职责；本单位的安全生产情况；安全生产规章制度和劳动纪律；矿山作业场所的主要危险源、职业危害因素、安全设备设施、劳动防护用品的使用和维护要求、现代安全管理理论与技术（包括安全目标管理、危险辨识、安全评价等）等内容。</w:t>
      </w:r>
    </w:p>
    <w:p w14:paraId="7507F7F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5.1.4.2 新班组建设与班组长现场管理能力提升</w:t>
      </w:r>
    </w:p>
    <w:p w14:paraId="02FEF7A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班组长的角色认知、班组管理技巧和方法、人员管理及沟通技巧、作业现场6S管理、作业现场安全色标管理、现场问题解决能力、安全管理风险防范能力、团队协作与凝聚力提升、班组长的领导力培养等内容。</w:t>
      </w:r>
    </w:p>
    <w:p w14:paraId="7F8CD90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5.1.4.3 金属与非金属矿山“三违”现象及其危害</w:t>
      </w:r>
    </w:p>
    <w:p w14:paraId="7F36D68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主要包括：“三违”现象的定义、分类及金属与非金属矿山常见的“三违”现象；“三违”对个人和企业的危害、班组职工安全行为的养成训练；“三违”案例与分析等内容。</w:t>
      </w:r>
    </w:p>
    <w:p w14:paraId="76430DC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5.1.4.4 企业安全文化建设</w:t>
      </w:r>
    </w:p>
    <w:p w14:paraId="25BC69C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主要包括：企业安全文化的发展背景、过程及现状，企业安全文化的基础知识和建设企业安全文化的重要意义，企业安全文化的建设原则、方法及步骤等内容。</w:t>
      </w:r>
    </w:p>
    <w:p w14:paraId="70C501EA">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5.1.5 企业安全生产相关管理制度</w:t>
      </w:r>
    </w:p>
    <w:p w14:paraId="3AFC2D9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5.1.5.1 劳动纪律及职业道德</w:t>
      </w:r>
    </w:p>
    <w:p w14:paraId="45E039E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——劳动纪律</w:t>
      </w:r>
    </w:p>
    <w:p w14:paraId="62F0FAE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主要包括：安全生产意识、劳动纪律规定、岗位责任、应急处理与事故防范等内容。</w:t>
      </w:r>
    </w:p>
    <w:p w14:paraId="54BBA6B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——职业道德</w:t>
      </w:r>
    </w:p>
    <w:p w14:paraId="5FFC374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主要包括：职业道德基本概念、职业道德规范、职业责任与义务、诚信守则及个人职业道德修养等内容。</w:t>
      </w:r>
    </w:p>
    <w:p w14:paraId="26CB49A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5.1.5.2 企业安全生产相关管理制度</w:t>
      </w:r>
    </w:p>
    <w:p w14:paraId="6CF06A3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主要包括：安全培训制度、安全检查制度、危险源管理制度、应急救援制度、职业健康安全管理制度、安全作业管理制度、消防安全管理制度、设备安全管理制度、安全事故报告制度等相关安全生产管理制度。</w:t>
      </w:r>
    </w:p>
    <w:p w14:paraId="7F843D8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5.1.5.3 班组长岗位责任制</w:t>
      </w:r>
    </w:p>
    <w:p w14:paraId="1C3CD2C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主要包括：班组长岗位责任制概述。班组长的主要职责应包括：</w:t>
      </w:r>
    </w:p>
    <w:p w14:paraId="6E9A475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认真执行本企业以及本工段有关安全工作的指示和决定，模范遵守各项安全规章制度，认真组织本班组进行安全学习，并督促班组人员严格执行各项安全生产制度和岗位安全技术操作规程，以及正确穿戴好劳动防护用品，提高班组人员的自我保护能力。</w:t>
      </w:r>
    </w:p>
    <w:p w14:paraId="2B5A24A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负责对本班组职工进行安全教育，主持本班组开展安全活动。负责对新调入班组职工及调岗职工的班组（岗位）级安全教育和岗位操作技能教育，并指派专人带领操作，特殊工种人员必须持证上岗。</w:t>
      </w:r>
    </w:p>
    <w:p w14:paraId="0D91086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负责具体布置本班组的安全工作，做到班前布置，班中检查，班后小结。发现不安全因素，应立即采取有效措施或报告上级领导。</w:t>
      </w:r>
    </w:p>
    <w:p w14:paraId="40BE174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认真开展“安全合格班组”活动，按时上报各种安全报表，抓好本班组的自身建设。</w:t>
      </w:r>
    </w:p>
    <w:p w14:paraId="711F876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有权拒绝上级违反安全生产、文明生产的指令和意见，必要时可越级上报。</w:t>
      </w:r>
    </w:p>
    <w:p w14:paraId="79B77FD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发生伤亡事故，应及时组织抢救和保护好现场，并立即上报、参与事故的调查分析，并提出改进措施。</w:t>
      </w:r>
    </w:p>
    <w:p w14:paraId="15DADCE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认真执行上级有关安全生产的决定、指示和企业安全管理制度，对本工段员工的安全、健康负责。</w:t>
      </w:r>
    </w:p>
    <w:p w14:paraId="141DD7B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负责抓好本班组建设工作，开好班前、班后会，记录好本班的安全生产日志。</w:t>
      </w:r>
    </w:p>
    <w:p w14:paraId="36F8CDA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发生事故应立即组织抢救、报告并保护好现场。</w:t>
      </w:r>
    </w:p>
    <w:p w14:paraId="64441A7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当安全和生产发生冲突时，应先处理好安全问题，在保证安全的前提下才能进行生产。</w:t>
      </w:r>
    </w:p>
    <w:p w14:paraId="156377D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经常检查本班班员的安全生产情况，及时整改事故隐患，若发现无法及时整改的要及时上报。</w:t>
      </w:r>
    </w:p>
    <w:p w14:paraId="314676D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执行《交换班制度》，认真填写交换班记录和各种原始记录等内容。</w:t>
      </w:r>
    </w:p>
    <w:p w14:paraId="6D2A741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班组长岗位责任制培训内容还应包括：班组安全管理原则与目标、班组长安全职责与能力要求、班组安全培训与教育、班组安全检查与隐患排查、班组应急管理与处置、班组安全文化建设与改进、班组长岗位责任制考核与奖惩、班组长岗位责任制持续改进等内容。</w:t>
      </w:r>
    </w:p>
    <w:p w14:paraId="7026790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5.1.5.4班组长岗位安全红线</w:t>
      </w:r>
    </w:p>
    <w:p w14:paraId="69E5476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安全红线概述、安全红线的定义和重要性、安全红线与班组长的关系、班组长岗位的特点和安全风险点、班组长岗位的安全红线条款解析、安全红线管理、安全红线管理的原则和方法、安全红线管理的实际应用案例等内容。</w:t>
      </w:r>
    </w:p>
    <w:p w14:paraId="1DE5DEF1">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5.1.6 企业主要灾害事故防治与应急避险</w:t>
      </w:r>
    </w:p>
    <w:p w14:paraId="6D70123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5.1.6.1 火灾预防与应急处理</w:t>
      </w:r>
    </w:p>
    <w:p w14:paraId="1F9E90C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火灾基础知识、金属与非金属矿山企业火灾危险源及风险评估、防火措施及管理规定、消防设施及使用方法、初期火灾扑救及应急处置、人员安全疏散及逃生技巧、火灾事故调查与总结、相关法律法规及案例解析等内容。</w:t>
      </w:r>
    </w:p>
    <w:p w14:paraId="66594FC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5.1.6.2 水灾事故防治与应急避险</w:t>
      </w:r>
    </w:p>
    <w:p w14:paraId="38DBE59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主要包括：金属与非金属矿山企业水灾事故类型与原因、水灾事故对矿山企业安全的影响、防洪防涝设施建设与维护、水灾事故预警与预防措施、水灾应急避险知识与技能等内容。</w:t>
      </w:r>
    </w:p>
    <w:p w14:paraId="2121C58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5.1.6.3 爆炸事故防治与应急避险</w:t>
      </w:r>
    </w:p>
    <w:p w14:paraId="743F219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主要包括：爆炸基本知识、爆炸事故类型及原因、爆炸事故应急救援与处置、爆炸事故预防措施、爆炸事故案例分析等内容。</w:t>
      </w:r>
    </w:p>
    <w:p w14:paraId="2FEC852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5.1.6.4 地质灾害事故防治与应急避险</w:t>
      </w:r>
    </w:p>
    <w:p w14:paraId="2CFE7A9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主要包括：地质灾害识别与评估、灾害预警与监测、灾害应急预案制定与实施、紧急救援与抢险、灾后恢复与重建等内容。</w:t>
      </w:r>
    </w:p>
    <w:p w14:paraId="12BF8E3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5.1.6.5 有毒有害气体泄漏事故防治与应急避险</w:t>
      </w:r>
    </w:p>
    <w:p w14:paraId="7C61AE0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主要包括：气体泄漏识别与报警、紧急疏散与撤离、防护用品的使用与维护、现场应急处置与救援、事故报告与调查处理等内容。</w:t>
      </w:r>
    </w:p>
    <w:p w14:paraId="65CA7F4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5.1.6.6 环境污染事故防治与应急避险</w:t>
      </w:r>
    </w:p>
    <w:p w14:paraId="4BB0E5A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主要包括：环保法律法规学习、环境风险评估与防范措施、环境污染事故案例分析、环境污染事故应急设施与器材使用方法、环境污染事故报告与信息共享、现场应急处置技能等内容。</w:t>
      </w:r>
    </w:p>
    <w:p w14:paraId="117F44D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5.1.6.7 其他灾害事故防治与应急避险</w:t>
      </w:r>
    </w:p>
    <w:p w14:paraId="590CA0E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主要包括：以上未提及的其他灾害事故的防治和应急避险。</w:t>
      </w:r>
    </w:p>
    <w:p w14:paraId="3074CFBC">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5.1.7 金属与非金属矿山企业职业危害及职业病防治</w:t>
      </w:r>
    </w:p>
    <w:p w14:paraId="3492080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5.1.7.1 职业病危害因素来源及金属与非金属矿山企业职业病类型</w:t>
      </w:r>
    </w:p>
    <w:p w14:paraId="49F7F1D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职业病危害概述、金属与非金属矿山企业工作环境、职业病危害因素来源（包括粉尘、有毒有害气体、噪声和振动、不良劳动习惯、缺乏个人防护等内容）、职业病类型及症状（尘肺病、有害气体中毒、噪声聋、振动病等）。</w:t>
      </w:r>
    </w:p>
    <w:p w14:paraId="659F36C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5.1.7.2 劳动防护用品配备基本要求</w:t>
      </w:r>
    </w:p>
    <w:p w14:paraId="0A3D279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主要包括：劳动防护用品概念及种类、劳动防护用品的选用原则、不同工种应配备的劳动防护用品、劳动防护用品的使用方法及注意事项、劳动防护用品的维护与保养方法等内容。</w:t>
      </w:r>
    </w:p>
    <w:p w14:paraId="517E720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5.1.7.3 劳动过程中职业病防护与管理基本要求</w:t>
      </w:r>
    </w:p>
    <w:p w14:paraId="15431B0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主要包括：职业病危害识别与评估、职业病防护设施与装备、职业健康监护与个人防护、职业卫生管理制度和操作规程、职业卫生宣传教育与培训等内容。</w:t>
      </w:r>
    </w:p>
    <w:p w14:paraId="7C77859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5.1.7.4 职业病诊断与职业病病人保障基本要求</w:t>
      </w:r>
    </w:p>
    <w:p w14:paraId="19CE2EE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主要包括：职业病诊断流程。职业病诊断标准。职业病预防措施。职业病病人保障法规。企业职业卫生管理等内容。</w:t>
      </w:r>
    </w:p>
    <w:p w14:paraId="5F169AA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5.1.8 金属非金属矿山企业生产安全事故初始应急处置与应急救援</w:t>
      </w:r>
    </w:p>
    <w:p w14:paraId="237C6BB1">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5.1.8.1 事故初始应急处置方法</w:t>
      </w:r>
    </w:p>
    <w:p w14:paraId="0BBDA1D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主要包括：应急预案解读、应急组织及职责、应急资源储备。应急处置方案、应急救援技能、事故报告流程、现场紧急处置、事后恢复与总结等内容。</w:t>
      </w:r>
    </w:p>
    <w:p w14:paraId="3EBE1FC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5.1.8.2 兼职救护队员应急救援有关知识</w:t>
      </w:r>
    </w:p>
    <w:p w14:paraId="1F1F496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应急救援概述、紧急情况识别与评估、救援装备与使用、现场紧急救援技术、危险品泄漏与处置、自然灾害应对、紧急医疗救护知识、心理疏导与支持、团队协作与沟通、救援结束后的注意事项等内容。</w:t>
      </w:r>
    </w:p>
    <w:p w14:paraId="771FB833">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5.1.9 安全生产技术基本知识</w:t>
      </w:r>
    </w:p>
    <w:p w14:paraId="5F625C0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5.1.9.1 露天开采安全</w:t>
      </w:r>
    </w:p>
    <w:p w14:paraId="2263520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露天矿山基本概念、露天开采工艺概况、露天开采的基本安全要求、露天开采作业安全要求，包括凿岩、爆破、铲装、运输、破碎作业过程中存在的主要危险源及其操作安全要求以及边坡安全管理要求。露天矿山常见事故征兆及防范措施，典型事故案例等内容。</w:t>
      </w:r>
    </w:p>
    <w:p w14:paraId="5B2A257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5.1.9.2 地下开采安全</w:t>
      </w:r>
    </w:p>
    <w:p w14:paraId="2767F11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地下矿山基本概念、地下矿山生产系统、工艺流程概况、地下开采基本安全要求。井巷工程施工安全要求，包括井巷工程施工过程中存在的主要危险、职业危害因素、凿岩、爆破、出渣、通风、支护和顶板管理安全要求以及溜井管理要求。回采作业安全要求，包括凿岩、爆破、出矿作业过程中存在的危险、职业危害因素以及安全要求、顶板及采空区管理要求。提升、运输作业存在的主要危险源及其安全要求。井下通风、防尘防毒、防排水、防灭火基本要求。地下矿山常见事故征兆及防范措施。典型事故案例等内容。</w:t>
      </w:r>
    </w:p>
    <w:p w14:paraId="0E8BB9C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5.1.9.3 爆破安全</w:t>
      </w:r>
    </w:p>
    <w:p w14:paraId="3D4FB65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主要包括：爆破基本知识，包括爆破的概念、爆破器材、起爆方法、矿山爆破方法、爆破器材和爆破作业管理制度、爆破有害效应及爆破安全防范措施、常见爆破事故防范措施、典型事故案例等内容。</w:t>
      </w:r>
    </w:p>
    <w:p w14:paraId="6FD9DB6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5.1.9.4 排土场和尾矿库安全</w:t>
      </w:r>
    </w:p>
    <w:p w14:paraId="2DA1450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主要包括：排土场安全生产要求，包括排土场的概念、常见病害、安全作业要求、典型事故案例。尾矿库安全生产要求，包括尾矿库的概念、常见事故、病害及其防范措施、典型事故案例。</w:t>
      </w:r>
    </w:p>
    <w:p w14:paraId="5F2E105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5.1.9.5 机电安全</w:t>
      </w:r>
    </w:p>
    <w:p w14:paraId="59CFA47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主要包括：用电安全、矿内提升运输安全、机械操作安全、典型事故案例等内容。</w:t>
      </w:r>
    </w:p>
    <w:p w14:paraId="70B578B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5.1.9.6 金属与非金属矿山企业安全生产发展形势与任务</w:t>
      </w:r>
    </w:p>
    <w:p w14:paraId="702FA3D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——企业安全生产形势</w:t>
      </w:r>
    </w:p>
    <w:p w14:paraId="18093F0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主要包括：企业安全生产形势评估与分析、企业安全生产发展问题解决方案和方法、企业安全生产形势发展展望等内容。</w:t>
      </w:r>
    </w:p>
    <w:p w14:paraId="325F8A3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——企业安全生产任务</w:t>
      </w:r>
    </w:p>
    <w:p w14:paraId="04A9F06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主要包括：企业安全生产任务的制定、企业安全生产任务的实施、企业安全生产任务的执行与过程控制、企业安全生产任务的监督与考核等内容。</w:t>
      </w:r>
    </w:p>
    <w:p w14:paraId="1AB9D531">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5.1.10 金属与非金属矿山企业班组长专业技术基本知识</w:t>
      </w:r>
    </w:p>
    <w:p w14:paraId="38E7A62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5.1.10.1 班组安全生产现场管理的基本要求</w:t>
      </w:r>
    </w:p>
    <w:p w14:paraId="2EB6771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地下开采现场作业：作业现场安全标志管理、井巷施工与回采安全管理、爆破作业安全管理、作业现场机电设备安全管理、班组作业标准化管理等内容。</w:t>
      </w:r>
    </w:p>
    <w:p w14:paraId="532959D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露天开采现场作业：作业现场安全标志管理、露天开采安全管理、露天爆破作业安全管理、作业现场机电设备安全管理、边坡管理及加固措施、班组作业标准化管理等内容。</w:t>
      </w:r>
    </w:p>
    <w:p w14:paraId="4086D98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其中地下开采现场作业和露天开采作业都应包括：制定管理标准与制度、落实管理责任、实施现场作业清单制度、开展安全检查与巡查、做好事故的预防与应对、监督与纠正措施等内容。</w:t>
      </w:r>
    </w:p>
    <w:p w14:paraId="08A5023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5.1.10.2 金属与非金属矿山相关生产设备的型号、功能及使用条件</w:t>
      </w:r>
    </w:p>
    <w:p w14:paraId="30E571D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设备型号（在金属与非金属矿山中，常见的生产设备包括各种破碎机、磨矿机、筛分机、输送机、泵、风机等）。功能介绍（例如：破碎机：用于将大块矿石破碎成小颗粒，以便于后续的磨矿作业。常见的破碎机有颚式破碎机、圆锥破碎机、锤式破碎机等。磨矿机：用于将矿石颗粒研磨成细粉，以满足选矿工艺的需求。常见的磨矿机有球磨机、棒磨机、砾磨机等。筛分机：用于将不同粒度的矿石颗粒进行分离，以便于后续的选矿作业。常见的筛分机有振动筛、圆筒筛、平面筛等。输送机：用于将矿石和产品输送至指定地点，以提高生产效率。常见的输送机有皮带输送机、螺旋输送机、刮板输送机等。泵：用于输送液体和气体，以满足生产工艺的需求。常见的泵有离心泵、柱塞泵、隔膜泵等）。使用条件。安全操作。维护保养等内容。</w:t>
      </w:r>
    </w:p>
    <w:p w14:paraId="76F0593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5.1.10.3 金属与非金属矿山相关生产设备的安全保护（装置）</w:t>
      </w:r>
    </w:p>
    <w:p w14:paraId="1AC413C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主要内容：相关生产设备的安全保护（装置）的类型。安全防护装置的使用与维护。安全防护装置的简单故障分析和处理等内容。</w:t>
      </w:r>
    </w:p>
    <w:p w14:paraId="7A2FB38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5.1.10.4 金属与非金属矿山企业安全生产标准化相关要求</w:t>
      </w:r>
    </w:p>
    <w:p w14:paraId="0C5AD2C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主要包括：理念目标和安全承诺、组织机构与人员配备、安全生产责任制及管理制度、安全教育和培训、安全风险分级管控、事故隐患排查治理、现场管理、外包工程安全管理、应急管理。持续改进等内容。</w:t>
      </w:r>
    </w:p>
    <w:p w14:paraId="069DC3A7">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5.1.11 金属与非金属矿山企业岗位风险预控与隐患排查基本知识</w:t>
      </w:r>
    </w:p>
    <w:p w14:paraId="0C963BF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5.1.11.1 企业安全风险及预控基本知识</w:t>
      </w:r>
    </w:p>
    <w:p w14:paraId="6C8659F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主要包括：安全风险识别、安全风险的来源、安全风险的特点、安全风险识别的方法、风险评估与量化（风险评估的目的、风险评估的方法、风险量化的指标等）等内容。</w:t>
      </w:r>
    </w:p>
    <w:p w14:paraId="047E4B6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5.1.11.2 班组相关岗位风险及预控方法</w:t>
      </w:r>
    </w:p>
    <w:p w14:paraId="2DBC080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主要包括：岗位风险识别、危险源辨识、风险评估方法、预防措施制定、应急处理措施等内容。</w:t>
      </w:r>
    </w:p>
    <w:p w14:paraId="2E07F5D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5.1.11.3 企业隐患排查与治理基本知识</w:t>
      </w:r>
    </w:p>
    <w:p w14:paraId="3F7901A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主要包括：隐患排查基本知识、隐患治理原则和方法、危险源辨识与风险评估、事故预防与应急处理、典型案例分析、经验分享与总结等内容。</w:t>
      </w:r>
    </w:p>
    <w:p w14:paraId="7341340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5.1.11.4 班组相关隐患排查与治理方法</w:t>
      </w:r>
    </w:p>
    <w:p w14:paraId="5622700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主要包括：安全隐患识别、隐患排查技巧、隐患评估的方法（定期检查、专项检查、季节性检查、风险矩阵法、LEC法等）。隐患评估的流程等内容。</w:t>
      </w:r>
    </w:p>
    <w:p w14:paraId="00B7B10A">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5.1.12 金属与非金属矿山相关规程、措施、有关规定及落实</w:t>
      </w:r>
    </w:p>
    <w:p w14:paraId="5409664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5.1.12.1 金属与非金属矿山企业安全规程、操作规程、作业规程有关规定</w:t>
      </w:r>
    </w:p>
    <w:p w14:paraId="000F3E6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金属与非金属矿山安全规程、金属非金属矿山各岗位操作规程（根据露天矿山和地下矿山及各个企业的不同而分类）、金属与非金属矿山各岗位作业规程（根据露天矿山和地下矿山及各个企业的不同而分类）等内容。</w:t>
      </w:r>
    </w:p>
    <w:p w14:paraId="0B42288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5.1.12.2 金属与非金属矿山规程、安全施工（技术）措施现场落实的有关要求</w:t>
      </w:r>
    </w:p>
    <w:p w14:paraId="4388682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主要包括：根据露天矿山和地下矿山分两类，以及各个企业根据作业现场的不同而作相关要求。</w:t>
      </w:r>
    </w:p>
    <w:p w14:paraId="1BD3AA34">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5.1.13 金属与非金属矿山企业生产安全事故及事故案例分析</w:t>
      </w:r>
    </w:p>
    <w:p w14:paraId="1D82A09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5.1.13.1 生产安全事故的报告和处理</w:t>
      </w:r>
    </w:p>
    <w:p w14:paraId="7125B36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——生产安全事故的分类</w:t>
      </w:r>
    </w:p>
    <w:p w14:paraId="574BCCC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主要包括：地下矿山常见事故（矿井通风与防尘防毒、冒顶片帮、矿山火灾、矿山水灾、排土场、尾矿库）、露天矿山常见事故（露天矿山火灾、露天矿山水灾、滑坡及坍塌、排土场、尾矿库）等内容。</w:t>
      </w:r>
    </w:p>
    <w:p w14:paraId="15328F3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——生产安全事故的特征</w:t>
      </w:r>
    </w:p>
    <w:p w14:paraId="5B361EB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主要包括：易发性、突发性、复杂性、连续性、扩散性、处置难度大、损失严重等内容。</w:t>
      </w:r>
    </w:p>
    <w:p w14:paraId="1D2633C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——生产安全事故的报告</w:t>
      </w:r>
    </w:p>
    <w:p w14:paraId="1C09E35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主要包括：现场应急救援、事故报告与调查、伤员救治与抚恤、原因分析与责任追究、整改措施与预防措施、赔偿与补偿、涉事人员的处理、事故通报与教育等内容。</w:t>
      </w:r>
    </w:p>
    <w:p w14:paraId="11D1FD8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——生产安全事故的处理</w:t>
      </w:r>
    </w:p>
    <w:p w14:paraId="388B78F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主要包括：现场应急救援、事故报告与调查、伤员救治与抚恤、原因分析与责任追究、整改措施与预防措施、赔偿与补偿、涉事人员的处理、事故通报与教育等内容。</w:t>
      </w:r>
    </w:p>
    <w:p w14:paraId="27942A2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5.1.13.2 金属与非金属矿山生产安全事故案例分析</w:t>
      </w:r>
    </w:p>
    <w:p w14:paraId="4A2B514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主要包括：事故概述、事故原因、事故调查、事故责任追究、事故教训总结、预防措施建议等内容。</w:t>
      </w:r>
    </w:p>
    <w:p w14:paraId="0A0B11BB">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5.1.14 金属与非金属矿山企业近期典型事故案例分析</w:t>
      </w:r>
    </w:p>
    <w:p w14:paraId="1982C8A4">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5.1.15 安全操作技能和管理能力</w:t>
      </w:r>
    </w:p>
    <w:p w14:paraId="3C2ADF2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5.1.15.1 自救、互救与创伤急救（含自救器操作）。</w:t>
      </w:r>
    </w:p>
    <w:p w14:paraId="7EAADF2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5.1.15.2 班组生产安全事故隐患排查及处理。</w:t>
      </w:r>
    </w:p>
    <w:p w14:paraId="166197A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5.1.15.3 班组安全管理能力。</w:t>
      </w:r>
    </w:p>
    <w:p w14:paraId="78A6C28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5.2 再培训内容及要求</w:t>
      </w:r>
    </w:p>
    <w:p w14:paraId="243DA039">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5.2.1 再培训内容</w:t>
      </w:r>
    </w:p>
    <w:p w14:paraId="7B394E0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5.2.1.1 党中央、国务院关于安全生产的新决策部署。</w:t>
      </w:r>
    </w:p>
    <w:p w14:paraId="3BA1D88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5.2.1.2 陕西省委、省政府关于安全生产的新部署要求。</w:t>
      </w:r>
    </w:p>
    <w:p w14:paraId="5038C6F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5.2.1.3 有关安全生产工作的新要求。</w:t>
      </w:r>
    </w:p>
    <w:p w14:paraId="1A8F7C3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5.2.1.4 有关本行业的新工艺、新技术、新材料、新设备的安全技术。</w:t>
      </w:r>
    </w:p>
    <w:p w14:paraId="54E9B54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5.2.1.5 有关安全生产管理技术经验交流、参观学习和典型事故案例分析。</w:t>
      </w:r>
    </w:p>
    <w:p w14:paraId="547DDBB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5.2.1.6 先进的安全生产管理经验。</w:t>
      </w:r>
    </w:p>
    <w:p w14:paraId="396DBC79">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5.2.2 再培训要求</w:t>
      </w:r>
    </w:p>
    <w:p w14:paraId="03D5963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对已取得安全生产培训合格证的班组长，在证书有效期内，每年再培训完毕都应进行考核，考核合格者将考核结果记录在安全生产培训合格证书上。考核不合格者，允许补考一次，补考仍不合格者，应重新参加培训并考核。</w:t>
      </w:r>
    </w:p>
    <w:p w14:paraId="419173B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在本生产经营单位内调整工作岗位或离岗一年以上重新上岗时，应当重新接受班组长的安全培训。</w:t>
      </w:r>
    </w:p>
    <w:p w14:paraId="7208A94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生产经营单位采用新工艺、新技术、新材料或者使用新设备时，应当对有关从业人员重新进行有针对性的安全培训。</w:t>
      </w:r>
    </w:p>
    <w:p w14:paraId="35A51D2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b w:val="0"/>
          <w:bCs w:val="0"/>
          <w:snapToGrid w:val="0"/>
          <w:color w:val="000000"/>
          <w:spacing w:val="0"/>
          <w:kern w:val="0"/>
          <w:position w:val="0"/>
          <w:sz w:val="32"/>
          <w:szCs w:val="32"/>
          <w:lang w:val="en-US" w:eastAsia="zh-CN"/>
        </w:rPr>
      </w:pPr>
      <w:r>
        <w:rPr>
          <w:rFonts w:hint="eastAsia" w:ascii="楷体" w:hAnsi="楷体" w:eastAsia="楷体" w:cs="楷体"/>
          <w:b w:val="0"/>
          <w:bCs w:val="0"/>
          <w:snapToGrid w:val="0"/>
          <w:color w:val="000000"/>
          <w:spacing w:val="0"/>
          <w:kern w:val="0"/>
          <w:position w:val="0"/>
          <w:sz w:val="32"/>
          <w:szCs w:val="32"/>
          <w:lang w:val="en-US" w:eastAsia="zh-CN"/>
        </w:rPr>
        <w:t>5.3培训学时安排</w:t>
      </w:r>
    </w:p>
    <w:p w14:paraId="4E0068B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b w:val="0"/>
          <w:bCs w:val="0"/>
          <w:snapToGrid w:val="0"/>
          <w:color w:val="000000"/>
          <w:spacing w:val="0"/>
          <w:kern w:val="0"/>
          <w:position w:val="0"/>
          <w:sz w:val="32"/>
          <w:szCs w:val="32"/>
          <w:lang w:val="en-US" w:eastAsia="zh-CN"/>
        </w:rPr>
      </w:pPr>
      <w:r>
        <w:rPr>
          <w:rFonts w:hint="eastAsia" w:ascii="仿宋" w:hAnsi="仿宋" w:eastAsia="仿宋" w:cs="仿宋"/>
          <w:b w:val="0"/>
          <w:bCs w:val="0"/>
          <w:snapToGrid w:val="0"/>
          <w:color w:val="000000"/>
          <w:spacing w:val="0"/>
          <w:kern w:val="0"/>
          <w:position w:val="0"/>
          <w:sz w:val="32"/>
          <w:szCs w:val="32"/>
          <w:lang w:val="en-US" w:eastAsia="zh-CN"/>
        </w:rPr>
        <w:t>5.3.1 初训时间应不少于72学时（脱产培训）。</w:t>
      </w:r>
    </w:p>
    <w:p w14:paraId="39479DC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rPr>
      </w:pPr>
      <w:r>
        <w:rPr>
          <w:rFonts w:hint="eastAsia" w:ascii="仿宋" w:hAnsi="仿宋" w:eastAsia="仿宋" w:cs="仿宋"/>
          <w:b w:val="0"/>
          <w:bCs w:val="0"/>
          <w:snapToGrid w:val="0"/>
          <w:color w:val="000000"/>
          <w:spacing w:val="0"/>
          <w:kern w:val="0"/>
          <w:position w:val="0"/>
          <w:sz w:val="32"/>
          <w:szCs w:val="32"/>
          <w:lang w:val="en-US" w:eastAsia="zh-CN"/>
        </w:rPr>
        <w:t>5.3.2 年度再培训时间应不少于24学时（脱产培训）。</w:t>
      </w:r>
    </w:p>
    <w:p w14:paraId="3036E83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黑体" w:hAnsi="黑体" w:eastAsia="黑体" w:cs="黑体"/>
          <w:snapToGrid w:val="0"/>
          <w:color w:val="000000"/>
          <w:spacing w:val="0"/>
          <w:kern w:val="0"/>
          <w:position w:val="0"/>
          <w:sz w:val="32"/>
          <w:szCs w:val="32"/>
          <w:lang w:eastAsia="en-US"/>
        </w:rPr>
      </w:pPr>
      <w:bookmarkStart w:id="5" w:name="_Toc12516"/>
      <w:r>
        <w:rPr>
          <w:rFonts w:hint="eastAsia" w:ascii="黑体" w:hAnsi="黑体" w:eastAsia="黑体" w:cs="黑体"/>
          <w:snapToGrid w:val="0"/>
          <w:color w:val="000000"/>
          <w:spacing w:val="0"/>
          <w:kern w:val="0"/>
          <w:position w:val="0"/>
          <w:sz w:val="32"/>
          <w:szCs w:val="32"/>
          <w:lang w:val="en-US" w:eastAsia="zh-CN"/>
        </w:rPr>
        <w:t xml:space="preserve">6 </w:t>
      </w:r>
      <w:r>
        <w:rPr>
          <w:rFonts w:hint="eastAsia" w:ascii="黑体" w:hAnsi="黑体" w:eastAsia="黑体" w:cs="黑体"/>
          <w:snapToGrid w:val="0"/>
          <w:color w:val="000000"/>
          <w:spacing w:val="0"/>
          <w:kern w:val="0"/>
          <w:position w:val="0"/>
          <w:sz w:val="32"/>
          <w:szCs w:val="32"/>
          <w:lang w:eastAsia="en-US"/>
        </w:rPr>
        <w:t>考核标准</w:t>
      </w:r>
      <w:bookmarkEnd w:id="5"/>
    </w:p>
    <w:p w14:paraId="51A5F9D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6.1 考核方式</w:t>
      </w:r>
    </w:p>
    <w:p w14:paraId="2A14846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考试内容应符合本大纲培训内容规定的范围，安全生产知识理论考试采取计算机随机抽取考试题目（或笔试）的方式。</w:t>
      </w:r>
    </w:p>
    <w:p w14:paraId="030AA28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6.2 考核时间和内容比重</w:t>
      </w:r>
    </w:p>
    <w:p w14:paraId="746C07C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安全生产知识理论考试应当使用专门考试题库，时间一般为90分钟，试题分为判断题、单项选择题和多项选择题，内容分为了解、熟悉和掌握3个层次，比重分别为10%、20%和70%。</w:t>
      </w:r>
    </w:p>
    <w:p w14:paraId="60BB03A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6.3 合格标准</w:t>
      </w:r>
    </w:p>
    <w:p w14:paraId="256720E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安全生产知识理论考试满分为100分，成绩80分及以上为合格。考试不合格的，允许补考1次。经补考仍不合格的，重新参加相应的安全培训。安全生产知识理论考试合格的，为本次培训考核通过。</w:t>
      </w:r>
    </w:p>
    <w:p w14:paraId="36011C7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6.4 初训考核要点</w:t>
      </w:r>
    </w:p>
    <w:p w14:paraId="1370DE4B">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6.4.1 金属与非金属矿山企业从业人员安全素质基本要求</w:t>
      </w:r>
    </w:p>
    <w:p w14:paraId="430762B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6.4.1.1 掌握习近平总书记关于安全生产的重要论述和指示批示精神。</w:t>
      </w:r>
    </w:p>
    <w:p w14:paraId="4EC2ACB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6.4.1.2 了解国家安全生产方针与金属与非金属矿山企业相关法律法规。</w:t>
      </w:r>
    </w:p>
    <w:p w14:paraId="294F9186">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6.4.2 金属与非金属矿山企业安全生产概况</w:t>
      </w:r>
    </w:p>
    <w:p w14:paraId="73D684B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6.4.2.1 了解金属与非金属矿山安全生产形势以及安全生产的特点。</w:t>
      </w:r>
    </w:p>
    <w:p w14:paraId="56941CC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6.4.2.2 了解国内外有关矿山安全生产情况。</w:t>
      </w:r>
    </w:p>
    <w:p w14:paraId="63809761">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6.4.3 金属与非金属矿山企业从业人员安全生产的安全生产责任、权利与义务</w:t>
      </w:r>
    </w:p>
    <w:p w14:paraId="65B7C07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6.4.3.1 熟悉金属与非金属矿山企业从业人员安全生产的责任。</w:t>
      </w:r>
    </w:p>
    <w:p w14:paraId="4938E39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6.4.3.2 熟悉金属与非金属矿山企业从业人员安全生产的权利和义务。</w:t>
      </w:r>
    </w:p>
    <w:p w14:paraId="2888884B">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6.4.4 金属与非金属矿山企业班组安全生产建设</w:t>
      </w:r>
    </w:p>
    <w:p w14:paraId="7AA7478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6.4.4.1 了解班组安全生产管理基本知识。</w:t>
      </w:r>
    </w:p>
    <w:p w14:paraId="6540682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6.4.4.2 熟悉新班组建设与班组长现场管理能力提升。</w:t>
      </w:r>
    </w:p>
    <w:p w14:paraId="009DC5C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6.4.4.3 熟悉金属与非金属矿山“三违”现象及其危害。</w:t>
      </w:r>
    </w:p>
    <w:p w14:paraId="1171E13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6.4.4.4 了解企业安全文化建设。</w:t>
      </w:r>
    </w:p>
    <w:p w14:paraId="17287AC6">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6.4.5 企业安全生产相关管理制度</w:t>
      </w:r>
    </w:p>
    <w:p w14:paraId="48CE736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6.4.5.1 熟悉劳动纪律及职业道德。</w:t>
      </w:r>
    </w:p>
    <w:p w14:paraId="1303AF7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6.4.5.2 熟悉企业安全生产相关管理制度。</w:t>
      </w:r>
    </w:p>
    <w:p w14:paraId="68EDD75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6.4.5.3 掌握班组长岗位责任制。</w:t>
      </w:r>
    </w:p>
    <w:p w14:paraId="7BA544F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6.4.5.4 掌握班组长岗位安全红线。</w:t>
      </w:r>
    </w:p>
    <w:p w14:paraId="1C7939B9">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6.4.6 企业主要灾害事故防治与应急避险</w:t>
      </w:r>
    </w:p>
    <w:p w14:paraId="3972190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6.4.6.1 掌握火灾预防与应急处理。</w:t>
      </w:r>
    </w:p>
    <w:p w14:paraId="434E4B9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6.4.6.2 掌握水灾事故防治与应急避险。</w:t>
      </w:r>
    </w:p>
    <w:p w14:paraId="5A2B3F1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6.4.6.3 掌握爆炸事故防治与应急避险。</w:t>
      </w:r>
    </w:p>
    <w:p w14:paraId="113FDA3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6.4.6.4 掌握地质灾害事故防治与应急避险。</w:t>
      </w:r>
    </w:p>
    <w:p w14:paraId="5E1938A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6.4.6.5 掌握有毒有害气体泄漏事故防治与应急避险。</w:t>
      </w:r>
    </w:p>
    <w:p w14:paraId="7C03CB1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6.4.6.6 掌握环境污染事故防治与应急避险。</w:t>
      </w:r>
    </w:p>
    <w:p w14:paraId="77971BA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6.4.6.7 掌握其他灾害事故防治与应急避险。</w:t>
      </w:r>
    </w:p>
    <w:p w14:paraId="32CEAB71">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6.4.7 金属与非金属矿山企业职业危害及职业病防治</w:t>
      </w:r>
    </w:p>
    <w:p w14:paraId="26C59EE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6.4.7.1 了解职业病危害因素来源及金属非金属矿山企业职业病类型。</w:t>
      </w:r>
    </w:p>
    <w:p w14:paraId="763DEB5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6.4.7.2 了解劳动防护用品配备基本要求。</w:t>
      </w:r>
    </w:p>
    <w:p w14:paraId="475FC95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6.4.7.3 熟悉劳动过程中职业病防护与管理基本要求。</w:t>
      </w:r>
    </w:p>
    <w:p w14:paraId="5994FDE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6.4.7.4 了解职业病诊断与职业病病人保障基本要求。</w:t>
      </w:r>
    </w:p>
    <w:p w14:paraId="71090CFA">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6.4.8 金属与非金属矿山行业企业生产安全事故初始应急处置与应急救援</w:t>
      </w:r>
    </w:p>
    <w:p w14:paraId="070F439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6.4.8.1 掌握事故初始应急处置方法。</w:t>
      </w:r>
    </w:p>
    <w:p w14:paraId="6AC4113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6.4.8.2 掌握兼职救护队员应急救援有关知识。</w:t>
      </w:r>
    </w:p>
    <w:p w14:paraId="393E6D04">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6.4.9 安全生产技术基本知识</w:t>
      </w:r>
    </w:p>
    <w:p w14:paraId="4AB0B6F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6.4.9.1 了解露天开采安全。</w:t>
      </w:r>
    </w:p>
    <w:p w14:paraId="6A4FE20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6.4.9.2 了解地下开采安全。</w:t>
      </w:r>
    </w:p>
    <w:p w14:paraId="02C5F4A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6.4.9.3 了解爆破安全。</w:t>
      </w:r>
    </w:p>
    <w:p w14:paraId="6E2BD1A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6.4.9.4 了解排土场和尾矿库安全。</w:t>
      </w:r>
    </w:p>
    <w:p w14:paraId="01D8D0C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6.4.9.5 了解机电安全。</w:t>
      </w:r>
    </w:p>
    <w:p w14:paraId="47053B7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6.4.9.6 金属与非金属矿山企业安全生产发展形势与任务</w:t>
      </w:r>
    </w:p>
    <w:p w14:paraId="33EACA4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——了解企业安全生产形势。</w:t>
      </w:r>
    </w:p>
    <w:p w14:paraId="63DFDA8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——了解企业安全生产任务。</w:t>
      </w:r>
    </w:p>
    <w:p w14:paraId="0748438F">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6.4.10 金属与非金属矿山企业班组长专业技术基本知识</w:t>
      </w:r>
    </w:p>
    <w:p w14:paraId="1FE71D3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6.4.10.1 了解班组安全生产现场管理的基本要求。</w:t>
      </w:r>
    </w:p>
    <w:p w14:paraId="1F089A7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6.4.10.2 熟悉金属与非金属矿山相关生产设备的型号、功能及使用条件。</w:t>
      </w:r>
    </w:p>
    <w:p w14:paraId="197D470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6.4.10.3 熟悉金属与非金属矿山相关生产设备的安全保护（装置）。</w:t>
      </w:r>
    </w:p>
    <w:p w14:paraId="4926EF5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6.4.10.4 熟悉金属与非金属矿山企业安全生产标准化相关要求。</w:t>
      </w:r>
    </w:p>
    <w:p w14:paraId="2B964A06">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6.4.11金属与非金属矿山企业岗位风险预控与隐患排查基本知识</w:t>
      </w:r>
    </w:p>
    <w:p w14:paraId="00594D5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6.4.11.1 了解企业安全风险及预控基本知识。</w:t>
      </w:r>
    </w:p>
    <w:p w14:paraId="4C64A14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6.4.11.2 掌握班组相关岗位风险及预控方法。</w:t>
      </w:r>
    </w:p>
    <w:p w14:paraId="4FE64DC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6.4.11.3 了解企业隐患排查与治理基本知识。</w:t>
      </w:r>
    </w:p>
    <w:p w14:paraId="26C2BD5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6.4.11.4 掌握班组相关隐患排查与治理方法。</w:t>
      </w:r>
    </w:p>
    <w:p w14:paraId="1070A25C">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6.4.12 金属与非金属矿山相关规程、措施有关规定及落实</w:t>
      </w:r>
    </w:p>
    <w:p w14:paraId="5BA1C52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6.4.12.1 熟悉金属与非金属矿山企业安全规程、操作规程、作业规程有关规定。</w:t>
      </w:r>
    </w:p>
    <w:p w14:paraId="780EB85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6.4.12.2 熟悉金属与非金属矿山规程、安全施工（技术）措施现场落实的有关要求。</w:t>
      </w:r>
    </w:p>
    <w:p w14:paraId="21D08E0D">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6.4.13 金属与非金属矿山企业生产安全事故及事故案例分析</w:t>
      </w:r>
    </w:p>
    <w:p w14:paraId="2E93946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6.4.13.1 生产安全事故的报告和处理</w:t>
      </w:r>
    </w:p>
    <w:p w14:paraId="0AC5A82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——了解生产安全事故的分类。</w:t>
      </w:r>
    </w:p>
    <w:p w14:paraId="315FBC9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——熟悉生产安全事故的特征。</w:t>
      </w:r>
    </w:p>
    <w:p w14:paraId="788F7B3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——掌握生产安全事故的报告。</w:t>
      </w:r>
    </w:p>
    <w:p w14:paraId="280498B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——了解生产安全事故的处理。</w:t>
      </w:r>
    </w:p>
    <w:p w14:paraId="4BC9AA6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6.4.13.2 了解金属与非金属矿山生产安全事故案例分析。</w:t>
      </w:r>
    </w:p>
    <w:p w14:paraId="73AB3B96">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6.4.14 了解金属与非金属矿山企业近期典型事故案例分析</w:t>
      </w:r>
    </w:p>
    <w:p w14:paraId="0FDE15B7">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6.4.15 安全操作技能和管理能力</w:t>
      </w:r>
    </w:p>
    <w:p w14:paraId="2163E65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6.4.15.1 掌握自救、互救与创伤急救（含自救器操作）。</w:t>
      </w:r>
    </w:p>
    <w:p w14:paraId="700315B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6.4.15.2 掌握班组生产安全事故隐患排查及处理。</w:t>
      </w:r>
    </w:p>
    <w:p w14:paraId="5AA76D3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6.4.15.3 掌握班组安全管理能力。</w:t>
      </w:r>
    </w:p>
    <w:p w14:paraId="132CE86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6.5 再培训内容与考核要求</w:t>
      </w:r>
    </w:p>
    <w:p w14:paraId="6A679B9F">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6.5.1 再培训考核要求</w:t>
      </w:r>
    </w:p>
    <w:p w14:paraId="7412517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对已取得安全生产培训合格证的班组长，在证书有效期内，每年再培训完毕都应进行考核，考核合格者将考核结果记录在安全生产培训合格证书上。考核不合格者，允许补考一次，补考仍不合格者，应重新培训考核。</w:t>
      </w:r>
    </w:p>
    <w:p w14:paraId="4304215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班组长在本生产经营单位内调整工作岗位或离岗一年以上重新上岗时，应当重新接受安全培训。</w:t>
      </w:r>
    </w:p>
    <w:p w14:paraId="5993391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生产经营单位采用新工艺、新技术、新材料或者使用新设备时，应当对有关从业人员重新进行有针对性的安全培训。</w:t>
      </w:r>
    </w:p>
    <w:p w14:paraId="2E5F37DB">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6.5.2 再培训考核要点主要包括：</w:t>
      </w:r>
    </w:p>
    <w:p w14:paraId="1BC52E3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6.5.2.1 熟悉党中央、国务院关于安全生产的新决策部署。</w:t>
      </w:r>
    </w:p>
    <w:p w14:paraId="3B2995E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6.5.2.2 熟悉陕西省委、省政府关于安全生产的新部署要求。</w:t>
      </w:r>
    </w:p>
    <w:p w14:paraId="6B219E0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6.5.2.3 熟悉有关安全生产方面的新的法律法规、标准、规程和规范。</w:t>
      </w:r>
    </w:p>
    <w:p w14:paraId="6842FD7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6.5.2.4 掌握有关本行业的新工艺、新技术、新材料、新设备及其安全技术要求。</w:t>
      </w:r>
    </w:p>
    <w:p w14:paraId="481291B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 xml:space="preserve">6.5.2.5 了解本行业安全生产管理先进经验。 </w:t>
      </w:r>
    </w:p>
    <w:p w14:paraId="41C2F03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6.5.2.6 熟悉本行业各类典型事故发生的原因，避免同类事故发生的对策和防范措施。</w:t>
      </w:r>
    </w:p>
    <w:p w14:paraId="3F74FCC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6.5.2.7 其他应当考核的内容。</w:t>
      </w:r>
    </w:p>
    <w:p w14:paraId="56C04220">
      <w:pPr>
        <w:outlineLvl w:val="0"/>
        <w:rPr>
          <w:rFonts w:hint="eastAsia" w:ascii="微软雅黑" w:hAnsi="微软雅黑" w:eastAsia="微软雅黑" w:cs="微软雅黑"/>
          <w:bCs/>
          <w:sz w:val="26"/>
          <w:szCs w:val="26"/>
        </w:rPr>
      </w:pPr>
      <w:bookmarkStart w:id="6" w:name="_Toc20023"/>
    </w:p>
    <w:p w14:paraId="3DECCBFA">
      <w:pPr>
        <w:outlineLvl w:val="0"/>
        <w:rPr>
          <w:rFonts w:hint="eastAsia" w:ascii="微软雅黑" w:hAnsi="微软雅黑" w:eastAsia="微软雅黑" w:cs="微软雅黑"/>
          <w:bCs/>
          <w:sz w:val="26"/>
          <w:szCs w:val="26"/>
        </w:rPr>
      </w:pPr>
    </w:p>
    <w:p w14:paraId="1CCC0AFC">
      <w:pPr>
        <w:outlineLvl w:val="0"/>
        <w:rPr>
          <w:rFonts w:hint="eastAsia" w:ascii="微软雅黑" w:hAnsi="微软雅黑" w:eastAsia="微软雅黑" w:cs="微软雅黑"/>
          <w:bCs/>
          <w:sz w:val="26"/>
          <w:szCs w:val="26"/>
        </w:rPr>
      </w:pPr>
    </w:p>
    <w:p w14:paraId="7898EEEF">
      <w:pPr>
        <w:outlineLvl w:val="0"/>
        <w:rPr>
          <w:rFonts w:hint="eastAsia" w:ascii="微软雅黑" w:hAnsi="微软雅黑" w:eastAsia="微软雅黑" w:cs="微软雅黑"/>
          <w:bCs/>
          <w:sz w:val="26"/>
          <w:szCs w:val="26"/>
        </w:rPr>
      </w:pPr>
    </w:p>
    <w:p w14:paraId="3898B2EC">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黑体" w:hAnsi="黑体" w:eastAsia="黑体" w:cs="黑体"/>
          <w:bCs/>
          <w:sz w:val="32"/>
          <w:szCs w:val="32"/>
        </w:rPr>
      </w:pPr>
      <w:r>
        <w:rPr>
          <w:rFonts w:hint="eastAsia" w:ascii="黑体" w:hAnsi="黑体" w:eastAsia="黑体" w:cs="黑体"/>
          <w:bCs/>
          <w:sz w:val="32"/>
          <w:szCs w:val="32"/>
        </w:rPr>
        <w:t>附表</w:t>
      </w:r>
      <w:bookmarkEnd w:id="6"/>
      <w:bookmarkStart w:id="7" w:name="_Toc28571"/>
    </w:p>
    <w:p w14:paraId="6D42AEBF">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黑体" w:hAnsi="黑体" w:eastAsia="黑体" w:cs="黑体"/>
          <w:bCs/>
          <w:sz w:val="26"/>
          <w:szCs w:val="26"/>
          <w:lang w:val="en-US" w:eastAsia="zh-CN"/>
        </w:rPr>
      </w:pPr>
    </w:p>
    <w:p w14:paraId="03C4E6E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金属非与金属矿山企业班组长安全</w:t>
      </w:r>
      <w:r>
        <w:rPr>
          <w:rFonts w:hint="eastAsia" w:ascii="方正小标宋简体" w:hAnsi="方正小标宋简体" w:eastAsia="方正小标宋简体" w:cs="方正小标宋简体"/>
          <w:bCs/>
          <w:sz w:val="44"/>
          <w:szCs w:val="44"/>
        </w:rPr>
        <w:t>培训</w:t>
      </w:r>
    </w:p>
    <w:p w14:paraId="171939F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课程学时安排一览表</w:t>
      </w:r>
      <w:bookmarkEnd w:id="7"/>
    </w:p>
    <w:p w14:paraId="7C794F35">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方正小标宋简体" w:hAnsi="方正小标宋简体" w:eastAsia="方正小标宋简体" w:cs="方正小标宋简体"/>
          <w:bCs/>
          <w:sz w:val="44"/>
          <w:szCs w:val="44"/>
        </w:rPr>
      </w:pPr>
    </w:p>
    <w:tbl>
      <w:tblPr>
        <w:tblStyle w:val="5"/>
        <w:tblW w:w="0" w:type="auto"/>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2"/>
        <w:gridCol w:w="4378"/>
        <w:gridCol w:w="1100"/>
        <w:gridCol w:w="933"/>
      </w:tblGrid>
      <w:tr w14:paraId="5624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trPr>
        <w:tc>
          <w:tcPr>
            <w:tcW w:w="817" w:type="dxa"/>
            <w:noWrap w:val="0"/>
            <w:vAlign w:val="center"/>
          </w:tcPr>
          <w:p w14:paraId="74786EA3">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黑体" w:hAnsi="黑体" w:eastAsia="黑体" w:cs="黑体"/>
                <w:b w:val="0"/>
                <w:bCs w:val="0"/>
                <w:sz w:val="20"/>
                <w:szCs w:val="20"/>
                <w:lang w:val="en-US" w:eastAsia="zh-CN"/>
              </w:rPr>
              <w:t>序号</w:t>
            </w:r>
          </w:p>
        </w:tc>
        <w:tc>
          <w:tcPr>
            <w:tcW w:w="2522" w:type="dxa"/>
            <w:noWrap w:val="0"/>
            <w:vAlign w:val="center"/>
          </w:tcPr>
          <w:p w14:paraId="33F7F491">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黑体" w:hAnsi="黑体" w:eastAsia="黑体" w:cs="黑体"/>
                <w:b w:val="0"/>
                <w:bCs w:val="0"/>
                <w:sz w:val="20"/>
                <w:szCs w:val="20"/>
              </w:rPr>
              <w:t>培训课程类别</w:t>
            </w:r>
          </w:p>
        </w:tc>
        <w:tc>
          <w:tcPr>
            <w:tcW w:w="4378" w:type="dxa"/>
            <w:noWrap w:val="0"/>
            <w:vAlign w:val="center"/>
          </w:tcPr>
          <w:p w14:paraId="1E199B7D">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黑体" w:hAnsi="黑体" w:eastAsia="黑体" w:cs="黑体"/>
                <w:b w:val="0"/>
                <w:bCs w:val="0"/>
                <w:sz w:val="20"/>
                <w:szCs w:val="20"/>
              </w:rPr>
              <w:t>培训内容</w:t>
            </w:r>
          </w:p>
        </w:tc>
        <w:tc>
          <w:tcPr>
            <w:tcW w:w="1100" w:type="dxa"/>
            <w:noWrap w:val="0"/>
            <w:vAlign w:val="center"/>
          </w:tcPr>
          <w:p w14:paraId="5C623394">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黑体" w:hAnsi="黑体" w:eastAsia="黑体" w:cs="黑体"/>
                <w:b w:val="0"/>
                <w:bCs w:val="0"/>
                <w:sz w:val="20"/>
                <w:szCs w:val="20"/>
              </w:rPr>
              <w:t>培训学时</w:t>
            </w:r>
          </w:p>
        </w:tc>
        <w:tc>
          <w:tcPr>
            <w:tcW w:w="933" w:type="dxa"/>
            <w:noWrap w:val="0"/>
            <w:vAlign w:val="center"/>
          </w:tcPr>
          <w:p w14:paraId="6AF9BE01">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黑体" w:hAnsi="黑体" w:eastAsia="黑体" w:cs="黑体"/>
                <w:b w:val="0"/>
                <w:bCs w:val="0"/>
                <w:sz w:val="20"/>
                <w:szCs w:val="20"/>
              </w:rPr>
              <w:t>备注</w:t>
            </w:r>
          </w:p>
        </w:tc>
      </w:tr>
      <w:tr w14:paraId="6972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174BA22">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1</w:t>
            </w:r>
          </w:p>
        </w:tc>
        <w:tc>
          <w:tcPr>
            <w:tcW w:w="2522" w:type="dxa"/>
            <w:noWrap w:val="0"/>
            <w:vAlign w:val="center"/>
          </w:tcPr>
          <w:p w14:paraId="633CE214">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金属与非金属矿山</w:t>
            </w:r>
            <w:r>
              <w:rPr>
                <w:rFonts w:hint="eastAsia" w:ascii="仿宋" w:hAnsi="仿宋" w:eastAsia="仿宋" w:cs="仿宋"/>
                <w:bCs/>
                <w:sz w:val="20"/>
                <w:szCs w:val="20"/>
                <w:lang w:eastAsia="zh-CN"/>
              </w:rPr>
              <w:t>企业</w:t>
            </w:r>
            <w:r>
              <w:rPr>
                <w:rFonts w:hint="eastAsia" w:ascii="仿宋" w:hAnsi="仿宋" w:eastAsia="仿宋" w:cs="仿宋"/>
                <w:bCs/>
                <w:sz w:val="20"/>
                <w:szCs w:val="20"/>
              </w:rPr>
              <w:t>从业人员安全素质基本要求</w:t>
            </w:r>
          </w:p>
        </w:tc>
        <w:tc>
          <w:tcPr>
            <w:tcW w:w="4378" w:type="dxa"/>
            <w:noWrap w:val="0"/>
            <w:vAlign w:val="center"/>
          </w:tcPr>
          <w:p w14:paraId="5EF7BC10">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eastAsia="zh-CN"/>
              </w:rPr>
            </w:pPr>
            <w:r>
              <w:rPr>
                <w:rFonts w:hint="eastAsia" w:ascii="仿宋" w:hAnsi="仿宋" w:eastAsia="仿宋" w:cs="仿宋"/>
                <w:bCs/>
                <w:sz w:val="20"/>
                <w:szCs w:val="20"/>
              </w:rPr>
              <w:t>习近平总书记关于安全生产的重要论述和指示批示精神</w:t>
            </w:r>
            <w:r>
              <w:rPr>
                <w:rFonts w:hint="eastAsia" w:ascii="仿宋" w:hAnsi="仿宋" w:eastAsia="仿宋" w:cs="仿宋"/>
                <w:bCs/>
                <w:sz w:val="20"/>
                <w:szCs w:val="20"/>
                <w:lang w:eastAsia="zh-CN"/>
              </w:rPr>
              <w:t>。</w:t>
            </w:r>
          </w:p>
          <w:p w14:paraId="7F1458F4">
            <w:pPr>
              <w:keepNext w:val="0"/>
              <w:keepLines w:val="0"/>
              <w:pageBreakBefore w:val="0"/>
              <w:wordWrap/>
              <w:overflowPunct/>
              <w:topLinePunct w:val="0"/>
              <w:bidi w:val="0"/>
              <w:adjustRightInd/>
              <w:snapToGrid/>
              <w:spacing w:line="300" w:lineRule="exact"/>
              <w:jc w:val="both"/>
              <w:rPr>
                <w:rFonts w:hint="eastAsia" w:ascii="方正小标宋简体" w:hAnsi="方正小标宋简体" w:eastAsia="仿宋" w:cs="方正小标宋简体"/>
                <w:bCs/>
                <w:sz w:val="48"/>
                <w:szCs w:val="48"/>
                <w:vertAlign w:val="baseline"/>
                <w:lang w:eastAsia="zh-CN"/>
              </w:rPr>
            </w:pPr>
            <w:r>
              <w:rPr>
                <w:rFonts w:hint="eastAsia" w:ascii="仿宋" w:hAnsi="仿宋" w:eastAsia="仿宋" w:cs="仿宋"/>
                <w:bCs/>
                <w:sz w:val="20"/>
                <w:szCs w:val="20"/>
              </w:rPr>
              <w:t>国家安全生产方针与</w:t>
            </w:r>
            <w:r>
              <w:rPr>
                <w:rFonts w:hint="eastAsia" w:ascii="仿宋" w:hAnsi="仿宋" w:eastAsia="仿宋" w:cs="仿宋"/>
                <w:bCs/>
                <w:sz w:val="20"/>
                <w:szCs w:val="20"/>
                <w:lang w:val="en-US" w:eastAsia="zh-CN"/>
              </w:rPr>
              <w:t>金属与非金属矿山企业</w:t>
            </w:r>
            <w:r>
              <w:rPr>
                <w:rFonts w:hint="eastAsia" w:ascii="仿宋" w:hAnsi="仿宋" w:eastAsia="仿宋" w:cs="仿宋"/>
                <w:bCs/>
                <w:sz w:val="20"/>
                <w:szCs w:val="20"/>
              </w:rPr>
              <w:t>相关法律法规</w:t>
            </w:r>
            <w:r>
              <w:rPr>
                <w:rFonts w:hint="eastAsia" w:ascii="仿宋" w:hAnsi="仿宋" w:cs="仿宋"/>
                <w:bCs/>
                <w:sz w:val="20"/>
                <w:szCs w:val="20"/>
                <w:lang w:eastAsia="zh-CN"/>
              </w:rPr>
              <w:t>。</w:t>
            </w:r>
          </w:p>
        </w:tc>
        <w:tc>
          <w:tcPr>
            <w:tcW w:w="1100" w:type="dxa"/>
            <w:noWrap w:val="0"/>
            <w:vAlign w:val="center"/>
          </w:tcPr>
          <w:p w14:paraId="63A70045">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4</w:t>
            </w:r>
          </w:p>
        </w:tc>
        <w:tc>
          <w:tcPr>
            <w:tcW w:w="933" w:type="dxa"/>
            <w:noWrap w:val="0"/>
            <w:vAlign w:val="center"/>
          </w:tcPr>
          <w:p w14:paraId="2FEA61E3">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初训</w:t>
            </w:r>
          </w:p>
        </w:tc>
      </w:tr>
      <w:tr w14:paraId="02D5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14F6888">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2</w:t>
            </w:r>
          </w:p>
        </w:tc>
        <w:tc>
          <w:tcPr>
            <w:tcW w:w="2522" w:type="dxa"/>
            <w:noWrap w:val="0"/>
            <w:vAlign w:val="center"/>
          </w:tcPr>
          <w:p w14:paraId="032ED4C2">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金属与非金属矿山</w:t>
            </w:r>
            <w:r>
              <w:rPr>
                <w:rFonts w:hint="eastAsia" w:ascii="仿宋" w:hAnsi="仿宋" w:eastAsia="仿宋" w:cs="仿宋"/>
                <w:bCs/>
                <w:sz w:val="20"/>
                <w:szCs w:val="20"/>
                <w:lang w:eastAsia="zh-CN"/>
              </w:rPr>
              <w:t>企业</w:t>
            </w:r>
            <w:r>
              <w:rPr>
                <w:rFonts w:hint="eastAsia" w:ascii="仿宋" w:hAnsi="仿宋" w:eastAsia="仿宋" w:cs="仿宋"/>
                <w:bCs/>
                <w:sz w:val="20"/>
                <w:szCs w:val="20"/>
                <w:lang w:val="en-US" w:eastAsia="zh-CN"/>
              </w:rPr>
              <w:t>安全生产概况</w:t>
            </w:r>
          </w:p>
        </w:tc>
        <w:tc>
          <w:tcPr>
            <w:tcW w:w="4378" w:type="dxa"/>
            <w:noWrap w:val="0"/>
            <w:vAlign w:val="center"/>
          </w:tcPr>
          <w:p w14:paraId="74773062">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金属与非金属矿山安全生产形势以及安全生产的特点。</w:t>
            </w:r>
          </w:p>
          <w:p w14:paraId="3FEF6BE6">
            <w:pPr>
              <w:keepNext w:val="0"/>
              <w:keepLines w:val="0"/>
              <w:pageBreakBefore w:val="0"/>
              <w:wordWrap/>
              <w:overflowPunct/>
              <w:topLinePunct w:val="0"/>
              <w:bidi w:val="0"/>
              <w:adjustRightInd/>
              <w:snapToGrid/>
              <w:spacing w:line="300" w:lineRule="exact"/>
              <w:jc w:val="both"/>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国内外有关金属与非金属矿山企业安全生产情况</w:t>
            </w:r>
            <w:r>
              <w:rPr>
                <w:rFonts w:hint="eastAsia" w:ascii="仿宋" w:hAnsi="仿宋" w:cs="仿宋"/>
                <w:bCs/>
                <w:sz w:val="20"/>
                <w:szCs w:val="20"/>
                <w:lang w:val="en-US" w:eastAsia="zh-CN"/>
              </w:rPr>
              <w:t>。</w:t>
            </w:r>
          </w:p>
        </w:tc>
        <w:tc>
          <w:tcPr>
            <w:tcW w:w="1100" w:type="dxa"/>
            <w:noWrap w:val="0"/>
            <w:vAlign w:val="center"/>
          </w:tcPr>
          <w:p w14:paraId="28AC8478">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2</w:t>
            </w:r>
          </w:p>
        </w:tc>
        <w:tc>
          <w:tcPr>
            <w:tcW w:w="933" w:type="dxa"/>
            <w:noWrap w:val="0"/>
            <w:vAlign w:val="center"/>
          </w:tcPr>
          <w:p w14:paraId="3973D003">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初训</w:t>
            </w:r>
          </w:p>
        </w:tc>
      </w:tr>
      <w:tr w14:paraId="1324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CCDE094">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3</w:t>
            </w:r>
          </w:p>
        </w:tc>
        <w:tc>
          <w:tcPr>
            <w:tcW w:w="2522" w:type="dxa"/>
            <w:noWrap w:val="0"/>
            <w:vAlign w:val="center"/>
          </w:tcPr>
          <w:p w14:paraId="27082846">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金属与非金属矿山企业从业人员安全生产的安全生产责任、权利与义务</w:t>
            </w:r>
          </w:p>
        </w:tc>
        <w:tc>
          <w:tcPr>
            <w:tcW w:w="4378" w:type="dxa"/>
            <w:noWrap w:val="0"/>
            <w:vAlign w:val="center"/>
          </w:tcPr>
          <w:p w14:paraId="588041D5">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金属非与金属矿山企业从业人员安全生产的责任。</w:t>
            </w:r>
          </w:p>
          <w:p w14:paraId="62C495E5">
            <w:pPr>
              <w:keepNext w:val="0"/>
              <w:keepLines w:val="0"/>
              <w:pageBreakBefore w:val="0"/>
              <w:wordWrap/>
              <w:overflowPunct/>
              <w:topLinePunct w:val="0"/>
              <w:bidi w:val="0"/>
              <w:adjustRightInd/>
              <w:snapToGrid/>
              <w:spacing w:line="300" w:lineRule="exact"/>
              <w:jc w:val="both"/>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金属非与金属矿山企业从业人员安全生产的权利和义务</w:t>
            </w:r>
            <w:r>
              <w:rPr>
                <w:rFonts w:hint="eastAsia" w:ascii="仿宋" w:hAnsi="仿宋" w:cs="仿宋"/>
                <w:bCs/>
                <w:sz w:val="20"/>
                <w:szCs w:val="20"/>
                <w:lang w:val="en-US" w:eastAsia="zh-CN"/>
              </w:rPr>
              <w:t>。</w:t>
            </w:r>
          </w:p>
        </w:tc>
        <w:tc>
          <w:tcPr>
            <w:tcW w:w="1100" w:type="dxa"/>
            <w:noWrap w:val="0"/>
            <w:vAlign w:val="center"/>
          </w:tcPr>
          <w:p w14:paraId="48BC7654">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4</w:t>
            </w:r>
          </w:p>
        </w:tc>
        <w:tc>
          <w:tcPr>
            <w:tcW w:w="933" w:type="dxa"/>
            <w:noWrap w:val="0"/>
            <w:vAlign w:val="center"/>
          </w:tcPr>
          <w:p w14:paraId="05239976">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初训</w:t>
            </w:r>
          </w:p>
        </w:tc>
      </w:tr>
      <w:tr w14:paraId="721F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C690DF2">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4</w:t>
            </w:r>
          </w:p>
        </w:tc>
        <w:tc>
          <w:tcPr>
            <w:tcW w:w="2522" w:type="dxa"/>
            <w:noWrap w:val="0"/>
            <w:vAlign w:val="center"/>
          </w:tcPr>
          <w:p w14:paraId="6A6EAC73">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金属与非金属矿山企业班组安全生产建设</w:t>
            </w:r>
          </w:p>
        </w:tc>
        <w:tc>
          <w:tcPr>
            <w:tcW w:w="4378" w:type="dxa"/>
            <w:noWrap w:val="0"/>
            <w:vAlign w:val="center"/>
          </w:tcPr>
          <w:p w14:paraId="4BA20087">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班组安全生产管理基本知识。</w:t>
            </w:r>
          </w:p>
          <w:p w14:paraId="1A9713A7">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新班组建设与班组长现场管理能力提升。</w:t>
            </w:r>
          </w:p>
          <w:p w14:paraId="596C08B7">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金属与非金属矿山企业“三违”现象及其危害。</w:t>
            </w:r>
          </w:p>
          <w:p w14:paraId="5072DA83">
            <w:pPr>
              <w:keepNext w:val="0"/>
              <w:keepLines w:val="0"/>
              <w:pageBreakBefore w:val="0"/>
              <w:wordWrap/>
              <w:overflowPunct/>
              <w:topLinePunct w:val="0"/>
              <w:bidi w:val="0"/>
              <w:adjustRightInd/>
              <w:snapToGrid/>
              <w:spacing w:line="300" w:lineRule="exact"/>
              <w:jc w:val="both"/>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企业安全文化建设</w:t>
            </w:r>
            <w:r>
              <w:rPr>
                <w:rFonts w:hint="eastAsia" w:ascii="仿宋" w:hAnsi="仿宋" w:cs="仿宋"/>
                <w:bCs/>
                <w:sz w:val="20"/>
                <w:szCs w:val="20"/>
                <w:lang w:val="en-US" w:eastAsia="zh-CN"/>
              </w:rPr>
              <w:t>。</w:t>
            </w:r>
          </w:p>
        </w:tc>
        <w:tc>
          <w:tcPr>
            <w:tcW w:w="1100" w:type="dxa"/>
            <w:noWrap w:val="0"/>
            <w:vAlign w:val="center"/>
          </w:tcPr>
          <w:p w14:paraId="37E988C6">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4</w:t>
            </w:r>
          </w:p>
        </w:tc>
        <w:tc>
          <w:tcPr>
            <w:tcW w:w="933" w:type="dxa"/>
            <w:noWrap w:val="0"/>
            <w:vAlign w:val="center"/>
          </w:tcPr>
          <w:p w14:paraId="75C838FC">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初训</w:t>
            </w:r>
          </w:p>
        </w:tc>
      </w:tr>
      <w:tr w14:paraId="3F73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C110097">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5</w:t>
            </w:r>
          </w:p>
        </w:tc>
        <w:tc>
          <w:tcPr>
            <w:tcW w:w="2522" w:type="dxa"/>
            <w:noWrap w:val="0"/>
            <w:vAlign w:val="center"/>
          </w:tcPr>
          <w:p w14:paraId="19D8F446">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金属与非金属矿山企业安全生产相关管理制度</w:t>
            </w:r>
          </w:p>
        </w:tc>
        <w:tc>
          <w:tcPr>
            <w:tcW w:w="4378" w:type="dxa"/>
            <w:noWrap w:val="0"/>
            <w:vAlign w:val="center"/>
          </w:tcPr>
          <w:p w14:paraId="7FD124A9">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劳动纪律及职业道德。</w:t>
            </w:r>
          </w:p>
          <w:p w14:paraId="38F224A1">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企业安全生产相关管理制度。</w:t>
            </w:r>
          </w:p>
          <w:p w14:paraId="622CB61E">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班组长岗位责任制。</w:t>
            </w:r>
          </w:p>
          <w:p w14:paraId="4B89FFF0">
            <w:pPr>
              <w:keepNext w:val="0"/>
              <w:keepLines w:val="0"/>
              <w:pageBreakBefore w:val="0"/>
              <w:wordWrap/>
              <w:overflowPunct/>
              <w:topLinePunct w:val="0"/>
              <w:bidi w:val="0"/>
              <w:adjustRightInd/>
              <w:snapToGrid/>
              <w:spacing w:line="300" w:lineRule="exact"/>
              <w:jc w:val="both"/>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班组长岗位安全红线</w:t>
            </w:r>
            <w:r>
              <w:rPr>
                <w:rFonts w:hint="eastAsia" w:ascii="仿宋" w:hAnsi="仿宋" w:cs="仿宋"/>
                <w:bCs/>
                <w:sz w:val="20"/>
                <w:szCs w:val="20"/>
                <w:lang w:val="en-US" w:eastAsia="zh-CN"/>
              </w:rPr>
              <w:t>。</w:t>
            </w:r>
          </w:p>
        </w:tc>
        <w:tc>
          <w:tcPr>
            <w:tcW w:w="1100" w:type="dxa"/>
            <w:noWrap w:val="0"/>
            <w:vAlign w:val="center"/>
          </w:tcPr>
          <w:p w14:paraId="21112AFD">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4</w:t>
            </w:r>
          </w:p>
        </w:tc>
        <w:tc>
          <w:tcPr>
            <w:tcW w:w="933" w:type="dxa"/>
            <w:noWrap w:val="0"/>
            <w:vAlign w:val="center"/>
          </w:tcPr>
          <w:p w14:paraId="77D702BE">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初训</w:t>
            </w:r>
          </w:p>
        </w:tc>
      </w:tr>
      <w:tr w14:paraId="6405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817" w:type="dxa"/>
            <w:noWrap w:val="0"/>
            <w:vAlign w:val="center"/>
          </w:tcPr>
          <w:p w14:paraId="74895FF4">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6</w:t>
            </w:r>
          </w:p>
        </w:tc>
        <w:tc>
          <w:tcPr>
            <w:tcW w:w="2522" w:type="dxa"/>
            <w:noWrap w:val="0"/>
            <w:vAlign w:val="center"/>
          </w:tcPr>
          <w:p w14:paraId="6E7A86AF">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金属与非金属矿山企业主要灾害事故防治与应急避险</w:t>
            </w:r>
          </w:p>
        </w:tc>
        <w:tc>
          <w:tcPr>
            <w:tcW w:w="4378" w:type="dxa"/>
            <w:noWrap w:val="0"/>
            <w:vAlign w:val="center"/>
          </w:tcPr>
          <w:p w14:paraId="521B996B">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eastAsia="zh-CN"/>
              </w:rPr>
            </w:pPr>
            <w:r>
              <w:rPr>
                <w:rFonts w:hint="eastAsia" w:ascii="仿宋" w:hAnsi="仿宋" w:eastAsia="仿宋" w:cs="仿宋"/>
                <w:bCs/>
                <w:sz w:val="20"/>
                <w:szCs w:val="20"/>
                <w:lang w:val="en-US" w:eastAsia="zh-CN"/>
              </w:rPr>
              <w:t>火灾预防与应急处理</w:t>
            </w:r>
            <w:r>
              <w:rPr>
                <w:rFonts w:hint="eastAsia" w:ascii="仿宋" w:hAnsi="仿宋" w:eastAsia="仿宋" w:cs="仿宋"/>
                <w:bCs/>
                <w:sz w:val="20"/>
                <w:szCs w:val="20"/>
                <w:lang w:eastAsia="zh-CN"/>
              </w:rPr>
              <w:t>。</w:t>
            </w:r>
          </w:p>
          <w:p w14:paraId="18DC442C">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水灾事故防治与应急避险。</w:t>
            </w:r>
          </w:p>
          <w:p w14:paraId="16A9579B">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爆炸事故防治与应急避险。</w:t>
            </w:r>
          </w:p>
          <w:p w14:paraId="37FED027">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地质灾害事故防治与应急避险。</w:t>
            </w:r>
          </w:p>
          <w:p w14:paraId="57EC460E">
            <w:pPr>
              <w:pStyle w:val="3"/>
              <w:keepNext w:val="0"/>
              <w:keepLines w:val="0"/>
              <w:pageBreakBefore w:val="0"/>
              <w:widowControl/>
              <w:tabs>
                <w:tab w:val="left" w:pos="3360"/>
                <w:tab w:val="left" w:pos="7980"/>
              </w:tabs>
              <w:kinsoku w:val="0"/>
              <w:wordWrap/>
              <w:overflowPunct/>
              <w:topLinePunct w:val="0"/>
              <w:autoSpaceDE w:val="0"/>
              <w:autoSpaceDN w:val="0"/>
              <w:bidi w:val="0"/>
              <w:adjustRightInd/>
              <w:snapToGrid/>
              <w:spacing w:line="300" w:lineRule="exact"/>
              <w:ind w:right="185" w:rightChars="0"/>
              <w:jc w:val="both"/>
              <w:textAlignment w:val="baseline"/>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有毒有害气体泄漏事故防治与应急避险。</w:t>
            </w:r>
          </w:p>
          <w:p w14:paraId="4B84FE04">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环境污染事故防治与应急避险。</w:t>
            </w:r>
          </w:p>
          <w:p w14:paraId="53B36230">
            <w:pPr>
              <w:keepNext w:val="0"/>
              <w:keepLines w:val="0"/>
              <w:pageBreakBefore w:val="0"/>
              <w:wordWrap/>
              <w:overflowPunct/>
              <w:topLinePunct w:val="0"/>
              <w:bidi w:val="0"/>
              <w:adjustRightInd/>
              <w:snapToGrid/>
              <w:spacing w:line="300" w:lineRule="exact"/>
              <w:jc w:val="both"/>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其他灾害事故防治与应急避险</w:t>
            </w:r>
            <w:r>
              <w:rPr>
                <w:rFonts w:hint="eastAsia" w:ascii="仿宋" w:hAnsi="仿宋" w:cs="仿宋"/>
                <w:bCs/>
                <w:sz w:val="20"/>
                <w:szCs w:val="20"/>
                <w:lang w:val="en-US" w:eastAsia="zh-CN"/>
              </w:rPr>
              <w:t>。</w:t>
            </w:r>
          </w:p>
        </w:tc>
        <w:tc>
          <w:tcPr>
            <w:tcW w:w="1100" w:type="dxa"/>
            <w:noWrap w:val="0"/>
            <w:vAlign w:val="center"/>
          </w:tcPr>
          <w:p w14:paraId="0B1E29AA">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6</w:t>
            </w:r>
          </w:p>
        </w:tc>
        <w:tc>
          <w:tcPr>
            <w:tcW w:w="933" w:type="dxa"/>
            <w:noWrap w:val="0"/>
            <w:vAlign w:val="center"/>
          </w:tcPr>
          <w:p w14:paraId="7FDDCD24">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初训</w:t>
            </w:r>
          </w:p>
        </w:tc>
      </w:tr>
      <w:tr w14:paraId="1F70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F2FE5EE">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7</w:t>
            </w:r>
          </w:p>
        </w:tc>
        <w:tc>
          <w:tcPr>
            <w:tcW w:w="2522" w:type="dxa"/>
            <w:noWrap w:val="0"/>
            <w:vAlign w:val="center"/>
          </w:tcPr>
          <w:p w14:paraId="55F62602">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金属与非金属矿山企业职业危害及职业病防治</w:t>
            </w:r>
          </w:p>
        </w:tc>
        <w:tc>
          <w:tcPr>
            <w:tcW w:w="4378" w:type="dxa"/>
            <w:noWrap w:val="0"/>
            <w:vAlign w:val="center"/>
          </w:tcPr>
          <w:p w14:paraId="55A2BFE4">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职业病危害因素来源及金属非金属矿山企业职业病类型。</w:t>
            </w:r>
          </w:p>
          <w:p w14:paraId="66F93FB1">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劳动防护用品配备基本要求。</w:t>
            </w:r>
          </w:p>
          <w:p w14:paraId="48BB183E">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劳动过程中职业病防护与管理基本要求。</w:t>
            </w:r>
          </w:p>
          <w:p w14:paraId="716D46D7">
            <w:pPr>
              <w:keepNext w:val="0"/>
              <w:keepLines w:val="0"/>
              <w:pageBreakBefore w:val="0"/>
              <w:wordWrap/>
              <w:overflowPunct/>
              <w:topLinePunct w:val="0"/>
              <w:bidi w:val="0"/>
              <w:adjustRightInd/>
              <w:snapToGrid/>
              <w:spacing w:line="300" w:lineRule="exact"/>
              <w:jc w:val="both"/>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职业病诊断与职业病病人保障基本要求</w:t>
            </w:r>
            <w:r>
              <w:rPr>
                <w:rFonts w:hint="eastAsia" w:ascii="仿宋" w:hAnsi="仿宋" w:cs="仿宋"/>
                <w:bCs/>
                <w:sz w:val="20"/>
                <w:szCs w:val="20"/>
                <w:lang w:val="en-US" w:eastAsia="zh-CN"/>
              </w:rPr>
              <w:t>。</w:t>
            </w:r>
          </w:p>
        </w:tc>
        <w:tc>
          <w:tcPr>
            <w:tcW w:w="1100" w:type="dxa"/>
            <w:noWrap w:val="0"/>
            <w:vAlign w:val="center"/>
          </w:tcPr>
          <w:p w14:paraId="70885CA0">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4</w:t>
            </w:r>
          </w:p>
        </w:tc>
        <w:tc>
          <w:tcPr>
            <w:tcW w:w="933" w:type="dxa"/>
            <w:noWrap w:val="0"/>
            <w:vAlign w:val="center"/>
          </w:tcPr>
          <w:p w14:paraId="7C2F33AF">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初训</w:t>
            </w:r>
          </w:p>
        </w:tc>
      </w:tr>
      <w:tr w14:paraId="5CFF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B0B53ED">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8</w:t>
            </w:r>
          </w:p>
        </w:tc>
        <w:tc>
          <w:tcPr>
            <w:tcW w:w="2522" w:type="dxa"/>
            <w:noWrap w:val="0"/>
            <w:vAlign w:val="center"/>
          </w:tcPr>
          <w:p w14:paraId="3FEB35FC">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金属与非金属矿山企业生产安全事故初始应急处置与应急救援</w:t>
            </w:r>
          </w:p>
        </w:tc>
        <w:tc>
          <w:tcPr>
            <w:tcW w:w="4378" w:type="dxa"/>
            <w:noWrap w:val="0"/>
            <w:vAlign w:val="center"/>
          </w:tcPr>
          <w:p w14:paraId="6C1CC63A">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事故初始应急处置方法。</w:t>
            </w:r>
          </w:p>
          <w:p w14:paraId="3EE4AC43">
            <w:pPr>
              <w:keepNext w:val="0"/>
              <w:keepLines w:val="0"/>
              <w:pageBreakBefore w:val="0"/>
              <w:wordWrap/>
              <w:overflowPunct/>
              <w:topLinePunct w:val="0"/>
              <w:bidi w:val="0"/>
              <w:adjustRightInd/>
              <w:snapToGrid/>
              <w:spacing w:line="300" w:lineRule="exact"/>
              <w:jc w:val="both"/>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兼职救护队员应急救援有关知识</w:t>
            </w:r>
            <w:r>
              <w:rPr>
                <w:rFonts w:hint="eastAsia" w:ascii="仿宋" w:hAnsi="仿宋" w:cs="仿宋"/>
                <w:bCs/>
                <w:sz w:val="20"/>
                <w:szCs w:val="20"/>
                <w:lang w:val="en-US" w:eastAsia="zh-CN"/>
              </w:rPr>
              <w:t>。</w:t>
            </w:r>
          </w:p>
        </w:tc>
        <w:tc>
          <w:tcPr>
            <w:tcW w:w="1100" w:type="dxa"/>
            <w:noWrap w:val="0"/>
            <w:vAlign w:val="center"/>
          </w:tcPr>
          <w:p w14:paraId="2424A445">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2</w:t>
            </w:r>
          </w:p>
        </w:tc>
        <w:tc>
          <w:tcPr>
            <w:tcW w:w="933" w:type="dxa"/>
            <w:noWrap w:val="0"/>
            <w:vAlign w:val="center"/>
          </w:tcPr>
          <w:p w14:paraId="4690DAF6">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初训</w:t>
            </w:r>
          </w:p>
        </w:tc>
      </w:tr>
      <w:tr w14:paraId="0E49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DB5A1E4">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9</w:t>
            </w:r>
          </w:p>
        </w:tc>
        <w:tc>
          <w:tcPr>
            <w:tcW w:w="2522" w:type="dxa"/>
            <w:noWrap w:val="0"/>
            <w:vAlign w:val="center"/>
          </w:tcPr>
          <w:p w14:paraId="6884B7F5">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安全生产技术基本知识</w:t>
            </w:r>
          </w:p>
        </w:tc>
        <w:tc>
          <w:tcPr>
            <w:tcW w:w="4378" w:type="dxa"/>
            <w:noWrap w:val="0"/>
            <w:vAlign w:val="center"/>
          </w:tcPr>
          <w:p w14:paraId="27A1E1B8">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露天开采安全。</w:t>
            </w:r>
          </w:p>
          <w:p w14:paraId="04E64328">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地下开采安全。</w:t>
            </w:r>
          </w:p>
          <w:p w14:paraId="4CDA810A">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爆破安全。</w:t>
            </w:r>
          </w:p>
          <w:p w14:paraId="795E5B29">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排土场和尾矿库安全。</w:t>
            </w:r>
          </w:p>
          <w:p w14:paraId="0B1AD45E">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机电安全。</w:t>
            </w:r>
          </w:p>
          <w:p w14:paraId="5BC45958">
            <w:pPr>
              <w:keepNext w:val="0"/>
              <w:keepLines w:val="0"/>
              <w:pageBreakBefore w:val="0"/>
              <w:wordWrap/>
              <w:overflowPunct/>
              <w:topLinePunct w:val="0"/>
              <w:bidi w:val="0"/>
              <w:adjustRightInd/>
              <w:snapToGrid/>
              <w:spacing w:line="300" w:lineRule="exact"/>
              <w:jc w:val="both"/>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金属与非金属矿山企业安全生产发展形势与任务</w:t>
            </w:r>
            <w:r>
              <w:rPr>
                <w:rFonts w:hint="eastAsia" w:ascii="仿宋" w:hAnsi="仿宋" w:cs="仿宋"/>
                <w:bCs/>
                <w:sz w:val="20"/>
                <w:szCs w:val="20"/>
                <w:lang w:val="en-US" w:eastAsia="zh-CN"/>
              </w:rPr>
              <w:t>。</w:t>
            </w:r>
          </w:p>
        </w:tc>
        <w:tc>
          <w:tcPr>
            <w:tcW w:w="1100" w:type="dxa"/>
            <w:noWrap w:val="0"/>
            <w:vAlign w:val="center"/>
          </w:tcPr>
          <w:p w14:paraId="70C608D1">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4</w:t>
            </w:r>
          </w:p>
        </w:tc>
        <w:tc>
          <w:tcPr>
            <w:tcW w:w="933" w:type="dxa"/>
            <w:noWrap w:val="0"/>
            <w:vAlign w:val="center"/>
          </w:tcPr>
          <w:p w14:paraId="411804D6">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初训</w:t>
            </w:r>
          </w:p>
        </w:tc>
      </w:tr>
      <w:tr w14:paraId="5D90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C463C06">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10</w:t>
            </w:r>
          </w:p>
        </w:tc>
        <w:tc>
          <w:tcPr>
            <w:tcW w:w="2522" w:type="dxa"/>
            <w:noWrap w:val="0"/>
            <w:vAlign w:val="center"/>
          </w:tcPr>
          <w:p w14:paraId="535C5CB1">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金属与非金属矿山企业班组长专业技术基本知识</w:t>
            </w:r>
          </w:p>
        </w:tc>
        <w:tc>
          <w:tcPr>
            <w:tcW w:w="4378" w:type="dxa"/>
            <w:noWrap w:val="0"/>
            <w:vAlign w:val="center"/>
          </w:tcPr>
          <w:p w14:paraId="3FEB4BA7">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班组安全生产现场管理的基本要求。</w:t>
            </w:r>
          </w:p>
          <w:p w14:paraId="0C6FA74D">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金属与非金属矿山企业相关生产设备的型号、功能及使用条件。</w:t>
            </w:r>
          </w:p>
          <w:p w14:paraId="5219BA32">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金属与非金属矿山企业相关生产设备的安全保护（装置）。</w:t>
            </w:r>
          </w:p>
          <w:p w14:paraId="54DD3833">
            <w:pPr>
              <w:keepNext w:val="0"/>
              <w:keepLines w:val="0"/>
              <w:pageBreakBefore w:val="0"/>
              <w:wordWrap/>
              <w:overflowPunct/>
              <w:topLinePunct w:val="0"/>
              <w:bidi w:val="0"/>
              <w:adjustRightInd/>
              <w:snapToGrid/>
              <w:spacing w:line="300" w:lineRule="exact"/>
              <w:jc w:val="both"/>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金属与非金属矿山企业安全生产标准化相关要求</w:t>
            </w:r>
            <w:r>
              <w:rPr>
                <w:rFonts w:hint="eastAsia" w:ascii="仿宋" w:hAnsi="仿宋" w:cs="仿宋"/>
                <w:bCs/>
                <w:sz w:val="20"/>
                <w:szCs w:val="20"/>
                <w:lang w:val="en-US" w:eastAsia="zh-CN"/>
              </w:rPr>
              <w:t>。</w:t>
            </w:r>
          </w:p>
        </w:tc>
        <w:tc>
          <w:tcPr>
            <w:tcW w:w="1100" w:type="dxa"/>
            <w:noWrap w:val="0"/>
            <w:vAlign w:val="center"/>
          </w:tcPr>
          <w:p w14:paraId="31306F77">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6</w:t>
            </w:r>
          </w:p>
        </w:tc>
        <w:tc>
          <w:tcPr>
            <w:tcW w:w="933" w:type="dxa"/>
            <w:noWrap w:val="0"/>
            <w:vAlign w:val="center"/>
          </w:tcPr>
          <w:p w14:paraId="1C92C977">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初训</w:t>
            </w:r>
          </w:p>
        </w:tc>
      </w:tr>
      <w:tr w14:paraId="1362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FBC6E32">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11</w:t>
            </w:r>
          </w:p>
        </w:tc>
        <w:tc>
          <w:tcPr>
            <w:tcW w:w="2522" w:type="dxa"/>
            <w:noWrap w:val="0"/>
            <w:vAlign w:val="center"/>
          </w:tcPr>
          <w:p w14:paraId="6BB9E1E8">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金属与非金属矿山企业岗位风险预控与隐患排查基本知识</w:t>
            </w:r>
          </w:p>
        </w:tc>
        <w:tc>
          <w:tcPr>
            <w:tcW w:w="4378" w:type="dxa"/>
            <w:noWrap w:val="0"/>
            <w:vAlign w:val="center"/>
          </w:tcPr>
          <w:p w14:paraId="25B0320A">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企业安全风险及预控基本知识</w:t>
            </w:r>
            <w:r>
              <w:rPr>
                <w:rFonts w:hint="eastAsia" w:ascii="仿宋" w:hAnsi="仿宋" w:cs="仿宋"/>
                <w:bCs/>
                <w:sz w:val="20"/>
                <w:szCs w:val="20"/>
                <w:lang w:val="en-US" w:eastAsia="zh-CN"/>
              </w:rPr>
              <w:t>。</w:t>
            </w:r>
          </w:p>
          <w:p w14:paraId="7C74CA37">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班组相关岗位风险及预控方法</w:t>
            </w:r>
            <w:r>
              <w:rPr>
                <w:rFonts w:hint="eastAsia" w:ascii="仿宋" w:hAnsi="仿宋" w:cs="仿宋"/>
                <w:bCs/>
                <w:sz w:val="20"/>
                <w:szCs w:val="20"/>
                <w:lang w:val="en-US" w:eastAsia="zh-CN"/>
              </w:rPr>
              <w:t>。</w:t>
            </w:r>
          </w:p>
          <w:p w14:paraId="01A91A27">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企业隐患排查与治理基本知识</w:t>
            </w:r>
            <w:r>
              <w:rPr>
                <w:rFonts w:hint="eastAsia" w:ascii="仿宋" w:hAnsi="仿宋" w:cs="仿宋"/>
                <w:bCs/>
                <w:sz w:val="20"/>
                <w:szCs w:val="20"/>
                <w:lang w:val="en-US" w:eastAsia="zh-CN"/>
              </w:rPr>
              <w:t>。</w:t>
            </w:r>
          </w:p>
          <w:p w14:paraId="0312D12E">
            <w:pPr>
              <w:keepNext w:val="0"/>
              <w:keepLines w:val="0"/>
              <w:pageBreakBefore w:val="0"/>
              <w:wordWrap/>
              <w:overflowPunct/>
              <w:topLinePunct w:val="0"/>
              <w:bidi w:val="0"/>
              <w:adjustRightInd/>
              <w:snapToGrid/>
              <w:spacing w:line="300" w:lineRule="exact"/>
              <w:jc w:val="both"/>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班组相关隐患排查与治理方法</w:t>
            </w:r>
            <w:r>
              <w:rPr>
                <w:rFonts w:hint="eastAsia" w:ascii="仿宋" w:hAnsi="仿宋" w:cs="仿宋"/>
                <w:bCs/>
                <w:sz w:val="20"/>
                <w:szCs w:val="20"/>
                <w:lang w:val="en-US" w:eastAsia="zh-CN"/>
              </w:rPr>
              <w:t>。</w:t>
            </w:r>
          </w:p>
        </w:tc>
        <w:tc>
          <w:tcPr>
            <w:tcW w:w="1100" w:type="dxa"/>
            <w:noWrap w:val="0"/>
            <w:vAlign w:val="center"/>
          </w:tcPr>
          <w:p w14:paraId="68CA6973">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4</w:t>
            </w:r>
          </w:p>
        </w:tc>
        <w:tc>
          <w:tcPr>
            <w:tcW w:w="933" w:type="dxa"/>
            <w:noWrap w:val="0"/>
            <w:vAlign w:val="center"/>
          </w:tcPr>
          <w:p w14:paraId="7CB9A3DF">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初训</w:t>
            </w:r>
          </w:p>
        </w:tc>
      </w:tr>
      <w:tr w14:paraId="207F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AF6D421">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12</w:t>
            </w:r>
          </w:p>
        </w:tc>
        <w:tc>
          <w:tcPr>
            <w:tcW w:w="2522" w:type="dxa"/>
            <w:noWrap w:val="0"/>
            <w:vAlign w:val="center"/>
          </w:tcPr>
          <w:p w14:paraId="7345E2A5">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金属与非金属矿山企业相关规程、措施有关规定及落实</w:t>
            </w:r>
          </w:p>
        </w:tc>
        <w:tc>
          <w:tcPr>
            <w:tcW w:w="4378" w:type="dxa"/>
            <w:noWrap w:val="0"/>
            <w:vAlign w:val="center"/>
          </w:tcPr>
          <w:p w14:paraId="2E947BDF">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金属与非金属矿山企业安全规程、操作规程、作业规程有关规定。</w:t>
            </w:r>
          </w:p>
          <w:p w14:paraId="2D1A0BFC">
            <w:pPr>
              <w:keepNext w:val="0"/>
              <w:keepLines w:val="0"/>
              <w:pageBreakBefore w:val="0"/>
              <w:wordWrap/>
              <w:overflowPunct/>
              <w:topLinePunct w:val="0"/>
              <w:bidi w:val="0"/>
              <w:adjustRightInd/>
              <w:snapToGrid/>
              <w:spacing w:line="300" w:lineRule="exact"/>
              <w:jc w:val="both"/>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金属与非金属矿山安全规程、安全施工（技术）措施现场落实的有关要求。</w:t>
            </w:r>
          </w:p>
        </w:tc>
        <w:tc>
          <w:tcPr>
            <w:tcW w:w="1100" w:type="dxa"/>
            <w:noWrap w:val="0"/>
            <w:vAlign w:val="center"/>
          </w:tcPr>
          <w:p w14:paraId="69357811">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4</w:t>
            </w:r>
          </w:p>
        </w:tc>
        <w:tc>
          <w:tcPr>
            <w:tcW w:w="933" w:type="dxa"/>
            <w:noWrap w:val="0"/>
            <w:vAlign w:val="center"/>
          </w:tcPr>
          <w:p w14:paraId="2DBC43CB">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初训</w:t>
            </w:r>
          </w:p>
        </w:tc>
      </w:tr>
      <w:tr w14:paraId="12ED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CD8AE47">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13</w:t>
            </w:r>
          </w:p>
        </w:tc>
        <w:tc>
          <w:tcPr>
            <w:tcW w:w="2522" w:type="dxa"/>
            <w:noWrap w:val="0"/>
            <w:vAlign w:val="center"/>
          </w:tcPr>
          <w:p w14:paraId="363F1762">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金属与非金属矿山企业生产安全事故及事故案例分析</w:t>
            </w:r>
          </w:p>
        </w:tc>
        <w:tc>
          <w:tcPr>
            <w:tcW w:w="4378" w:type="dxa"/>
            <w:noWrap w:val="0"/>
            <w:vAlign w:val="center"/>
          </w:tcPr>
          <w:p w14:paraId="3EB42EDA">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生产安全事故的报告和处理。</w:t>
            </w:r>
          </w:p>
          <w:p w14:paraId="2A06819F">
            <w:pPr>
              <w:keepNext w:val="0"/>
              <w:keepLines w:val="0"/>
              <w:pageBreakBefore w:val="0"/>
              <w:wordWrap/>
              <w:overflowPunct/>
              <w:topLinePunct w:val="0"/>
              <w:bidi w:val="0"/>
              <w:adjustRightInd/>
              <w:snapToGrid/>
              <w:spacing w:line="300" w:lineRule="exact"/>
              <w:jc w:val="both"/>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金属与非金属矿山企业生产安全事故案例分析</w:t>
            </w:r>
            <w:r>
              <w:rPr>
                <w:rFonts w:hint="eastAsia" w:ascii="仿宋" w:hAnsi="仿宋" w:cs="仿宋"/>
                <w:bCs/>
                <w:sz w:val="20"/>
                <w:szCs w:val="20"/>
                <w:lang w:val="en-US" w:eastAsia="zh-CN"/>
              </w:rPr>
              <w:t>。</w:t>
            </w:r>
          </w:p>
        </w:tc>
        <w:tc>
          <w:tcPr>
            <w:tcW w:w="1100" w:type="dxa"/>
            <w:noWrap w:val="0"/>
            <w:vAlign w:val="center"/>
          </w:tcPr>
          <w:p w14:paraId="67C82E58">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4</w:t>
            </w:r>
          </w:p>
        </w:tc>
        <w:tc>
          <w:tcPr>
            <w:tcW w:w="933" w:type="dxa"/>
            <w:noWrap w:val="0"/>
            <w:vAlign w:val="center"/>
          </w:tcPr>
          <w:p w14:paraId="6DC60FF4">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初训</w:t>
            </w:r>
          </w:p>
        </w:tc>
      </w:tr>
      <w:tr w14:paraId="6E46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DC4C591">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14</w:t>
            </w:r>
          </w:p>
        </w:tc>
        <w:tc>
          <w:tcPr>
            <w:tcW w:w="2522" w:type="dxa"/>
            <w:noWrap w:val="0"/>
            <w:vAlign w:val="center"/>
          </w:tcPr>
          <w:p w14:paraId="06BEE114">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金属与非金属矿山企业近期典型事故案例分析</w:t>
            </w:r>
          </w:p>
        </w:tc>
        <w:tc>
          <w:tcPr>
            <w:tcW w:w="4378" w:type="dxa"/>
            <w:noWrap w:val="0"/>
            <w:vAlign w:val="center"/>
          </w:tcPr>
          <w:p w14:paraId="47E49206">
            <w:pPr>
              <w:keepNext w:val="0"/>
              <w:keepLines w:val="0"/>
              <w:pageBreakBefore w:val="0"/>
              <w:wordWrap/>
              <w:overflowPunct/>
              <w:topLinePunct w:val="0"/>
              <w:bidi w:val="0"/>
              <w:adjustRightInd/>
              <w:snapToGrid/>
              <w:spacing w:line="300" w:lineRule="exact"/>
              <w:jc w:val="both"/>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金属与非金属矿山企业近期典型事故案例分析</w:t>
            </w:r>
            <w:r>
              <w:rPr>
                <w:rFonts w:hint="eastAsia" w:ascii="仿宋" w:hAnsi="仿宋" w:cs="仿宋"/>
                <w:bCs/>
                <w:sz w:val="20"/>
                <w:szCs w:val="20"/>
                <w:lang w:val="en-US" w:eastAsia="zh-CN"/>
              </w:rPr>
              <w:t>。</w:t>
            </w:r>
          </w:p>
        </w:tc>
        <w:tc>
          <w:tcPr>
            <w:tcW w:w="1100" w:type="dxa"/>
            <w:noWrap w:val="0"/>
            <w:vAlign w:val="center"/>
          </w:tcPr>
          <w:p w14:paraId="54C17272">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4</w:t>
            </w:r>
          </w:p>
        </w:tc>
        <w:tc>
          <w:tcPr>
            <w:tcW w:w="933" w:type="dxa"/>
            <w:noWrap w:val="0"/>
            <w:vAlign w:val="center"/>
          </w:tcPr>
          <w:p w14:paraId="5F487FAB">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初训</w:t>
            </w:r>
          </w:p>
        </w:tc>
      </w:tr>
      <w:tr w14:paraId="34EB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E750FB4">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15</w:t>
            </w:r>
          </w:p>
        </w:tc>
        <w:tc>
          <w:tcPr>
            <w:tcW w:w="2522" w:type="dxa"/>
            <w:noWrap w:val="0"/>
            <w:vAlign w:val="center"/>
          </w:tcPr>
          <w:p w14:paraId="5659F5EF">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安全操作技能和管理能力</w:t>
            </w:r>
          </w:p>
        </w:tc>
        <w:tc>
          <w:tcPr>
            <w:tcW w:w="4378" w:type="dxa"/>
            <w:noWrap w:val="0"/>
            <w:vAlign w:val="center"/>
          </w:tcPr>
          <w:p w14:paraId="5E77AFCB">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自救、互救与创伤急救（含自救器操作）。</w:t>
            </w:r>
          </w:p>
          <w:p w14:paraId="080DE66A">
            <w:pPr>
              <w:keepNext w:val="0"/>
              <w:keepLines w:val="0"/>
              <w:pageBreakBefore w:val="0"/>
              <w:wordWrap/>
              <w:overflowPunct/>
              <w:topLinePunct w:val="0"/>
              <w:bidi w:val="0"/>
              <w:adjustRightInd/>
              <w:snapToGrid/>
              <w:spacing w:line="300" w:lineRule="exact"/>
              <w:jc w:val="both"/>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班组生产安全事故隐患排查及处理。</w:t>
            </w:r>
          </w:p>
          <w:p w14:paraId="4BC905F6">
            <w:pPr>
              <w:keepNext w:val="0"/>
              <w:keepLines w:val="0"/>
              <w:pageBreakBefore w:val="0"/>
              <w:wordWrap/>
              <w:overflowPunct/>
              <w:topLinePunct w:val="0"/>
              <w:bidi w:val="0"/>
              <w:adjustRightInd/>
              <w:snapToGrid/>
              <w:spacing w:line="300" w:lineRule="exact"/>
              <w:jc w:val="both"/>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班组安全管理能力</w:t>
            </w:r>
            <w:r>
              <w:rPr>
                <w:rFonts w:hint="eastAsia" w:ascii="仿宋" w:hAnsi="仿宋" w:cs="仿宋"/>
                <w:bCs/>
                <w:sz w:val="20"/>
                <w:szCs w:val="20"/>
                <w:lang w:val="en-US" w:eastAsia="zh-CN"/>
              </w:rPr>
              <w:t>。</w:t>
            </w:r>
          </w:p>
        </w:tc>
        <w:tc>
          <w:tcPr>
            <w:tcW w:w="1100" w:type="dxa"/>
            <w:noWrap w:val="0"/>
            <w:vAlign w:val="center"/>
          </w:tcPr>
          <w:p w14:paraId="37DD5084">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16</w:t>
            </w:r>
          </w:p>
        </w:tc>
        <w:tc>
          <w:tcPr>
            <w:tcW w:w="933" w:type="dxa"/>
            <w:noWrap w:val="0"/>
            <w:vAlign w:val="center"/>
          </w:tcPr>
          <w:p w14:paraId="23E2950F">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初训</w:t>
            </w:r>
          </w:p>
        </w:tc>
      </w:tr>
      <w:tr w14:paraId="7020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17" w:type="dxa"/>
            <w:noWrap w:val="0"/>
            <w:vAlign w:val="center"/>
          </w:tcPr>
          <w:p w14:paraId="529226F5">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p>
        </w:tc>
        <w:tc>
          <w:tcPr>
            <w:tcW w:w="2522" w:type="dxa"/>
            <w:noWrap w:val="0"/>
            <w:vAlign w:val="center"/>
          </w:tcPr>
          <w:p w14:paraId="42D2D8E5">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rPr>
              <w:t>合计</w:t>
            </w:r>
          </w:p>
        </w:tc>
        <w:tc>
          <w:tcPr>
            <w:tcW w:w="4378" w:type="dxa"/>
            <w:noWrap w:val="0"/>
            <w:vAlign w:val="center"/>
          </w:tcPr>
          <w:p w14:paraId="5368F5E4">
            <w:pPr>
              <w:keepNext w:val="0"/>
              <w:keepLines w:val="0"/>
              <w:pageBreakBefore w:val="0"/>
              <w:wordWrap/>
              <w:overflowPunct/>
              <w:topLinePunct w:val="0"/>
              <w:bidi w:val="0"/>
              <w:adjustRightInd/>
              <w:snapToGrid/>
              <w:spacing w:line="300" w:lineRule="exact"/>
              <w:jc w:val="center"/>
              <w:rPr>
                <w:rFonts w:hint="eastAsia" w:ascii="方正小标宋简体" w:hAnsi="方正小标宋简体" w:eastAsia="方正小标宋简体" w:cs="方正小标宋简体"/>
                <w:bCs/>
                <w:sz w:val="48"/>
                <w:szCs w:val="48"/>
                <w:vertAlign w:val="baseline"/>
              </w:rPr>
            </w:pPr>
          </w:p>
        </w:tc>
        <w:tc>
          <w:tcPr>
            <w:tcW w:w="1100" w:type="dxa"/>
            <w:noWrap w:val="0"/>
            <w:vAlign w:val="center"/>
          </w:tcPr>
          <w:p w14:paraId="211562B9">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r>
              <w:rPr>
                <w:rFonts w:hint="eastAsia" w:ascii="仿宋" w:hAnsi="仿宋" w:eastAsia="仿宋" w:cs="仿宋"/>
                <w:bCs/>
                <w:sz w:val="20"/>
                <w:szCs w:val="20"/>
                <w:lang w:val="en-US" w:eastAsia="zh-CN"/>
              </w:rPr>
              <w:t>72</w:t>
            </w:r>
          </w:p>
        </w:tc>
        <w:tc>
          <w:tcPr>
            <w:tcW w:w="933" w:type="dxa"/>
            <w:noWrap w:val="0"/>
            <w:vAlign w:val="center"/>
          </w:tcPr>
          <w:p w14:paraId="79FD4142">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方正小标宋简体" w:hAnsi="方正小标宋简体" w:eastAsia="方正小标宋简体" w:cs="方正小标宋简体"/>
                <w:bCs/>
                <w:sz w:val="48"/>
                <w:szCs w:val="48"/>
                <w:vertAlign w:val="baseline"/>
              </w:rPr>
            </w:pPr>
          </w:p>
        </w:tc>
      </w:tr>
      <w:tr w14:paraId="13E9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17" w:type="dxa"/>
            <w:noWrap w:val="0"/>
            <w:vAlign w:val="center"/>
          </w:tcPr>
          <w:p w14:paraId="6415E3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vertAlign w:val="baseline"/>
              </w:rPr>
            </w:pPr>
            <w:r>
              <w:rPr>
                <w:rFonts w:hint="eastAsia" w:ascii="仿宋" w:hAnsi="仿宋" w:eastAsia="仿宋" w:cs="仿宋"/>
                <w:bCs/>
                <w:sz w:val="21"/>
                <w:szCs w:val="21"/>
                <w:lang w:val="en-US" w:eastAsia="zh-CN"/>
              </w:rPr>
              <w:t>1</w:t>
            </w:r>
          </w:p>
        </w:tc>
        <w:tc>
          <w:tcPr>
            <w:tcW w:w="2522" w:type="dxa"/>
            <w:noWrap w:val="0"/>
            <w:vAlign w:val="center"/>
          </w:tcPr>
          <w:p w14:paraId="341263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再培训</w:t>
            </w:r>
          </w:p>
        </w:tc>
        <w:tc>
          <w:tcPr>
            <w:tcW w:w="4378" w:type="dxa"/>
            <w:noWrap w:val="0"/>
            <w:vAlign w:val="top"/>
          </w:tcPr>
          <w:p w14:paraId="55BC9D8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党中央、国务院关于安全生产的新决策部署</w:t>
            </w:r>
            <w:r>
              <w:rPr>
                <w:rFonts w:hint="eastAsia" w:ascii="仿宋" w:hAnsi="仿宋" w:cs="仿宋"/>
                <w:bCs/>
                <w:sz w:val="21"/>
                <w:szCs w:val="21"/>
                <w:lang w:eastAsia="zh-CN"/>
              </w:rPr>
              <w:t>。</w:t>
            </w:r>
          </w:p>
          <w:p w14:paraId="4824AA6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陕西省</w:t>
            </w:r>
            <w:r>
              <w:rPr>
                <w:rFonts w:hint="eastAsia" w:ascii="仿宋" w:hAnsi="仿宋" w:eastAsia="仿宋" w:cs="仿宋"/>
                <w:bCs/>
                <w:sz w:val="21"/>
                <w:szCs w:val="21"/>
              </w:rPr>
              <w:t>委、</w:t>
            </w:r>
            <w:r>
              <w:rPr>
                <w:rFonts w:hint="eastAsia" w:ascii="仿宋" w:hAnsi="仿宋" w:eastAsia="仿宋" w:cs="仿宋"/>
                <w:bCs/>
                <w:sz w:val="21"/>
                <w:szCs w:val="21"/>
                <w:lang w:val="en-US" w:eastAsia="zh-CN"/>
              </w:rPr>
              <w:t>省</w:t>
            </w:r>
            <w:r>
              <w:rPr>
                <w:rFonts w:hint="eastAsia" w:ascii="仿宋" w:hAnsi="仿宋" w:eastAsia="仿宋" w:cs="仿宋"/>
                <w:bCs/>
                <w:sz w:val="21"/>
                <w:szCs w:val="21"/>
              </w:rPr>
              <w:t>政府关于安全生产的新部署要求</w:t>
            </w:r>
            <w:r>
              <w:rPr>
                <w:rFonts w:hint="eastAsia" w:ascii="仿宋" w:hAnsi="仿宋" w:cs="仿宋"/>
                <w:bCs/>
                <w:sz w:val="21"/>
                <w:szCs w:val="21"/>
                <w:lang w:eastAsia="zh-CN"/>
              </w:rPr>
              <w:t>。</w:t>
            </w:r>
          </w:p>
          <w:p w14:paraId="7FFC6F0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rPr>
              <w:t>新颁布的安全法律法规及规范性文件要求</w:t>
            </w:r>
          </w:p>
          <w:p w14:paraId="4B5F172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有关生产的新工艺、新技术、新材料或新设备的安全技术</w:t>
            </w:r>
            <w:r>
              <w:rPr>
                <w:rFonts w:hint="eastAsia" w:ascii="仿宋" w:hAnsi="仿宋" w:cs="仿宋"/>
                <w:bCs/>
                <w:sz w:val="21"/>
                <w:szCs w:val="21"/>
                <w:lang w:eastAsia="zh-CN"/>
              </w:rPr>
              <w:t>。</w:t>
            </w:r>
          </w:p>
          <w:p w14:paraId="41C7C09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r>
              <w:rPr>
                <w:rFonts w:hint="eastAsia" w:ascii="仿宋" w:hAnsi="仿宋" w:eastAsia="仿宋" w:cs="仿宋"/>
                <w:bCs/>
                <w:sz w:val="21"/>
                <w:szCs w:val="21"/>
              </w:rPr>
              <w:t xml:space="preserve">有关安全生产管理技术经验交流、参观学习 </w:t>
            </w:r>
          </w:p>
          <w:p w14:paraId="2E959AE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r>
              <w:rPr>
                <w:rFonts w:hint="eastAsia" w:ascii="仿宋" w:hAnsi="仿宋" w:eastAsia="仿宋" w:cs="仿宋"/>
                <w:bCs/>
                <w:sz w:val="21"/>
                <w:szCs w:val="21"/>
              </w:rPr>
              <w:t>典型事故案例分析</w:t>
            </w:r>
          </w:p>
          <w:p w14:paraId="4E846F2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vertAlign w:val="baseline"/>
              </w:rPr>
            </w:pPr>
            <w:r>
              <w:rPr>
                <w:rFonts w:hint="eastAsia" w:ascii="仿宋" w:hAnsi="仿宋" w:eastAsia="仿宋" w:cs="仿宋"/>
                <w:bCs/>
                <w:sz w:val="21"/>
                <w:szCs w:val="21"/>
              </w:rPr>
              <w:t>先进安全生产管理经验等</w:t>
            </w:r>
          </w:p>
        </w:tc>
        <w:tc>
          <w:tcPr>
            <w:tcW w:w="1100" w:type="dxa"/>
            <w:noWrap w:val="0"/>
            <w:vAlign w:val="center"/>
          </w:tcPr>
          <w:p w14:paraId="4C0CD5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24</w:t>
            </w:r>
          </w:p>
        </w:tc>
        <w:tc>
          <w:tcPr>
            <w:tcW w:w="933" w:type="dxa"/>
            <w:noWrap w:val="0"/>
            <w:vAlign w:val="center"/>
          </w:tcPr>
          <w:p w14:paraId="2890A5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vertAlign w:val="baseline"/>
              </w:rPr>
            </w:pPr>
            <w:r>
              <w:rPr>
                <w:rFonts w:hint="eastAsia" w:ascii="仿宋" w:hAnsi="仿宋" w:eastAsia="仿宋" w:cs="仿宋"/>
                <w:bCs/>
                <w:sz w:val="21"/>
                <w:szCs w:val="21"/>
                <w:lang w:val="en-US" w:eastAsia="zh-CN"/>
              </w:rPr>
              <w:t>复训</w:t>
            </w:r>
          </w:p>
        </w:tc>
      </w:tr>
    </w:tbl>
    <w:p w14:paraId="53E400CB">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lang w:val="en-US" w:eastAsia="zh-CN"/>
        </w:rPr>
      </w:pPr>
      <w:r>
        <w:rPr>
          <w:rFonts w:hint="eastAsia" w:ascii="楷体" w:hAnsi="楷体" w:eastAsia="楷体" w:cs="楷体"/>
          <w:bCs/>
          <w:sz w:val="28"/>
          <w:szCs w:val="28"/>
          <w:lang w:val="en-US" w:eastAsia="zh-CN"/>
        </w:rPr>
        <w:t>注：根据不同行业风险特点和实际情况，可合理调整课程重点及授课内容；培训方式可参照AQ/T8011-2023要求，采取线上线下结合方式进行。</w:t>
      </w:r>
    </w:p>
    <w:p w14:paraId="63023E12">
      <w:pPr>
        <w:keepNext w:val="0"/>
        <w:keepLines w:val="0"/>
        <w:pageBreakBefore w:val="0"/>
        <w:widowControl w:val="0"/>
        <w:numPr>
          <w:ilvl w:val="0"/>
          <w:numId w:val="0"/>
        </w:numPr>
        <w:kinsoku/>
        <w:wordWrap/>
        <w:overflowPunct/>
        <w:topLinePunct/>
        <w:autoSpaceDE/>
        <w:autoSpaceDN/>
        <w:bidi w:val="0"/>
        <w:adjustRightInd/>
        <w:snapToGrid/>
        <w:spacing w:after="0" w:line="600" w:lineRule="exact"/>
        <w:jc w:val="center"/>
        <w:textAlignment w:val="baseline"/>
        <w:outlineLvl w:val="0"/>
        <w:rPr>
          <w:rFonts w:hint="eastAsia" w:ascii="方正小标宋简体" w:hAnsi="方正小标宋简体" w:eastAsia="方正小标宋简体" w:cs="方正小标宋简体"/>
          <w:b w:val="0"/>
          <w:bCs w:val="0"/>
          <w:snapToGrid w:val="0"/>
          <w:color w:val="000000"/>
          <w:kern w:val="0"/>
          <w:sz w:val="44"/>
          <w:szCs w:val="44"/>
          <w:lang w:val="en-US" w:eastAsia="zh-CN"/>
        </w:rPr>
      </w:pPr>
    </w:p>
    <w:p w14:paraId="3332D6EB">
      <w:pPr>
        <w:keepNext w:val="0"/>
        <w:keepLines w:val="0"/>
        <w:pageBreakBefore w:val="0"/>
        <w:widowControl w:val="0"/>
        <w:numPr>
          <w:ilvl w:val="0"/>
          <w:numId w:val="0"/>
        </w:numPr>
        <w:kinsoku/>
        <w:wordWrap/>
        <w:overflowPunct/>
        <w:topLinePunct/>
        <w:autoSpaceDE/>
        <w:autoSpaceDN/>
        <w:bidi w:val="0"/>
        <w:adjustRightInd/>
        <w:snapToGrid/>
        <w:spacing w:after="0" w:line="600" w:lineRule="exact"/>
        <w:jc w:val="center"/>
        <w:textAlignment w:val="baseline"/>
        <w:outlineLvl w:val="0"/>
        <w:rPr>
          <w:rFonts w:hint="eastAsia" w:ascii="方正小标宋简体" w:hAnsi="方正小标宋简体" w:eastAsia="方正小标宋简体" w:cs="方正小标宋简体"/>
          <w:b w:val="0"/>
          <w:bCs w:val="0"/>
          <w:snapToGrid w:val="0"/>
          <w:color w:val="000000"/>
          <w:kern w:val="0"/>
          <w:sz w:val="44"/>
          <w:szCs w:val="44"/>
          <w:lang w:val="en-US" w:eastAsia="zh-CN"/>
        </w:rPr>
      </w:pPr>
      <w:r>
        <w:rPr>
          <w:rFonts w:hint="eastAsia" w:ascii="方正小标宋简体" w:hAnsi="方正小标宋简体" w:eastAsia="方正小标宋简体" w:cs="方正小标宋简体"/>
          <w:b w:val="0"/>
          <w:bCs w:val="0"/>
          <w:snapToGrid w:val="0"/>
          <w:color w:val="000000"/>
          <w:kern w:val="0"/>
          <w:sz w:val="44"/>
          <w:szCs w:val="44"/>
          <w:lang w:val="en-US" w:eastAsia="zh-CN"/>
        </w:rPr>
        <w:t>陕西省高危行业生产经营单位班组长</w:t>
      </w:r>
    </w:p>
    <w:p w14:paraId="293C3FE9">
      <w:pPr>
        <w:keepNext w:val="0"/>
        <w:keepLines w:val="0"/>
        <w:pageBreakBefore w:val="0"/>
        <w:widowControl w:val="0"/>
        <w:numPr>
          <w:ilvl w:val="0"/>
          <w:numId w:val="0"/>
        </w:numPr>
        <w:kinsoku/>
        <w:wordWrap/>
        <w:overflowPunct/>
        <w:topLinePunct/>
        <w:autoSpaceDE/>
        <w:autoSpaceDN/>
        <w:bidi w:val="0"/>
        <w:adjustRightInd/>
        <w:snapToGrid/>
        <w:spacing w:after="0" w:line="600" w:lineRule="exact"/>
        <w:ind w:firstLine="1760" w:firstLineChars="400"/>
        <w:jc w:val="both"/>
        <w:textAlignment w:val="baseline"/>
        <w:outlineLvl w:val="0"/>
        <w:rPr>
          <w:rFonts w:hint="eastAsia" w:ascii="方正小标宋简体" w:hAnsi="方正小标宋简体" w:eastAsia="方正小标宋简体" w:cs="方正小标宋简体"/>
          <w:b w:val="0"/>
          <w:bCs w:val="0"/>
          <w:snapToGrid w:val="0"/>
          <w:color w:val="000000"/>
          <w:kern w:val="0"/>
          <w:sz w:val="44"/>
          <w:szCs w:val="44"/>
          <w:lang w:val="en-US" w:eastAsia="zh-CN"/>
        </w:rPr>
      </w:pPr>
      <w:r>
        <w:rPr>
          <w:rFonts w:hint="eastAsia" w:ascii="方正小标宋简体" w:hAnsi="方正小标宋简体" w:eastAsia="方正小标宋简体" w:cs="方正小标宋简体"/>
          <w:b w:val="0"/>
          <w:bCs w:val="0"/>
          <w:snapToGrid w:val="0"/>
          <w:color w:val="000000"/>
          <w:kern w:val="0"/>
          <w:sz w:val="44"/>
          <w:szCs w:val="44"/>
          <w:lang w:val="en-US" w:eastAsia="zh-CN"/>
        </w:rPr>
        <w:t>安全生产培训大纲及考核标准</w:t>
      </w:r>
    </w:p>
    <w:p w14:paraId="4E9F21D6">
      <w:pPr>
        <w:keepNext w:val="0"/>
        <w:keepLines w:val="0"/>
        <w:pageBreakBefore w:val="0"/>
        <w:widowControl w:val="0"/>
        <w:kinsoku/>
        <w:wordWrap/>
        <w:overflowPunct/>
        <w:topLinePunct/>
        <w:autoSpaceDE/>
        <w:autoSpaceDN/>
        <w:bidi w:val="0"/>
        <w:adjustRightInd/>
        <w:snapToGrid/>
        <w:spacing w:after="0" w:line="600" w:lineRule="exact"/>
        <w:jc w:val="center"/>
        <w:textAlignment w:val="baseline"/>
        <w:outlineLvl w:val="0"/>
        <w:rPr>
          <w:rFonts w:hint="eastAsia" w:ascii="方正小标宋简体" w:hAnsi="方正小标宋简体" w:eastAsia="方正小标宋简体" w:cs="方正小标宋简体"/>
          <w:b w:val="0"/>
          <w:bCs w:val="0"/>
          <w:snapToGrid w:val="0"/>
          <w:color w:val="000000"/>
          <w:kern w:val="0"/>
          <w:sz w:val="44"/>
          <w:szCs w:val="44"/>
          <w:lang w:val="en-US" w:eastAsia="zh-CN" w:bidi="ar-SA"/>
        </w:rPr>
      </w:pPr>
      <w:r>
        <w:rPr>
          <w:rFonts w:hint="eastAsia" w:ascii="方正小标宋简体" w:hAnsi="方正小标宋简体" w:eastAsia="方正小标宋简体" w:cs="方正小标宋简体"/>
          <w:b w:val="0"/>
          <w:bCs w:val="0"/>
          <w:snapToGrid w:val="0"/>
          <w:color w:val="000000"/>
          <w:kern w:val="0"/>
          <w:sz w:val="44"/>
          <w:szCs w:val="44"/>
          <w:lang w:val="en-US" w:eastAsia="zh-CN" w:bidi="ar-SA"/>
        </w:rPr>
        <w:t>（危险化学品）</w:t>
      </w:r>
    </w:p>
    <w:p w14:paraId="1131A6B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eastAsia="en-US"/>
        </w:rPr>
      </w:pPr>
      <w:bookmarkStart w:id="8" w:name="_Toc4616"/>
    </w:p>
    <w:p w14:paraId="0B494B9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黑体" w:hAnsi="黑体" w:eastAsia="黑体" w:cs="黑体"/>
          <w:snapToGrid w:val="0"/>
          <w:color w:val="000000"/>
          <w:spacing w:val="0"/>
          <w:kern w:val="0"/>
          <w:position w:val="0"/>
          <w:sz w:val="32"/>
          <w:szCs w:val="32"/>
          <w:lang w:eastAsia="en-US"/>
        </w:rPr>
      </w:pPr>
      <w:r>
        <w:rPr>
          <w:rFonts w:hint="eastAsia" w:ascii="黑体" w:hAnsi="黑体" w:eastAsia="黑体" w:cs="黑体"/>
          <w:snapToGrid w:val="0"/>
          <w:color w:val="000000"/>
          <w:spacing w:val="0"/>
          <w:kern w:val="0"/>
          <w:position w:val="0"/>
          <w:sz w:val="32"/>
          <w:szCs w:val="32"/>
          <w:lang w:eastAsia="en-US"/>
        </w:rPr>
        <w:t>1 范围</w:t>
      </w:r>
      <w:bookmarkEnd w:id="8"/>
    </w:p>
    <w:p w14:paraId="57FD867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1.1 适用范围</w:t>
      </w:r>
    </w:p>
    <w:p w14:paraId="5671E9B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本安全生产培训大纲及考核标准规定了危险化学品企业班组长安全生产培训与考核的依据、目的、要求和具体内容。</w:t>
      </w:r>
    </w:p>
    <w:p w14:paraId="1FD618C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本安全生产培训大纲及考核标准适用于陕西省境内的危险化学品企业班组长安全生产培训、再培训及相应的考核。</w:t>
      </w:r>
    </w:p>
    <w:p w14:paraId="109E6F0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1.2 培训考核对象及条件</w:t>
      </w:r>
    </w:p>
    <w:p w14:paraId="12C5CBF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从事危险化学品现场作业的班组长，以及其他生产职能科室和生产辅助单位的正副班组长。</w:t>
      </w:r>
    </w:p>
    <w:p w14:paraId="20CD813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黑体" w:hAnsi="黑体" w:eastAsia="黑体" w:cs="黑体"/>
          <w:snapToGrid w:val="0"/>
          <w:color w:val="000000"/>
          <w:spacing w:val="0"/>
          <w:kern w:val="0"/>
          <w:position w:val="0"/>
          <w:sz w:val="32"/>
          <w:szCs w:val="32"/>
          <w:lang w:eastAsia="en-US"/>
        </w:rPr>
      </w:pPr>
      <w:bookmarkStart w:id="9" w:name="_Toc32485"/>
      <w:r>
        <w:rPr>
          <w:rFonts w:hint="eastAsia" w:ascii="黑体" w:hAnsi="黑体" w:eastAsia="黑体" w:cs="黑体"/>
          <w:snapToGrid w:val="0"/>
          <w:color w:val="000000"/>
          <w:spacing w:val="0"/>
          <w:kern w:val="0"/>
          <w:position w:val="0"/>
          <w:sz w:val="32"/>
          <w:szCs w:val="32"/>
          <w:lang w:eastAsia="en-US"/>
        </w:rPr>
        <w:t>2 主要依据</w:t>
      </w:r>
      <w:bookmarkEnd w:id="9"/>
    </w:p>
    <w:p w14:paraId="627D73A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本安全生产培训大纲及考核标准的制定主要依据以下法律、法规、规章等：</w:t>
      </w:r>
    </w:p>
    <w:p w14:paraId="3218F46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 xml:space="preserve">《中华人民共和国安全生产法》（2002年6月29日全国人民代表大会常务委员会通过，2021年6月10日第三次修正）  </w:t>
      </w:r>
    </w:p>
    <w:p w14:paraId="4105A24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《生产经营单位安全培训规定》（国家安全生产监督管理总局令第3号）</w:t>
      </w:r>
    </w:p>
    <w:p w14:paraId="3455996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《安全生产培训管理办法》（国家安全生产监督管理总局令第44号）</w:t>
      </w:r>
    </w:p>
    <w:p w14:paraId="5977FAD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《关于废止和修改劳动防护用品和安全培训等领域十部规章的决定》（国家安全生产监督管理总局令第80号）</w:t>
      </w:r>
    </w:p>
    <w:p w14:paraId="3494694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国务院安委会办公室关于贯彻落实国务院《通知》精神加强企业班组长安全培训工作的指导意见（安委办〔2010〕27号）</w:t>
      </w:r>
    </w:p>
    <w:p w14:paraId="74EA45F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《危险化学品安全管理条例》《使用有毒物品作业场所劳动保护条例》《陕西省安全生产条例》等</w:t>
      </w:r>
    </w:p>
    <w:p w14:paraId="3726255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bookmarkStart w:id="10" w:name="_Toc17426"/>
      <w:r>
        <w:rPr>
          <w:rFonts w:hint="eastAsia" w:ascii="仿宋" w:hAnsi="仿宋" w:eastAsia="仿宋" w:cs="仿宋"/>
          <w:snapToGrid w:val="0"/>
          <w:color w:val="000000"/>
          <w:spacing w:val="0"/>
          <w:kern w:val="0"/>
          <w:position w:val="0"/>
          <w:sz w:val="32"/>
          <w:szCs w:val="32"/>
          <w:lang w:val="en-US" w:eastAsia="zh-CN"/>
        </w:rPr>
        <w:t xml:space="preserve">《危险化学品企业“三类人员”工伤预防能力提升通用培训大纲》    </w:t>
      </w:r>
    </w:p>
    <w:p w14:paraId="02F4FC2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黑体" w:hAnsi="黑体" w:eastAsia="黑体" w:cs="黑体"/>
          <w:snapToGrid w:val="0"/>
          <w:color w:val="000000"/>
          <w:spacing w:val="0"/>
          <w:kern w:val="0"/>
          <w:position w:val="0"/>
          <w:sz w:val="32"/>
          <w:szCs w:val="32"/>
          <w:lang w:val="en-US" w:eastAsia="zh-CN"/>
        </w:rPr>
      </w:pPr>
      <w:r>
        <w:rPr>
          <w:rFonts w:hint="eastAsia" w:ascii="黑体" w:hAnsi="黑体" w:eastAsia="黑体" w:cs="黑体"/>
          <w:snapToGrid w:val="0"/>
          <w:color w:val="000000"/>
          <w:spacing w:val="0"/>
          <w:kern w:val="0"/>
          <w:position w:val="0"/>
          <w:sz w:val="32"/>
          <w:szCs w:val="32"/>
          <w:lang w:val="en-US" w:eastAsia="zh-CN"/>
        </w:rPr>
        <w:t>3 术语和定义</w:t>
      </w:r>
      <w:bookmarkEnd w:id="10"/>
    </w:p>
    <w:p w14:paraId="11C0A89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下列术语和定义适用于本安全生产培训大纲及考核标准</w:t>
      </w:r>
    </w:p>
    <w:p w14:paraId="1CC6C10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3.1 危险化学品企业</w:t>
      </w:r>
    </w:p>
    <w:p w14:paraId="2D18EE7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指从事生产、储存、使用、经营、运输化学品企业，涉及具有易燃易爆、有毒有害及有腐蚀特性，对人员、设施、环境造成伤害或损害的化学品。该企业为危险化学品企业。根据《危险化学品生产企业安全生产许可证实施办法》（国家安全生产监督管理总局令第41号）《危险化学品经营许可证管理办法》（国家安全生产监督管理总局令第55号）《危险化学品安全使用许可证实施办法》（国家安全生产监督管理总局令第57号）中的规定界定。</w:t>
      </w:r>
    </w:p>
    <w:p w14:paraId="2EC74B6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3.2 危险化学品企业班组长</w:t>
      </w:r>
    </w:p>
    <w:p w14:paraId="0EAA51E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指从事危险化学品现场作业的班组长，以及其他生产职能科室和生产辅助单位的正副班组长。</w:t>
      </w:r>
    </w:p>
    <w:p w14:paraId="3299C06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黑体" w:hAnsi="黑体" w:eastAsia="黑体" w:cs="黑体"/>
          <w:snapToGrid w:val="0"/>
          <w:color w:val="000000"/>
          <w:spacing w:val="0"/>
          <w:kern w:val="0"/>
          <w:position w:val="0"/>
          <w:sz w:val="32"/>
          <w:szCs w:val="32"/>
          <w:lang w:val="en-US" w:eastAsia="zh-CN"/>
        </w:rPr>
      </w:pPr>
      <w:bookmarkStart w:id="11" w:name="_Toc30896"/>
      <w:r>
        <w:rPr>
          <w:rFonts w:hint="eastAsia" w:ascii="黑体" w:hAnsi="黑体" w:eastAsia="黑体" w:cs="黑体"/>
          <w:snapToGrid w:val="0"/>
          <w:color w:val="000000"/>
          <w:spacing w:val="0"/>
          <w:kern w:val="0"/>
          <w:position w:val="0"/>
          <w:sz w:val="32"/>
          <w:szCs w:val="32"/>
          <w:lang w:val="en-US" w:eastAsia="en-US"/>
        </w:rPr>
        <w:t>4 培训</w:t>
      </w:r>
      <w:r>
        <w:rPr>
          <w:rFonts w:hint="eastAsia" w:ascii="黑体" w:hAnsi="黑体" w:eastAsia="黑体" w:cs="黑体"/>
          <w:snapToGrid w:val="0"/>
          <w:color w:val="000000"/>
          <w:spacing w:val="0"/>
          <w:kern w:val="0"/>
          <w:position w:val="0"/>
          <w:sz w:val="32"/>
          <w:szCs w:val="32"/>
          <w:lang w:val="en-US" w:eastAsia="zh-CN"/>
        </w:rPr>
        <w:t>要求</w:t>
      </w:r>
      <w:bookmarkEnd w:id="11"/>
    </w:p>
    <w:p w14:paraId="2476D0A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4.1 应按照本安全生产培训大纲的要求对危险化学品企业班组长进行初训和年度再培训，经考核合格方准上岗。</w:t>
      </w:r>
    </w:p>
    <w:p w14:paraId="584DF9B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4.2 培训内容必须包括习近平总书记关于安全生产的重要论述和指示批示精神、安全生产相关的法律法规、规章和标准以及安全生产管理、安全生产技术等知识。</w:t>
      </w:r>
    </w:p>
    <w:p w14:paraId="60BCDA0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4.3 通过培训，使危险化学品企业班组长具备必要的安全生产知识、技能、事故初始应急处置能力和班组现场安全管理能力，知悉自身在安全生产方面的权利和义务。掌握本岗位安全操作规程和作业规程（施工措施）等相关内容，达到考核标准的要求。</w:t>
      </w:r>
    </w:p>
    <w:p w14:paraId="1FA6BE7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4.4 培训应当按照有关安全生产培训的规定组织培训。</w:t>
      </w:r>
    </w:p>
    <w:p w14:paraId="5F19AD8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4.5 培训应坚持理论与实际相结合，采用多种有效的培训方式，加强案例教学。注重职业道德、安全法律意识、安全技术理论和安全生产实操能力的综合培养。</w:t>
      </w:r>
    </w:p>
    <w:p w14:paraId="13FC5F5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4.6 培训须安排理论授课、实操培训、复习、考试等环节。授课的内容及课时应符合本安全生产培训大纲的要求，按照企业类型和安全生产实际要求以及不同人员的情况而定。</w:t>
      </w:r>
    </w:p>
    <w:p w14:paraId="254E78B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黑体" w:hAnsi="黑体" w:eastAsia="黑体" w:cs="黑体"/>
          <w:snapToGrid w:val="0"/>
          <w:color w:val="000000"/>
          <w:spacing w:val="0"/>
          <w:kern w:val="0"/>
          <w:position w:val="0"/>
          <w:sz w:val="32"/>
          <w:szCs w:val="32"/>
          <w:lang w:eastAsia="en-US"/>
        </w:rPr>
      </w:pPr>
      <w:bookmarkStart w:id="12" w:name="_Toc6163"/>
      <w:r>
        <w:rPr>
          <w:rFonts w:hint="eastAsia" w:ascii="黑体" w:hAnsi="黑体" w:eastAsia="黑体" w:cs="黑体"/>
          <w:snapToGrid w:val="0"/>
          <w:color w:val="000000"/>
          <w:spacing w:val="0"/>
          <w:kern w:val="0"/>
          <w:position w:val="0"/>
          <w:sz w:val="32"/>
          <w:szCs w:val="32"/>
          <w:lang w:val="en-US" w:eastAsia="zh-CN"/>
        </w:rPr>
        <w:t xml:space="preserve">5 </w:t>
      </w:r>
      <w:r>
        <w:rPr>
          <w:rFonts w:hint="eastAsia" w:ascii="黑体" w:hAnsi="黑体" w:eastAsia="黑体" w:cs="黑体"/>
          <w:snapToGrid w:val="0"/>
          <w:color w:val="000000"/>
          <w:spacing w:val="0"/>
          <w:kern w:val="0"/>
          <w:position w:val="0"/>
          <w:sz w:val="32"/>
          <w:szCs w:val="32"/>
          <w:lang w:eastAsia="en-US"/>
        </w:rPr>
        <w:t>培训内容</w:t>
      </w:r>
      <w:bookmarkEnd w:id="12"/>
    </w:p>
    <w:p w14:paraId="5223355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5.1 初训内容</w:t>
      </w:r>
    </w:p>
    <w:p w14:paraId="668EEEC1">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5.1.1 危险化学品企业从业人员安全素质基本要求</w:t>
      </w:r>
    </w:p>
    <w:p w14:paraId="65DA850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5.1.1.1 习近平总书记关于安全生产的重要论述和指示批示精神。</w:t>
      </w:r>
    </w:p>
    <w:p w14:paraId="395A78A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5.1.1.2 国家安全生产方针与危险化学品企业相关法律法规，主要包括：《安全生产法》《劳动法》《职业病防治法》《消防法》《危险化学品安全管理条例》《易制毒化学品管理条例》《使用有毒物品作业场所劳动保护条例》《特种设备安全监察条例》《工伤保险条例》《生产安全事故报告和调查处理条例》《危险化学品重大危险源监督管理暂行规定》《危险化学品生产企业安全生产许可证实施办法》《危险化学品登记管理办法》《特种作业人员安全技术培训考核管理规定》《生产安全事故信息报告和处置办法》《工作场所职业卫生管理规定》《职业病危害项目申报办法》《安全生产事故隐患排查治理暂行规定》《生产经营单位安全培训规定》《危险化学品重大危险源辨识》（GB18218—2018）《危险货物运输包装通用技术条件》（GB12463—2009）《化学品分类和危险性公示通则》（GB13690—2009）《危险化学品从业单位安全标准化通用规范》（AQ3013—2008）《危险化学品储罐区作业安全通则》（AQ3018—2008）《石油化工企业安全管理体系实施导则》（AQ/T3012—2008）《化学品生产单位吊装作业安全规范》（AQ3021—2008）《化学品生产单位动火作业安全规范》（AQ3022—2008）《化学品生产单位动土作业安全规范》（AQ3023—2008）《化学品生产单位断路作业安全规范》（AQ3024—2008）《化学品生产单位高处作业安全规范》（AQ3025—2008）《化学品生产单位设备检修作业安全规范》（AQ3026—2008）《化学品生产单位盲板抽堵作业安全规范》（AQ3027—2008）《化学品生产单位受限空间作业安全规范》（AQ3028—2008）等内容。</w:t>
      </w:r>
    </w:p>
    <w:p w14:paraId="1F22CE71">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5.1.2 危险化学品企业安全生产概况</w:t>
      </w:r>
    </w:p>
    <w:p w14:paraId="1768524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5.1.2.1 危险化学品行业安全生产形势以及安全生产的特点：</w:t>
      </w:r>
    </w:p>
    <w:p w14:paraId="388B79D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行业现状（危险化学品行业的规模和产能、行业发展趋势和市场需求等内容）、安全生产状况（近年来的安全生产事故及其影响、安全生产的挑战与问题等内容）、危险化学品企业安全生产特点（危险化学品生产工艺的特点、危险化学品生产事故的特点等内容）。</w:t>
      </w:r>
    </w:p>
    <w:p w14:paraId="7DAE689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5.1.2.2 国内外有关危险化学品安全生产情况</w:t>
      </w:r>
    </w:p>
    <w:p w14:paraId="2B80B53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主要包括：国内外危险化学品安全生产情况对比、国内外有关危险化学品安全生产案例分析和总结、国内外危险化学品安全生产发展趋势和讨论等内容。</w:t>
      </w:r>
    </w:p>
    <w:p w14:paraId="3ED09DFF">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5.1.3 危险化学品企业从业人员安全生产的安全生产责任、权利与义务</w:t>
      </w:r>
    </w:p>
    <w:p w14:paraId="4EB5361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5.1.3.1 危险化学品企业从业人员安全生产的责任：包括贯彻落实安全生产方针，严格落实“五同时”，认真进行“两交两查”；参与安全目标的制定和计划的实施；抓好现场设备、设施、作业器具管理工作；认真学习安全知识，提升安全意识等内容。</w:t>
      </w:r>
    </w:p>
    <w:p w14:paraId="7AFEB55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5.1.3.2 危险化学品企业从业人员安全生产的权利和义务：</w:t>
      </w:r>
    </w:p>
    <w:p w14:paraId="16CADBC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1）权利包括有：劳动保护权、安全生产知情权、参与安全生产管理权、安全生产监督权、安全生产教育培训权、职业健康防治权、拒绝违章指挥权、停止作业避险权、工伤保险和民事索赔权、提请劳动争议处理的权利、以及批评、检举和控告权等内容。</w:t>
      </w:r>
    </w:p>
    <w:p w14:paraId="293E5F6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2）义务包括有：遵守安全生产规章制度和操作规程的义务、服从安全生产管理的义务、正确佩戴和使用劳动防护用品的义务、发现事故隐患及时报告并参加抢险救灾的义务、接受安全生产培训教育的义务、改善工作环境和爱护生产设施、设备的义务。</w:t>
      </w:r>
    </w:p>
    <w:p w14:paraId="769B48EC">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5.1.4 危险化学品企业班组安全生产建设</w:t>
      </w:r>
    </w:p>
    <w:p w14:paraId="3FF50C4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5.1.4.1 班组安全生产管理基本知识</w:t>
      </w:r>
    </w:p>
    <w:p w14:paraId="004D404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班组长安全管理的概念、目的和任务。主要安全生产管理制度、危化品企业安全管理机构、安全生产管理人员及职责。本单位的安全生产情况、安全生产规章制度和劳动纪律。危险化学品作业场所的主要危险源、职业危害因素、安全设备设施、劳动防护用品的使用和维护要求、现代安全管理理论与技术（包括安全目标管理、危险源辨识、安全评价）等内容。</w:t>
      </w:r>
    </w:p>
    <w:p w14:paraId="031B382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5.1.4.2 新班组建设与班组长现场管理能力提升</w:t>
      </w:r>
    </w:p>
    <w:p w14:paraId="313D86E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班组长的角色认知、班组管理技巧和方法、人员管理及沟通技巧、作业现场6S管理、作业现场安全色标管理、现场问题解决能力、安全管理风险防范能力、团队协作与凝聚力提升、班组长的领导力培养等内容。</w:t>
      </w:r>
    </w:p>
    <w:p w14:paraId="59E7CA1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5.1.4.3 危险化学品企业“三违”现象及其危害</w:t>
      </w:r>
    </w:p>
    <w:p w14:paraId="4983DCC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主要包括：“三违”现象的定义、分类及危险化学品企业常见的“三违”现象；“三违”对个人和企业的危害、班组职工安全行为的养成训练；“三违”案例与分析等内容。</w:t>
      </w:r>
    </w:p>
    <w:p w14:paraId="09C9BE4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5.1.4.4 企业安全文化建设</w:t>
      </w:r>
    </w:p>
    <w:p w14:paraId="2605302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主要包括：企业安全文化的发展背景、过程及现状；企业安全文化的基础知识和建设企业安全文化的重要意义；企业安全文化的建设原则、方法及步骤等内容。</w:t>
      </w:r>
    </w:p>
    <w:p w14:paraId="48F0334E">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5.1.5 危险化学品企业安全生产相关管理制度</w:t>
      </w:r>
    </w:p>
    <w:p w14:paraId="70BC70A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5.1.5.1 劳动纪律及职业道德</w:t>
      </w:r>
    </w:p>
    <w:p w14:paraId="2C658E8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——劳动纪律</w:t>
      </w:r>
    </w:p>
    <w:p w14:paraId="59EE1E4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主要包括：安全生产意识、劳动纪律规定、岗位责任、应急处理与事故防范等内容。</w:t>
      </w:r>
    </w:p>
    <w:p w14:paraId="0DF1AFF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——职业道德</w:t>
      </w:r>
    </w:p>
    <w:p w14:paraId="46CA961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主要包括：职业道德基本概念、职业道德规范、职业责任与义务、诚信守则及个人职业道德修养等内容。</w:t>
      </w:r>
    </w:p>
    <w:p w14:paraId="1C7AEED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5.1.5.2 企业安全生产相关管理制度</w:t>
      </w:r>
    </w:p>
    <w:p w14:paraId="180987B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主要包括：安全培训制度、安全检查制度、危险源管理制度、应急救援制度、职业健康安全管理制度、安全作业管理制度、消防安全管理制度、设备安全管理制度、安全事故报告制度等相关安全生产管理制度。</w:t>
      </w:r>
    </w:p>
    <w:p w14:paraId="32E7403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5.1.5.3 班组长岗位责任制</w:t>
      </w:r>
    </w:p>
    <w:p w14:paraId="3B5D521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主要包括：班组长岗位责任制概述，班组长的主要职责应包括：</w:t>
      </w:r>
    </w:p>
    <w:p w14:paraId="1C5B26D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认真执行本企业以及本工段有关安全工作的指示和决定，模范遵守各项安全规章制度，认真组织本班组进行安全学习，并督促他们严格执行各项安全生产制度和岗位安全技术操作规程，以及正确穿戴好劳动防护用品，提高班组人员的自我保护能力。</w:t>
      </w:r>
    </w:p>
    <w:p w14:paraId="627FE78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负责对本班组职工进行安全教育，主持本班组开展安全活动。负责对新调入班组职工及调岗职工的班组（岗位）级安全教育和岗位操作技能教育，并指派专人带领操作，特殊工种人员必须持证上岗。</w:t>
      </w:r>
    </w:p>
    <w:p w14:paraId="2300B77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负责具体布置本班组的安全工作，做到班前布置，班中检查，班后小结。发现不安全因素，应立即采取有效措施或报告上一级领导。</w:t>
      </w:r>
    </w:p>
    <w:p w14:paraId="149E102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认真开展“安全合格班组”活动，按时上报各种安全报表，抓好本班组的自身建设。</w:t>
      </w:r>
    </w:p>
    <w:p w14:paraId="08C0E0F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有权拒绝上级违反安全生产、文明生产的指令和意见，必要时可越级上报。</w:t>
      </w:r>
    </w:p>
    <w:p w14:paraId="2730539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发生伤亡事故，应及时组织抢救和保护好现场，并立即上报、参与事故的调查分析，并提出改进措施。</w:t>
      </w:r>
    </w:p>
    <w:p w14:paraId="0CA4ED0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认真执行上级有关安全生产的决定、指示和企业安全管理制度，对本工段员工的安全、健康负责。</w:t>
      </w:r>
    </w:p>
    <w:p w14:paraId="217C261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负责抓好本班组建设工作，开好班前、班后会，记录好本班的安全生产日志。</w:t>
      </w:r>
    </w:p>
    <w:p w14:paraId="3D2DF56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发生事故应立即组织抢救、报告并保护好现场。</w:t>
      </w:r>
    </w:p>
    <w:p w14:paraId="7846E59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当安全和生产发生冲突时，应先处理好安全问题，在保证安全的前提下才能进行生产。</w:t>
      </w:r>
    </w:p>
    <w:p w14:paraId="269AA14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经常检查本班班员的安全生产情况，及时整改事故隐患，无力整改要及时上报。</w:t>
      </w:r>
    </w:p>
    <w:p w14:paraId="5E61796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执行《交换班制度》，认真填写交换班记录和各种原始记录等内容。</w:t>
      </w:r>
    </w:p>
    <w:p w14:paraId="0124B25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班组长岗位责任制培训内容还应包括：班组安全管理原则与目标、班组长安全职责与能力要求、班组安全培训与教育、班组安全检查与隐患排查、班组应急管理与处置、班组安全文化建设与改进、班组长岗位责任制考核与奖惩、班组长岗位责任制持续改进等内容。</w:t>
      </w:r>
    </w:p>
    <w:p w14:paraId="2E08C0E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5.1.5.4 班组长岗位安全红线</w:t>
      </w:r>
    </w:p>
    <w:p w14:paraId="6512BF3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安全红线概述、安全红线的定义和重要性、安全红线与班组长的关系、班组长岗位的特点和安全风险点、班组长岗位的安全红线条款解析、安全红线管理、安全红线管理的原则和方法、安全红线管理的实际应用案例等内容。</w:t>
      </w:r>
    </w:p>
    <w:p w14:paraId="73D92B20">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5.1.6 危险化学品企业主要灾害事故防治与应急避险</w:t>
      </w:r>
    </w:p>
    <w:p w14:paraId="4A58FE7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5.1.6.1 火灾预防与应急处理</w:t>
      </w:r>
    </w:p>
    <w:p w14:paraId="09E5539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火灾基础知识、危化品企业火灾危险源及风险评估、防火措施及管理规定、消防设施及使用方法、初期火灾扑救及应急处置、人员安全疏散及逃生技巧、火灾事故调查与总结、相关法律法规及案例解析等内容。</w:t>
      </w:r>
    </w:p>
    <w:p w14:paraId="3C4B07D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5.1.6.2 水灾事故防治与应急避险</w:t>
      </w:r>
    </w:p>
    <w:p w14:paraId="2D460C8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主要包括：危化品企业水灾事故类型与原因、水灾事故对企业安全的影响、防洪防涝设施建设与维护、水灾事故预警与预防措施。水灾应急避险知识与技能等内容。</w:t>
      </w:r>
    </w:p>
    <w:p w14:paraId="1EDFEAE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5.1.6.3 爆炸事故防治与应急避险</w:t>
      </w:r>
    </w:p>
    <w:p w14:paraId="21A6C25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主要包括：爆炸基本知识、爆炸事故类型及原因、爆炸事故应急救援与处置、爆炸事故预防措施、爆炸事故案例分析等内容。</w:t>
      </w:r>
    </w:p>
    <w:p w14:paraId="032B726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5.1.6.4 地质灾害事故防治与应急避险</w:t>
      </w:r>
    </w:p>
    <w:p w14:paraId="65598C5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主要包括：地质灾害识别与评估、灾害预警与监测、灾害应急预案制定与实施、紧急救援与抢险、灾后恢复与重建等内容。</w:t>
      </w:r>
    </w:p>
    <w:p w14:paraId="5EEE5A0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5.1.6.5 有毒有害气体泄漏事故防治与应急避险</w:t>
      </w:r>
    </w:p>
    <w:p w14:paraId="12449DB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主要包括：气体泄漏识别与报警、紧急疏散与撤离、防护用品的使用与维护、现场应急处置与救援、事故报告与调查处理等内容。</w:t>
      </w:r>
    </w:p>
    <w:p w14:paraId="4DE5EF5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5.1.6.6 环境污染事故防治与应急避险</w:t>
      </w:r>
    </w:p>
    <w:p w14:paraId="39C0DBC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主要包括：环保法律法规学习、环境风险评估与防范措施、环境污染事故案例分析、环境污染事故应急设施与器材使用方法、环境污染事故报告与信息共享、现场应急处置技能等内容。</w:t>
      </w:r>
    </w:p>
    <w:p w14:paraId="64C2549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5.1.6.7 静电事故防治与应急避险</w:t>
      </w:r>
    </w:p>
    <w:p w14:paraId="1FEF884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主要包括：静电产生的原因和危害、静电防护措施的制定和实施、生产过程中的静电控制方法、静电事故的应急处理措施、静电事故的预防和警示教育等内容。</w:t>
      </w:r>
    </w:p>
    <w:p w14:paraId="3116BA6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5.1.6.8 压力容器与工业管道安全事故防治与应急避险</w:t>
      </w:r>
    </w:p>
    <w:p w14:paraId="7F19F7F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压力容器安全事故防治（严格遵守设计规范、加强设备维护保养、合理操作与管理、操作人员培训与考核、应急预案制度与演练等）、工业管道安全事故防治（规范设计与安装、加强巡查与维护、规范操作、操作人员培训与考核、应急预案制定与演练等）、应急避险措施等内容。</w:t>
      </w:r>
    </w:p>
    <w:p w14:paraId="2A859CA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5.1.6.9 运输安全与储存安全事故防治与应急避险</w:t>
      </w:r>
    </w:p>
    <w:p w14:paraId="26D1333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主要包括：运输安全制度、运输人员培训、包装规范、应急处理、储存安全、消防设施、应急演练、安全检查等内容。</w:t>
      </w:r>
    </w:p>
    <w:p w14:paraId="6C127CD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5.1.6.10 其他灾害事故防治与应急避险</w:t>
      </w:r>
    </w:p>
    <w:p w14:paraId="5287CF4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主要包括：以上未提及的其他灾害事故的防治和应急避险。</w:t>
      </w:r>
    </w:p>
    <w:p w14:paraId="71EAE21A">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5.1.7 危险化学品企业职业危害及职业病防治</w:t>
      </w:r>
    </w:p>
    <w:p w14:paraId="50F9155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5.1.7.1 职业病危害因素来源及危险化学品企业职业病类型</w:t>
      </w:r>
    </w:p>
    <w:p w14:paraId="3B4C66C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职业病危害概述、危化品企业工作环境、职业病危害因素来源（包括粉尘、有毒有害气体、噪声和振动、不良劳动习惯、缺乏个人防护等内容）、职业病类型及症状（尘肺病、有害气体中毒、噪声聋、振动病等）。</w:t>
      </w:r>
    </w:p>
    <w:p w14:paraId="4733C20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5.1.7.2 劳动防护用品配备基本要求</w:t>
      </w:r>
    </w:p>
    <w:p w14:paraId="78BD254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（1）主要包括：劳动防护用品概念及种类、劳动防护用品的选用原则、不同工种应配备的劳动防护用品、劳动防护用品的使用方法及注意事项、劳动防护用品的维护与保养方法等内容。</w:t>
      </w:r>
    </w:p>
    <w:p w14:paraId="5BE1EF6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（2）劳动过程中职业病防护与管理基本要求</w:t>
      </w:r>
    </w:p>
    <w:p w14:paraId="092D4EE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主要包括：职业病危害识别与评估、职业病防护设施与装备、职业健康监护与个人防护、职业卫生管理制度和操作规程、职业卫生宣传教育与培训等内容。</w:t>
      </w:r>
    </w:p>
    <w:p w14:paraId="2CA550F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职业病诊断与职业病病人保障基本要求</w:t>
      </w:r>
    </w:p>
    <w:p w14:paraId="4165889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主要包括：职业病诊断流程、职业病诊断标准、职业病预防措施。职业病病人保障法规、企业职业卫生管理等内容。</w:t>
      </w:r>
    </w:p>
    <w:p w14:paraId="5AB0F490">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5.1.8 危险化学品企业生产安全事故初始应急处置与应急救援</w:t>
      </w:r>
    </w:p>
    <w:p w14:paraId="3D2A4E0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5.1.8.1 事故初始应急处置方法</w:t>
      </w:r>
    </w:p>
    <w:p w14:paraId="028E53F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主要包括：应急预案解读、应急组织及职责、应急资源储备、应急处置方案、应急救援技能、事故报告流程、现场紧急处置、事后恢复与总结等内容。</w:t>
      </w:r>
    </w:p>
    <w:p w14:paraId="4458939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5.1.8.2 兼职救护队员应急救援有关知识</w:t>
      </w:r>
    </w:p>
    <w:p w14:paraId="405AD09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应急救援概述、紧急情况识别与评估、救援装备与使用、现场紧急救援技术、危险化学品泄漏与处置、自然灾害应对、紧急医疗救护知识、心理疏导与支持、团队协作与沟通、救援结束后的注意事项等内容。</w:t>
      </w:r>
    </w:p>
    <w:p w14:paraId="36C7F88F">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5.1.9 安全生产技术基本知识</w:t>
      </w:r>
    </w:p>
    <w:p w14:paraId="49803D9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5.1.9.1 危险化学品基础知识</w:t>
      </w:r>
    </w:p>
    <w:p w14:paraId="3A5A4074">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危险化学品的概念和分类、有关危险化学品分类的标准。各类危险化学品的定义、特性与分类。危险化学品标志相关规定。危险化学品生产、使用、储存、运输及包装基本要求。废弃危险化学品处置要求等内容。</w:t>
      </w:r>
    </w:p>
    <w:p w14:paraId="0BB7942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5.1.9.2 危险化学品安全生产概述</w:t>
      </w:r>
    </w:p>
    <w:p w14:paraId="7E35417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主要包括：危险化学品安全生产的特点与现状、危险化学品安全生产管理原则、危险化学品安全生产重点措施、危险化学品生产工艺和设备等内容。</w:t>
      </w:r>
    </w:p>
    <w:p w14:paraId="5803CC1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5.1.9.3 危险化学品安全生产技术</w:t>
      </w:r>
    </w:p>
    <w:p w14:paraId="501398B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主要包括：防火防爆安全技术、电气安全技术、工艺过程安全技术、化工机械设备安全技术、运输过程安全技术、储存安全技术等内容。</w:t>
      </w:r>
    </w:p>
    <w:p w14:paraId="0840AB7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5.1.9.4 危险化学品企业安全生产发展形势与任务</w:t>
      </w:r>
    </w:p>
    <w:p w14:paraId="376E76C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——企业安全生产形势</w:t>
      </w:r>
    </w:p>
    <w:p w14:paraId="41B1E9E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主要包括：企业安全生产形势评估与分析、企业安全生产发展问题解决方案和方法、企业安全生产形势发展展望等内容。</w:t>
      </w:r>
    </w:p>
    <w:p w14:paraId="1F84D1A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——企业安全生产任务</w:t>
      </w:r>
    </w:p>
    <w:p w14:paraId="3D08689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主要包括：企业安全生产任务的制定、企业安全生产任务的实施、企业安全生产任务的执行与过程控制、企业安全生产任务的监督与考核等内容。</w:t>
      </w:r>
    </w:p>
    <w:p w14:paraId="0C4F727C">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5.1.10 危险化学品企业班组长专业技术基本知识</w:t>
      </w:r>
    </w:p>
    <w:p w14:paraId="16895CD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5.1.10.1 班组安全生产现场管理的基本要求</w:t>
      </w:r>
    </w:p>
    <w:p w14:paraId="107FB9C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主要包括：制定管理标准与制度、落实管理责任、实施现场作业清单制度、开展安全检查与巡查、做好事故的预防与应对、监督与纠正措施等内容。</w:t>
      </w:r>
    </w:p>
    <w:p w14:paraId="6BFAF43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5.1.10.2 危险化学品企业相关生产设备的型号、功能及使用条件</w:t>
      </w:r>
    </w:p>
    <w:p w14:paraId="72B416B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主要包括：设备型号、功能介绍、使用条件、安全操作、维护保养（主要设备包括有：锅炉安全管理、压力容器安全管理、气瓶安全管理、压力管道安全管理等）等内容。</w:t>
      </w:r>
    </w:p>
    <w:p w14:paraId="75D3F42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5.1.10.3 危险化学品相关生产设备的安全保护（装置）</w:t>
      </w:r>
    </w:p>
    <w:p w14:paraId="3C55D1D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主要内容：相关生产设备的安全保护（装置）的类型、安全防护装置的使用与维护、安全防护装置的简单故障分析和处理等内容。</w:t>
      </w:r>
    </w:p>
    <w:p w14:paraId="28722F1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5.1.10.4 危险化学品企业安全生产标准化相关要求</w:t>
      </w:r>
    </w:p>
    <w:p w14:paraId="29817A7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主要包括：理念目标和安全承诺、组织机构与人员配备、安全生产责任制及管理制度、安全教育和培训、安全风险分级管控、事故隐患排查治理、现场管理、外包工程安全管理、应急管理、持续改进等内容。</w:t>
      </w:r>
    </w:p>
    <w:p w14:paraId="5E08B8DA">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5.1.11 危险化学品企业岗位风险预控与隐患排查基本知识</w:t>
      </w:r>
    </w:p>
    <w:p w14:paraId="1090E07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5.1.11.1 企业安全风险及预控基本知识</w:t>
      </w:r>
    </w:p>
    <w:p w14:paraId="296C80E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主要包括：安全风险识别、安全风险的来源、安全风险的特点、安全风险识别的方法、风险评估与量化（风险评估的目的、风险评估的方法、风险量化的指标等）等内容。</w:t>
      </w:r>
    </w:p>
    <w:p w14:paraId="4FCD81C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5.1.11.2 班组相关岗位风险及预控方法</w:t>
      </w:r>
    </w:p>
    <w:p w14:paraId="71EEE45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主要包括：岗位风险识别、危险源辨识、风险评估方法、预防措施制定、应急处理措施等内容。</w:t>
      </w:r>
    </w:p>
    <w:p w14:paraId="767591F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5.1.11.3 企业隐患排查与治理基本知识</w:t>
      </w:r>
    </w:p>
    <w:p w14:paraId="58A71F4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主要包括：隐患排查基本知识、隐患治理原则和方法、危险源辨识与风险评估、事故预防与应急处理、典型案例分析、经验分享与总结等内容。</w:t>
      </w:r>
    </w:p>
    <w:p w14:paraId="56C7768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5.1.11.4 班组相关隐患排查与治理方法</w:t>
      </w:r>
    </w:p>
    <w:p w14:paraId="33ACCD3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主要包括：安全隐患识别、隐患排查技巧、隐患评估的方法（定期检查、专项检查、季节性检查、风险矩阵法、LEC法等）、隐患评估的流程等内容。</w:t>
      </w:r>
    </w:p>
    <w:p w14:paraId="14EB33F8">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5.1.12 危险化学品相关规程、措施、有关规定及落实</w:t>
      </w:r>
    </w:p>
    <w:p w14:paraId="5669210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5.1.12.1 危险化学品企业安全规程、操作规程、作业规程有关规定</w:t>
      </w:r>
    </w:p>
    <w:p w14:paraId="5D5413F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危险化学品相关作业安全规程、危险化学品企业各岗位操作规程、危险化学品企业各岗位作业规程、典型化工工艺安全控制要求（包括有光学及光气化工艺作业安全控制要求、氯碱电解工艺作业安全控制要求、氯化工艺作业安全控制要求、硝化工艺作业安全控制要求、合成氨工艺作业安全控制要求、裂解（裂化）工艺作业的基本要求、氟化工艺作业安全控制要求、加氢工艺作业安全控制要求、重氮化工工艺作业安全控制要求、氧化工艺作业安全控制要求、过氧化工艺作业安全控制要求、胺基化工艺作业安全控制要求、硫化工艺作业安全控制要求、聚合工艺作业安全控制要求等）等内容。</w:t>
      </w:r>
    </w:p>
    <w:p w14:paraId="7B7E21D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5.1.12.2 危险化学品规程、安全施工（技术）措施现场落实的有关要求</w:t>
      </w:r>
    </w:p>
    <w:p w14:paraId="6CED0C0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主要包括：施工前的安全风险评估、施工方案编制及审批、安全技术交底、施工现场安全检查等环节的具体要求等内容。</w:t>
      </w:r>
    </w:p>
    <w:p w14:paraId="715A8D81">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5.1.13 危险化学品企业生产安全事故及事故案例分析</w:t>
      </w:r>
    </w:p>
    <w:p w14:paraId="1ACAFD0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5.1.13.1 生产安全事故的报告和处理</w:t>
      </w:r>
    </w:p>
    <w:p w14:paraId="767F3B6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——生产安全事故的分类</w:t>
      </w:r>
    </w:p>
    <w:p w14:paraId="429AE91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主要包括：火灾事故、爆炸事故、危险化学品泄漏中毒事故、危险化学品包装事故、危险化学品装卸和运输环节的事故等内容。</w:t>
      </w:r>
    </w:p>
    <w:p w14:paraId="2B73762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——生产安全事故的特征</w:t>
      </w:r>
    </w:p>
    <w:p w14:paraId="627B125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主要包括：易发性、突发性、复杂性、连续性、扩散性、处置难度大、损失严重等内容。</w:t>
      </w:r>
    </w:p>
    <w:p w14:paraId="4D6606F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——生产安全事故的报告</w:t>
      </w:r>
    </w:p>
    <w:p w14:paraId="7FC43AA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主要包括：现场应急救援、事故报告与调查、伤员救治与抚恤、原因分析与责任追究、整改措施与预防措施、赔偿与补偿、涉事人员的处理、事故通报与教育等内容。</w:t>
      </w:r>
    </w:p>
    <w:p w14:paraId="29A2F33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——生产安全事故的处理</w:t>
      </w:r>
    </w:p>
    <w:p w14:paraId="2ECA9C5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主要包括：现场应急救援、事故报告与调查、伤员救治与抚恤、原因分析与责任追究、整改措施与预防措施、赔偿与补偿、涉事人员的处理、事故通报与教育等内容。</w:t>
      </w:r>
    </w:p>
    <w:p w14:paraId="708347B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5.1.13.2 危险化学品生产安全事故案例分析</w:t>
      </w:r>
    </w:p>
    <w:p w14:paraId="226D5CE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主要包括：事故概述、事故原因、事故调查、事故责任追究、事故教训总结、预防措施建议等内容。</w:t>
      </w:r>
    </w:p>
    <w:p w14:paraId="1804366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5.1.14 危险化学品企业近期典型事故案例分析。</w:t>
      </w:r>
    </w:p>
    <w:p w14:paraId="7E70037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5.1.15 安全操作技能和管理能力</w:t>
      </w:r>
    </w:p>
    <w:p w14:paraId="69B864B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5.1.15.1 自救、互救与创伤急救（含自救器操作）。</w:t>
      </w:r>
    </w:p>
    <w:p w14:paraId="1D714C3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5.1.15.2 班组生产安全事故隐患排查及处理。</w:t>
      </w:r>
    </w:p>
    <w:p w14:paraId="718E361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5.1.15.3 班组安全管理能力。</w:t>
      </w:r>
    </w:p>
    <w:p w14:paraId="75F793E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5.2 再培训内容及要求</w:t>
      </w:r>
    </w:p>
    <w:p w14:paraId="324A4501">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5.2.1 再培训内容</w:t>
      </w:r>
    </w:p>
    <w:p w14:paraId="62FE4E2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5.2.1.1 党中央、国务院关于安全生产的新决策部署。</w:t>
      </w:r>
    </w:p>
    <w:p w14:paraId="0D9BB1B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5.2.1.2 陕西省委、省政府关于安全生产的新部署要求。</w:t>
      </w:r>
    </w:p>
    <w:p w14:paraId="797781F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5.2.1.3 有关安全生产工作的新要求。</w:t>
      </w:r>
    </w:p>
    <w:p w14:paraId="7AEC1BF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5.2.1.4 有关本行业的新工艺、新技术、新材料、新设备的安全技术。</w:t>
      </w:r>
    </w:p>
    <w:p w14:paraId="35B7168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5.2.1.5 有关安全生产管理技术经验交流、参观学习和典型事故案例分析。</w:t>
      </w:r>
    </w:p>
    <w:p w14:paraId="6BE9136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5.2.1.6 先进的安全生产管理经验。</w:t>
      </w:r>
    </w:p>
    <w:p w14:paraId="5BA6DAE4">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5.2.2 再培训要求</w:t>
      </w:r>
    </w:p>
    <w:p w14:paraId="5508D95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对已取得安全生产培训合格证的班组长，在证书有效期内，每年再培训完毕都应进行考核，考核合格者将考核结果记录在安全生产培训合格证书上，考核不合格者，允许补考一次，补考仍不合格者，应重新培训考核。</w:t>
      </w:r>
    </w:p>
    <w:p w14:paraId="1A9AD55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在本生产经营单位内调整工作岗位或离岗一年以上重新上岗时，应当重新接受班组长的安全培训。</w:t>
      </w:r>
    </w:p>
    <w:p w14:paraId="24802D1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生产经营单位采用新工艺、新技术、新材料或者使用新设备时，应当对有关从业人员重新进行有针对性的安全培训。</w:t>
      </w:r>
    </w:p>
    <w:p w14:paraId="0061820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5.3 培训学时安排</w:t>
      </w:r>
    </w:p>
    <w:p w14:paraId="0CA8A3A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5.3.1 初训时间应不少于72学时（脱产培训）。</w:t>
      </w:r>
    </w:p>
    <w:p w14:paraId="193222F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5.3.2 再培训时间应不少于24学时（脱产培训）。</w:t>
      </w:r>
    </w:p>
    <w:p w14:paraId="68B5DD9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黑体" w:hAnsi="黑体" w:eastAsia="黑体" w:cs="黑体"/>
          <w:snapToGrid w:val="0"/>
          <w:color w:val="000000"/>
          <w:spacing w:val="0"/>
          <w:kern w:val="0"/>
          <w:position w:val="0"/>
          <w:sz w:val="32"/>
          <w:szCs w:val="32"/>
          <w:lang w:eastAsia="en-US"/>
        </w:rPr>
      </w:pPr>
      <w:bookmarkStart w:id="13" w:name="_Toc25895"/>
      <w:r>
        <w:rPr>
          <w:rFonts w:hint="eastAsia" w:ascii="黑体" w:hAnsi="黑体" w:eastAsia="黑体" w:cs="黑体"/>
          <w:snapToGrid w:val="0"/>
          <w:color w:val="000000"/>
          <w:spacing w:val="0"/>
          <w:kern w:val="0"/>
          <w:position w:val="0"/>
          <w:sz w:val="32"/>
          <w:szCs w:val="32"/>
          <w:lang w:val="en-US" w:eastAsia="zh-CN"/>
        </w:rPr>
        <w:t>6</w:t>
      </w:r>
      <w:r>
        <w:rPr>
          <w:rFonts w:hint="eastAsia" w:ascii="黑体" w:hAnsi="黑体" w:eastAsia="黑体" w:cs="黑体"/>
          <w:snapToGrid w:val="0"/>
          <w:color w:val="000000"/>
          <w:spacing w:val="0"/>
          <w:kern w:val="0"/>
          <w:position w:val="0"/>
          <w:sz w:val="32"/>
          <w:szCs w:val="32"/>
          <w:lang w:eastAsia="en-US"/>
        </w:rPr>
        <w:t>考核标准</w:t>
      </w:r>
      <w:bookmarkEnd w:id="13"/>
    </w:p>
    <w:p w14:paraId="7A9D1AB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6.1 考核方式</w:t>
      </w:r>
    </w:p>
    <w:p w14:paraId="3193ADF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考试内容应符合本大纲培训内容规定的范围，安全生产知识理论考试采取计算机随机抽取考试题目（或笔试）的方式。</w:t>
      </w:r>
    </w:p>
    <w:p w14:paraId="3836C31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6.2 考核时间和内容比重</w:t>
      </w:r>
    </w:p>
    <w:p w14:paraId="5075B1B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安全生产知识理论考试应当使用专门考试题库，时间一般为90分钟，试题分为判断题、单项选择题和多项选择题，内容分为了解、熟悉和掌握3个层次，比重分别为10%、20%和70%。</w:t>
      </w:r>
    </w:p>
    <w:p w14:paraId="5D9BC65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6.3 合格标准</w:t>
      </w:r>
    </w:p>
    <w:p w14:paraId="05D5476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安全生产知识理论考试满分为100分，成绩80分及以上为合格。考试不合格的，允许补考1次。经补考仍不合格的，重新参加相应的安全培训。安全生产知识理论考试合格的，为本次培训考核通过。</w:t>
      </w:r>
    </w:p>
    <w:p w14:paraId="4C2F818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6.4 初训考核要点</w:t>
      </w:r>
    </w:p>
    <w:p w14:paraId="345A2707">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6.4.1 危险化学品企业从业人员安全素质基本要求</w:t>
      </w:r>
    </w:p>
    <w:p w14:paraId="5F3D380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6.4.1.1 掌握习近平总书记关于安全生产的重要论述和指示批示精神</w:t>
      </w:r>
    </w:p>
    <w:p w14:paraId="1DE0B33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6.4.1.2 了解国家安全生产方针与危险化学品企业相关法律法规</w:t>
      </w:r>
    </w:p>
    <w:p w14:paraId="48B720CF">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6.4.2 危险化学品企业安全生产概况</w:t>
      </w:r>
    </w:p>
    <w:p w14:paraId="1E90074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6.4.2.1 了解危险化学品行业安全生产形势以及安全生产的特点</w:t>
      </w:r>
    </w:p>
    <w:p w14:paraId="60F13CA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6.4.2.2 了解国内外有关危险化学品安全生产情况</w:t>
      </w:r>
    </w:p>
    <w:p w14:paraId="1ED7E53E">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6.4.3 危险化学品企业从业人员安全生产的安全生产责任、权利与义务</w:t>
      </w:r>
    </w:p>
    <w:p w14:paraId="70DCC6A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6.4.3.1 熟悉危险化学品企业从业人员安全生产的责任</w:t>
      </w:r>
    </w:p>
    <w:p w14:paraId="20B195D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6.4.3.2 熟悉危险化学品企业从业人员安全生产的权利和义务</w:t>
      </w:r>
    </w:p>
    <w:p w14:paraId="75E69E78">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6.4.4 危险化学品企业班组安全生产建设</w:t>
      </w:r>
    </w:p>
    <w:p w14:paraId="180557F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6.4.4.1 了解班组安全生产管理基本知识</w:t>
      </w:r>
    </w:p>
    <w:p w14:paraId="7F3163C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6.4.4.2 熟悉新班组建设与班组长现场管理能力提升</w:t>
      </w:r>
    </w:p>
    <w:p w14:paraId="1368E69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6.4.4.3 熟悉危险化学品企业“三违”现象及其危害</w:t>
      </w:r>
    </w:p>
    <w:p w14:paraId="18B0937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6.4.4.4 了解企业安全文化建设</w:t>
      </w:r>
    </w:p>
    <w:p w14:paraId="2FBF43DF">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6.4.5 企业安全生产相关管理制度</w:t>
      </w:r>
    </w:p>
    <w:p w14:paraId="3C1DAE7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6.4.5.1 熟悉劳动纪律及职业道德</w:t>
      </w:r>
    </w:p>
    <w:p w14:paraId="5708DEA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6.4.5.2 熟悉企业安全生产相关管理制度</w:t>
      </w:r>
    </w:p>
    <w:p w14:paraId="3138289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6.4.5.3 掌握班组长岗位责任制</w:t>
      </w:r>
    </w:p>
    <w:p w14:paraId="5D363C7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6.4.5.4 掌握班组长岗位安全红线</w:t>
      </w:r>
    </w:p>
    <w:p w14:paraId="1C9AE275">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6.4.6 企业主要灾害事故防治与应急避险</w:t>
      </w:r>
    </w:p>
    <w:p w14:paraId="48BC0C1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6.4.6.1 掌握火灾预防与应急处理。</w:t>
      </w:r>
    </w:p>
    <w:p w14:paraId="5A39242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6.4.6.2 了解水灾事故防治与应急避险。</w:t>
      </w:r>
    </w:p>
    <w:p w14:paraId="1936430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6.4.6.3 熟悉爆炸事故防治与应急避险。</w:t>
      </w:r>
    </w:p>
    <w:p w14:paraId="546D4F1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6.4.6.4 了解地质灾害事故防治与应急避险。</w:t>
      </w:r>
    </w:p>
    <w:p w14:paraId="7179DC1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6.4.6.5 熟悉有毒有害气体泄漏事故防治与应急避险。</w:t>
      </w:r>
    </w:p>
    <w:p w14:paraId="1049F7B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6.4.6.6 掌握环境污染事故防治与应急避险。</w:t>
      </w:r>
    </w:p>
    <w:p w14:paraId="4B18970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6.4.6.7 熟悉静电事故防治与应急避险。</w:t>
      </w:r>
    </w:p>
    <w:p w14:paraId="5BA9D46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6.4.6.8 熟悉压力容器与工业管道安全事故防治与应急避险。</w:t>
      </w:r>
    </w:p>
    <w:p w14:paraId="78F6BEE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6.4.6.9 熟悉运输安全与储存安全事故防治与应急避险。</w:t>
      </w:r>
    </w:p>
    <w:p w14:paraId="4635FA0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6.4.6.10 了解其他灾害事故防治与应急避险。</w:t>
      </w:r>
    </w:p>
    <w:p w14:paraId="76813D9C">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6.4.7 危险化学品企业职业危害及职业病防治</w:t>
      </w:r>
    </w:p>
    <w:p w14:paraId="542F266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6.4.7.1 了解职业病危害因素来源及危险化学品企业职业病类型。</w:t>
      </w:r>
    </w:p>
    <w:p w14:paraId="6764493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6.4.7.2 了解劳动防护用品配备基本要求。</w:t>
      </w:r>
    </w:p>
    <w:p w14:paraId="32CB18E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6.4.7.3 熟悉劳动过程中职业病防护与管理基本要求。</w:t>
      </w:r>
    </w:p>
    <w:p w14:paraId="10F65B6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6.4.7.4 了解职业病诊断与职业病病人保障基本要求。</w:t>
      </w:r>
    </w:p>
    <w:p w14:paraId="420A6AE4">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6.4.8 危险化学品企业生产安全事故初始应急处置与应急救援</w:t>
      </w:r>
    </w:p>
    <w:p w14:paraId="7363350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6.4.8.1 掌握事故初始应急处置方法。</w:t>
      </w:r>
    </w:p>
    <w:p w14:paraId="4612712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6.4.8.2 掌握兼职救护队员应急救援有关知识。</w:t>
      </w:r>
    </w:p>
    <w:p w14:paraId="53B07E4F">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6.4.9 安全生产技术基本知识</w:t>
      </w:r>
    </w:p>
    <w:p w14:paraId="5BB833F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6.4.9.1 了解危险化学品基础知识。</w:t>
      </w:r>
    </w:p>
    <w:p w14:paraId="62C2F15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6.4.9.2 了解危险化学品安全生产概述。</w:t>
      </w:r>
    </w:p>
    <w:p w14:paraId="3EA9EFA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6.4.9.3 了解危险化学品安全生产技术。</w:t>
      </w:r>
    </w:p>
    <w:p w14:paraId="6E9C3A9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6.4.9.4 了解危险化学品企业安全生产发展形势与任务。</w:t>
      </w:r>
    </w:p>
    <w:p w14:paraId="75461A2A">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6.4.10 危险化学品企业班组长专业技术基本知识</w:t>
      </w:r>
    </w:p>
    <w:p w14:paraId="381B0DA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6.4.10.1 了解班组安全生产现场管理的基本要求。</w:t>
      </w:r>
    </w:p>
    <w:p w14:paraId="7B144A9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6.4.10.2 熟悉危险化学品企业相关生产设备的型号、功能及使用条件。</w:t>
      </w:r>
    </w:p>
    <w:p w14:paraId="128873C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6.4.10.3 熟悉危险化学品相关生产设备的安全保护（装置）。</w:t>
      </w:r>
    </w:p>
    <w:p w14:paraId="5DF74DB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6.4.10.4 熟悉危险化学品企业安全生产标准化相关要求。</w:t>
      </w:r>
    </w:p>
    <w:p w14:paraId="06D62E52">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6.4.11 危险化学品企业岗位风险预控与隐患排查基本知识</w:t>
      </w:r>
    </w:p>
    <w:p w14:paraId="70296B9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6.4.11.1 了解企业安全风险及预控基本知识。</w:t>
      </w:r>
    </w:p>
    <w:p w14:paraId="6C6FEDC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6.4.11.2 掌握班组相关岗位风险及预控方法。</w:t>
      </w:r>
    </w:p>
    <w:p w14:paraId="4FBED1F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6.4.11.3 了解企业隐患排查与治理基本知识。</w:t>
      </w:r>
    </w:p>
    <w:p w14:paraId="7931718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6.4.11.4 掌握班组相关隐患排查与治理方法。</w:t>
      </w:r>
    </w:p>
    <w:p w14:paraId="6DBC506E">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6.4.12 危险化学品相关规程、措施、有关规定及落实</w:t>
      </w:r>
    </w:p>
    <w:p w14:paraId="5334242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6.4.12.1 熟悉危险化学品企业安全规程、操作规程、作业规程有关规定。</w:t>
      </w:r>
    </w:p>
    <w:p w14:paraId="714756E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6.4.12.2 熟悉危险化学品规程、安全施工（技术）措施现场落实的有关要求。</w:t>
      </w:r>
    </w:p>
    <w:p w14:paraId="5C6016B0">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6.4.13 危险化学品企业生产安全事故及事故案例分析</w:t>
      </w:r>
    </w:p>
    <w:p w14:paraId="79A80E3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6.4.13.1 生产安全事故的报告和处理</w:t>
      </w:r>
    </w:p>
    <w:p w14:paraId="60B8704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——了解生产安全事故的分类。</w:t>
      </w:r>
    </w:p>
    <w:p w14:paraId="092E686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——熟悉生产安全事故的特征。</w:t>
      </w:r>
    </w:p>
    <w:p w14:paraId="72667E4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——掌握生产安全事故的报告。</w:t>
      </w:r>
    </w:p>
    <w:p w14:paraId="7DC8324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——了解生产安全事故的处理。</w:t>
      </w:r>
    </w:p>
    <w:p w14:paraId="1C9673E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6.4.13.2 了解危险化学品企业生产安全事故案例分析。</w:t>
      </w:r>
    </w:p>
    <w:p w14:paraId="5C6447BF">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6.4.14 了解危险化学品企业近期典型事故案例分析。</w:t>
      </w:r>
    </w:p>
    <w:p w14:paraId="7825BC34">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6.4.15 安全操作技能和管理能力</w:t>
      </w:r>
    </w:p>
    <w:p w14:paraId="64D6BAE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6.4.15.1 掌握自救、互救与创伤急救（含自救器操作）。</w:t>
      </w:r>
    </w:p>
    <w:p w14:paraId="21E1209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6.4.15.2 掌握班组生产安全事故隐患排查及处理。</w:t>
      </w:r>
    </w:p>
    <w:p w14:paraId="3E4C338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6.4.15.3 掌握班组安全管理能力。</w:t>
      </w:r>
    </w:p>
    <w:p w14:paraId="5031DF3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6.5 再培训内容与考核要求</w:t>
      </w:r>
    </w:p>
    <w:p w14:paraId="67A853C6">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6.5.1 再培训考核要求</w:t>
      </w:r>
    </w:p>
    <w:p w14:paraId="713D75F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对已取得安全生产培训合格证的班组长，在证书有效期内，每年再培训完毕都应进行考核，考核合格者将考核结果记录在安全生产培训合格证书上。考核不合格者，允许补考一次，补考仍不合格者，应重新培训考核。</w:t>
      </w:r>
    </w:p>
    <w:p w14:paraId="4FBBF7E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班组长在本生产经营单位内调整工作岗位或离岗一年以上重新上岗时，应当重新接受安全培训。</w:t>
      </w:r>
    </w:p>
    <w:p w14:paraId="31E0068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生产经营单位采用新工艺、新技术、新材料或者使用新设备时，应当对有关从业人员重新进行有针对性的安全培训。</w:t>
      </w:r>
    </w:p>
    <w:p w14:paraId="7A171314">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6.5.2 再培训考核要点主要包括：</w:t>
      </w:r>
    </w:p>
    <w:p w14:paraId="4571157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6.5.2.1 熟悉党中央、国务院关于安全生产的新决策部署。</w:t>
      </w:r>
    </w:p>
    <w:p w14:paraId="6EAE1FF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6.5.2.2 熟悉陕西省委、省政府关于安全生产的新部署要求。</w:t>
      </w:r>
    </w:p>
    <w:p w14:paraId="38AC160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6.5.2.3 熟悉有关安全生产方面的新的法律法规、标准、规程和规范。</w:t>
      </w:r>
    </w:p>
    <w:p w14:paraId="44B447C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 xml:space="preserve">6.5.2.4 掌握有关本行业的新工艺、新技术、新材料、新设备及其安全技术要求。 </w:t>
      </w:r>
    </w:p>
    <w:p w14:paraId="56D88F9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 xml:space="preserve">6.5.2.5 了解本行业安全生产管理先进经验。 </w:t>
      </w:r>
    </w:p>
    <w:p w14:paraId="2135AA7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6.5.2.6 熟悉本行业各类典型事故发生的原因，避免同类事故发生的对策和防范措施。</w:t>
      </w:r>
    </w:p>
    <w:p w14:paraId="495FBA1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 xml:space="preserve">6.5.2.7 了解其他应当考核的内容。  </w:t>
      </w:r>
    </w:p>
    <w:p w14:paraId="16BCF0F9">
      <w:pPr>
        <w:outlineLvl w:val="0"/>
        <w:rPr>
          <w:rFonts w:hint="eastAsia" w:ascii="微软雅黑" w:hAnsi="微软雅黑" w:eastAsia="微软雅黑" w:cs="微软雅黑"/>
          <w:bCs/>
          <w:sz w:val="26"/>
          <w:szCs w:val="26"/>
        </w:rPr>
      </w:pPr>
      <w:bookmarkStart w:id="14" w:name="_Toc4966"/>
    </w:p>
    <w:p w14:paraId="3D298347">
      <w:pPr>
        <w:outlineLvl w:val="0"/>
        <w:rPr>
          <w:rFonts w:hint="eastAsia" w:ascii="微软雅黑" w:hAnsi="微软雅黑" w:eastAsia="微软雅黑" w:cs="微软雅黑"/>
          <w:bCs/>
          <w:sz w:val="26"/>
          <w:szCs w:val="26"/>
        </w:rPr>
      </w:pPr>
    </w:p>
    <w:p w14:paraId="6CA8CA80">
      <w:pPr>
        <w:outlineLvl w:val="0"/>
        <w:rPr>
          <w:rFonts w:hint="eastAsia" w:ascii="微软雅黑" w:hAnsi="微软雅黑" w:eastAsia="微软雅黑" w:cs="微软雅黑"/>
          <w:bCs/>
          <w:sz w:val="26"/>
          <w:szCs w:val="26"/>
        </w:rPr>
      </w:pPr>
    </w:p>
    <w:p w14:paraId="352D170F">
      <w:pPr>
        <w:outlineLvl w:val="0"/>
        <w:rPr>
          <w:rFonts w:hint="eastAsia" w:ascii="微软雅黑" w:hAnsi="微软雅黑" w:eastAsia="微软雅黑" w:cs="微软雅黑"/>
          <w:bCs/>
          <w:sz w:val="26"/>
          <w:szCs w:val="26"/>
        </w:rPr>
      </w:pPr>
    </w:p>
    <w:p w14:paraId="0283F87D">
      <w:pPr>
        <w:outlineLvl w:val="0"/>
        <w:rPr>
          <w:rFonts w:hint="eastAsia" w:ascii="微软雅黑" w:hAnsi="微软雅黑" w:eastAsia="微软雅黑" w:cs="微软雅黑"/>
          <w:bCs/>
          <w:sz w:val="26"/>
          <w:szCs w:val="26"/>
        </w:rPr>
      </w:pPr>
    </w:p>
    <w:p w14:paraId="20C7F43E">
      <w:pPr>
        <w:outlineLvl w:val="0"/>
        <w:rPr>
          <w:rFonts w:hint="eastAsia" w:ascii="微软雅黑" w:hAnsi="微软雅黑" w:eastAsia="微软雅黑" w:cs="微软雅黑"/>
          <w:bCs/>
          <w:sz w:val="26"/>
          <w:szCs w:val="26"/>
        </w:rPr>
      </w:pPr>
    </w:p>
    <w:p w14:paraId="7EF62AA4">
      <w:pPr>
        <w:outlineLvl w:val="0"/>
        <w:rPr>
          <w:rFonts w:hint="eastAsia" w:ascii="微软雅黑" w:hAnsi="微软雅黑" w:eastAsia="微软雅黑" w:cs="微软雅黑"/>
          <w:bCs/>
          <w:sz w:val="26"/>
          <w:szCs w:val="26"/>
        </w:rPr>
      </w:pPr>
    </w:p>
    <w:p w14:paraId="538EF777">
      <w:pPr>
        <w:outlineLvl w:val="0"/>
        <w:rPr>
          <w:rFonts w:hint="eastAsia" w:ascii="微软雅黑" w:hAnsi="微软雅黑" w:eastAsia="微软雅黑" w:cs="微软雅黑"/>
          <w:bCs/>
          <w:sz w:val="26"/>
          <w:szCs w:val="26"/>
        </w:rPr>
      </w:pPr>
    </w:p>
    <w:p w14:paraId="518368F1">
      <w:pPr>
        <w:outlineLvl w:val="0"/>
        <w:rPr>
          <w:rFonts w:hint="eastAsia" w:ascii="微软雅黑" w:hAnsi="微软雅黑" w:eastAsia="微软雅黑" w:cs="微软雅黑"/>
          <w:bCs/>
          <w:sz w:val="26"/>
          <w:szCs w:val="26"/>
        </w:rPr>
      </w:pPr>
    </w:p>
    <w:p w14:paraId="6D3E7EF1">
      <w:pPr>
        <w:outlineLvl w:val="0"/>
        <w:rPr>
          <w:rFonts w:hint="eastAsia" w:ascii="微软雅黑" w:hAnsi="微软雅黑" w:eastAsia="微软雅黑" w:cs="微软雅黑"/>
          <w:bCs/>
          <w:sz w:val="26"/>
          <w:szCs w:val="26"/>
        </w:rPr>
      </w:pPr>
    </w:p>
    <w:p w14:paraId="76255229">
      <w:pPr>
        <w:outlineLvl w:val="0"/>
        <w:rPr>
          <w:rFonts w:hint="eastAsia" w:ascii="微软雅黑" w:hAnsi="微软雅黑" w:eastAsia="微软雅黑" w:cs="微软雅黑"/>
          <w:bCs/>
          <w:sz w:val="26"/>
          <w:szCs w:val="26"/>
        </w:rPr>
      </w:pPr>
    </w:p>
    <w:p w14:paraId="06D035A1">
      <w:pPr>
        <w:outlineLvl w:val="0"/>
        <w:rPr>
          <w:rFonts w:hint="eastAsia" w:ascii="微软雅黑" w:hAnsi="微软雅黑" w:eastAsia="微软雅黑" w:cs="微软雅黑"/>
          <w:bCs/>
          <w:sz w:val="26"/>
          <w:szCs w:val="26"/>
        </w:rPr>
      </w:pPr>
    </w:p>
    <w:p w14:paraId="66F4A589">
      <w:pPr>
        <w:outlineLvl w:val="0"/>
        <w:rPr>
          <w:rFonts w:hint="eastAsia" w:ascii="微软雅黑" w:hAnsi="微软雅黑" w:eastAsia="微软雅黑" w:cs="微软雅黑"/>
          <w:bCs/>
          <w:sz w:val="26"/>
          <w:szCs w:val="26"/>
        </w:rPr>
      </w:pPr>
    </w:p>
    <w:p w14:paraId="516990D5">
      <w:pPr>
        <w:outlineLvl w:val="0"/>
        <w:rPr>
          <w:rFonts w:hint="eastAsia" w:ascii="微软雅黑" w:hAnsi="微软雅黑" w:eastAsia="微软雅黑" w:cs="微软雅黑"/>
          <w:bCs/>
          <w:sz w:val="26"/>
          <w:szCs w:val="26"/>
        </w:rPr>
      </w:pPr>
    </w:p>
    <w:p w14:paraId="4145BB3F">
      <w:pPr>
        <w:outlineLvl w:val="0"/>
        <w:rPr>
          <w:rFonts w:hint="eastAsia" w:ascii="微软雅黑" w:hAnsi="微软雅黑" w:eastAsia="微软雅黑" w:cs="微软雅黑"/>
          <w:bCs/>
          <w:sz w:val="26"/>
          <w:szCs w:val="26"/>
        </w:rPr>
      </w:pPr>
    </w:p>
    <w:p w14:paraId="72A7DD60">
      <w:pPr>
        <w:outlineLvl w:val="0"/>
        <w:rPr>
          <w:rFonts w:hint="eastAsia" w:ascii="微软雅黑" w:hAnsi="微软雅黑" w:eastAsia="微软雅黑" w:cs="微软雅黑"/>
          <w:bCs/>
          <w:sz w:val="26"/>
          <w:szCs w:val="26"/>
        </w:rPr>
      </w:pPr>
    </w:p>
    <w:p w14:paraId="376F4806">
      <w:pPr>
        <w:outlineLvl w:val="0"/>
        <w:rPr>
          <w:rFonts w:hint="eastAsia" w:ascii="微软雅黑" w:hAnsi="微软雅黑" w:eastAsia="微软雅黑" w:cs="微软雅黑"/>
          <w:bCs/>
          <w:sz w:val="26"/>
          <w:szCs w:val="26"/>
        </w:rPr>
      </w:pPr>
    </w:p>
    <w:p w14:paraId="254D2C30">
      <w:pPr>
        <w:outlineLvl w:val="0"/>
        <w:rPr>
          <w:rFonts w:hint="eastAsia" w:ascii="微软雅黑" w:hAnsi="微软雅黑" w:eastAsia="微软雅黑" w:cs="微软雅黑"/>
          <w:bCs/>
          <w:sz w:val="26"/>
          <w:szCs w:val="26"/>
        </w:rPr>
      </w:pPr>
    </w:p>
    <w:p w14:paraId="1B804643">
      <w:pPr>
        <w:outlineLvl w:val="0"/>
        <w:rPr>
          <w:rFonts w:hint="eastAsia" w:ascii="微软雅黑" w:hAnsi="微软雅黑" w:eastAsia="微软雅黑" w:cs="微软雅黑"/>
          <w:bCs/>
          <w:sz w:val="26"/>
          <w:szCs w:val="26"/>
        </w:rPr>
      </w:pPr>
    </w:p>
    <w:p w14:paraId="710A7B69">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黑体" w:hAnsi="黑体" w:eastAsia="黑体" w:cs="黑体"/>
          <w:bCs/>
          <w:sz w:val="32"/>
          <w:szCs w:val="32"/>
        </w:rPr>
      </w:pPr>
      <w:r>
        <w:rPr>
          <w:rFonts w:hint="eastAsia" w:ascii="黑体" w:hAnsi="黑体" w:eastAsia="黑体" w:cs="黑体"/>
          <w:bCs/>
          <w:sz w:val="32"/>
          <w:szCs w:val="32"/>
        </w:rPr>
        <w:t>附表</w:t>
      </w:r>
      <w:bookmarkEnd w:id="14"/>
    </w:p>
    <w:p w14:paraId="76E57D4E">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黑体" w:hAnsi="黑体" w:eastAsia="黑体" w:cs="黑体"/>
          <w:bCs/>
          <w:sz w:val="32"/>
          <w:szCs w:val="32"/>
        </w:rPr>
      </w:pPr>
    </w:p>
    <w:p w14:paraId="5FE3BD4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危险化学品企业班组长安全</w:t>
      </w:r>
      <w:r>
        <w:rPr>
          <w:rFonts w:hint="eastAsia" w:ascii="方正小标宋简体" w:hAnsi="方正小标宋简体" w:eastAsia="方正小标宋简体" w:cs="方正小标宋简体"/>
          <w:bCs/>
          <w:sz w:val="44"/>
          <w:szCs w:val="44"/>
        </w:rPr>
        <w:t>培训</w:t>
      </w:r>
    </w:p>
    <w:p w14:paraId="68EF0D1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课程学时安排一览表</w:t>
      </w:r>
    </w:p>
    <w:p w14:paraId="27A1A8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Cs/>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484"/>
        <w:gridCol w:w="4416"/>
        <w:gridCol w:w="1140"/>
        <w:gridCol w:w="1067"/>
      </w:tblGrid>
      <w:tr w14:paraId="599E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jc w:val="center"/>
        </w:trPr>
        <w:tc>
          <w:tcPr>
            <w:tcW w:w="846" w:type="dxa"/>
            <w:noWrap w:val="0"/>
            <w:vAlign w:val="center"/>
          </w:tcPr>
          <w:p w14:paraId="3AF4E3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序号</w:t>
            </w:r>
          </w:p>
        </w:tc>
        <w:tc>
          <w:tcPr>
            <w:tcW w:w="2484" w:type="dxa"/>
            <w:noWrap w:val="0"/>
            <w:vAlign w:val="center"/>
          </w:tcPr>
          <w:p w14:paraId="0FEBD6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培训课程类别</w:t>
            </w:r>
          </w:p>
        </w:tc>
        <w:tc>
          <w:tcPr>
            <w:tcW w:w="4416" w:type="dxa"/>
            <w:noWrap w:val="0"/>
            <w:vAlign w:val="center"/>
          </w:tcPr>
          <w:p w14:paraId="00D170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培训内容</w:t>
            </w:r>
          </w:p>
        </w:tc>
        <w:tc>
          <w:tcPr>
            <w:tcW w:w="1140" w:type="dxa"/>
            <w:noWrap w:val="0"/>
            <w:vAlign w:val="center"/>
          </w:tcPr>
          <w:p w14:paraId="6B12D3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培训学时</w:t>
            </w:r>
          </w:p>
        </w:tc>
        <w:tc>
          <w:tcPr>
            <w:tcW w:w="1067" w:type="dxa"/>
            <w:noWrap w:val="0"/>
            <w:vAlign w:val="center"/>
          </w:tcPr>
          <w:p w14:paraId="08BCAB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14:paraId="6E96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46" w:type="dxa"/>
            <w:noWrap w:val="0"/>
            <w:vAlign w:val="center"/>
          </w:tcPr>
          <w:p w14:paraId="295635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w:t>
            </w:r>
          </w:p>
        </w:tc>
        <w:tc>
          <w:tcPr>
            <w:tcW w:w="2484" w:type="dxa"/>
            <w:noWrap w:val="0"/>
            <w:vAlign w:val="center"/>
          </w:tcPr>
          <w:p w14:paraId="407D12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危险化学品</w:t>
            </w:r>
            <w:r>
              <w:rPr>
                <w:rFonts w:hint="eastAsia" w:ascii="仿宋" w:hAnsi="仿宋" w:eastAsia="仿宋" w:cs="仿宋"/>
                <w:bCs/>
                <w:sz w:val="21"/>
                <w:szCs w:val="21"/>
                <w:lang w:eastAsia="zh-CN"/>
              </w:rPr>
              <w:t>企业</w:t>
            </w:r>
            <w:r>
              <w:rPr>
                <w:rFonts w:hint="eastAsia" w:ascii="仿宋" w:hAnsi="仿宋" w:eastAsia="仿宋" w:cs="仿宋"/>
                <w:bCs/>
                <w:sz w:val="21"/>
                <w:szCs w:val="21"/>
              </w:rPr>
              <w:t>从业人员安全素质基本要求</w:t>
            </w:r>
          </w:p>
        </w:tc>
        <w:tc>
          <w:tcPr>
            <w:tcW w:w="4416" w:type="dxa"/>
            <w:noWrap w:val="0"/>
            <w:vAlign w:val="center"/>
          </w:tcPr>
          <w:p w14:paraId="22DC34D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习近平总书记关于安全生产的重要论述和指示批示精神</w:t>
            </w:r>
            <w:r>
              <w:rPr>
                <w:rFonts w:hint="eastAsia" w:ascii="仿宋" w:hAnsi="仿宋" w:eastAsia="仿宋" w:cs="仿宋"/>
                <w:bCs/>
                <w:sz w:val="21"/>
                <w:szCs w:val="21"/>
                <w:lang w:eastAsia="zh-CN"/>
              </w:rPr>
              <w:t>。</w:t>
            </w:r>
          </w:p>
          <w:p w14:paraId="76BF0A8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国家安全生产方针与</w:t>
            </w:r>
            <w:r>
              <w:rPr>
                <w:rFonts w:hint="eastAsia" w:ascii="仿宋" w:hAnsi="仿宋" w:eastAsia="仿宋" w:cs="仿宋"/>
                <w:bCs/>
                <w:sz w:val="21"/>
                <w:szCs w:val="21"/>
                <w:lang w:val="en-US" w:eastAsia="zh-CN"/>
              </w:rPr>
              <w:t>危险化学品企业</w:t>
            </w:r>
            <w:r>
              <w:rPr>
                <w:rFonts w:hint="eastAsia" w:ascii="仿宋" w:hAnsi="仿宋" w:eastAsia="仿宋" w:cs="仿宋"/>
                <w:bCs/>
                <w:sz w:val="21"/>
                <w:szCs w:val="21"/>
              </w:rPr>
              <w:t>相关法律法规</w:t>
            </w:r>
            <w:r>
              <w:rPr>
                <w:rFonts w:hint="eastAsia" w:ascii="仿宋" w:hAnsi="仿宋" w:cs="仿宋"/>
                <w:bCs/>
                <w:sz w:val="21"/>
                <w:szCs w:val="21"/>
                <w:lang w:eastAsia="zh-CN"/>
              </w:rPr>
              <w:t>。</w:t>
            </w:r>
          </w:p>
        </w:tc>
        <w:tc>
          <w:tcPr>
            <w:tcW w:w="1140" w:type="dxa"/>
            <w:noWrap w:val="0"/>
            <w:vAlign w:val="center"/>
          </w:tcPr>
          <w:p w14:paraId="1A8CC118">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4</w:t>
            </w:r>
          </w:p>
        </w:tc>
        <w:tc>
          <w:tcPr>
            <w:tcW w:w="1067" w:type="dxa"/>
            <w:noWrap w:val="0"/>
            <w:vAlign w:val="center"/>
          </w:tcPr>
          <w:p w14:paraId="1182C4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初训</w:t>
            </w:r>
          </w:p>
        </w:tc>
      </w:tr>
      <w:tr w14:paraId="0CFE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46" w:type="dxa"/>
            <w:noWrap w:val="0"/>
            <w:vAlign w:val="center"/>
          </w:tcPr>
          <w:p w14:paraId="6033F2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w:t>
            </w:r>
          </w:p>
        </w:tc>
        <w:tc>
          <w:tcPr>
            <w:tcW w:w="2484" w:type="dxa"/>
            <w:noWrap w:val="0"/>
            <w:vAlign w:val="center"/>
          </w:tcPr>
          <w:p w14:paraId="79EDD4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危险化学品</w:t>
            </w:r>
            <w:r>
              <w:rPr>
                <w:rFonts w:hint="eastAsia" w:ascii="仿宋" w:hAnsi="仿宋" w:eastAsia="仿宋" w:cs="仿宋"/>
                <w:bCs/>
                <w:sz w:val="21"/>
                <w:szCs w:val="21"/>
                <w:lang w:eastAsia="zh-CN"/>
              </w:rPr>
              <w:t>企业</w:t>
            </w:r>
            <w:r>
              <w:rPr>
                <w:rFonts w:hint="eastAsia" w:ascii="仿宋" w:hAnsi="仿宋" w:eastAsia="仿宋" w:cs="仿宋"/>
                <w:bCs/>
                <w:sz w:val="21"/>
                <w:szCs w:val="21"/>
                <w:lang w:val="en-US" w:eastAsia="zh-CN"/>
              </w:rPr>
              <w:t>安全生产概况</w:t>
            </w:r>
          </w:p>
        </w:tc>
        <w:tc>
          <w:tcPr>
            <w:tcW w:w="4416" w:type="dxa"/>
            <w:noWrap w:val="0"/>
            <w:vAlign w:val="center"/>
          </w:tcPr>
          <w:p w14:paraId="3A12C91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危险化学品安全生产形势以及安全生产的特点。</w:t>
            </w:r>
          </w:p>
          <w:p w14:paraId="37D4D07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国内外有关危险化学品安全生产情况</w:t>
            </w:r>
            <w:r>
              <w:rPr>
                <w:rFonts w:hint="eastAsia" w:ascii="仿宋" w:hAnsi="仿宋" w:cs="仿宋"/>
                <w:bCs/>
                <w:sz w:val="21"/>
                <w:szCs w:val="21"/>
                <w:lang w:val="en-US" w:eastAsia="zh-CN"/>
              </w:rPr>
              <w:t>。</w:t>
            </w:r>
          </w:p>
        </w:tc>
        <w:tc>
          <w:tcPr>
            <w:tcW w:w="1140" w:type="dxa"/>
            <w:noWrap w:val="0"/>
            <w:vAlign w:val="center"/>
          </w:tcPr>
          <w:p w14:paraId="739DA2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2</w:t>
            </w:r>
          </w:p>
        </w:tc>
        <w:tc>
          <w:tcPr>
            <w:tcW w:w="1067" w:type="dxa"/>
            <w:noWrap w:val="0"/>
            <w:vAlign w:val="center"/>
          </w:tcPr>
          <w:p w14:paraId="62B4F3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0D0F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46" w:type="dxa"/>
            <w:noWrap w:val="0"/>
            <w:vAlign w:val="center"/>
          </w:tcPr>
          <w:p w14:paraId="2266F1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3</w:t>
            </w:r>
          </w:p>
        </w:tc>
        <w:tc>
          <w:tcPr>
            <w:tcW w:w="2484" w:type="dxa"/>
            <w:noWrap w:val="0"/>
            <w:vAlign w:val="center"/>
          </w:tcPr>
          <w:p w14:paraId="063E60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危险化学品企业从业人员安全生产的安全生产责任、权利与义务</w:t>
            </w:r>
          </w:p>
        </w:tc>
        <w:tc>
          <w:tcPr>
            <w:tcW w:w="4416" w:type="dxa"/>
            <w:noWrap w:val="0"/>
            <w:vAlign w:val="center"/>
          </w:tcPr>
          <w:p w14:paraId="0C435A4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危险化学品企业从业人员安全生产的责任。</w:t>
            </w:r>
          </w:p>
          <w:p w14:paraId="68FD408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危险化学品企业从业人员安全生产的权利和义务</w:t>
            </w:r>
            <w:r>
              <w:rPr>
                <w:rFonts w:hint="eastAsia" w:ascii="仿宋" w:hAnsi="仿宋" w:cs="仿宋"/>
                <w:bCs/>
                <w:sz w:val="21"/>
                <w:szCs w:val="21"/>
                <w:lang w:val="en-US" w:eastAsia="zh-CN"/>
              </w:rPr>
              <w:t>。</w:t>
            </w:r>
          </w:p>
        </w:tc>
        <w:tc>
          <w:tcPr>
            <w:tcW w:w="1140" w:type="dxa"/>
            <w:noWrap w:val="0"/>
            <w:vAlign w:val="center"/>
          </w:tcPr>
          <w:p w14:paraId="51EA82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1067" w:type="dxa"/>
            <w:noWrap w:val="0"/>
            <w:vAlign w:val="center"/>
          </w:tcPr>
          <w:p w14:paraId="3A291B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4157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14:paraId="6CE645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2484" w:type="dxa"/>
            <w:noWrap w:val="0"/>
            <w:vAlign w:val="center"/>
          </w:tcPr>
          <w:p w14:paraId="1BF333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危险化学品企业班组安全生产建设</w:t>
            </w:r>
          </w:p>
        </w:tc>
        <w:tc>
          <w:tcPr>
            <w:tcW w:w="4416" w:type="dxa"/>
            <w:noWrap w:val="0"/>
            <w:vAlign w:val="center"/>
          </w:tcPr>
          <w:p w14:paraId="6C9C747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班组安全生产管理基本知识。</w:t>
            </w:r>
          </w:p>
          <w:p w14:paraId="445A84E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新班组建设与班组长现场管理能力提升。</w:t>
            </w:r>
          </w:p>
          <w:p w14:paraId="400232C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危险化学品企业“三违”现象及其危害。</w:t>
            </w:r>
          </w:p>
          <w:p w14:paraId="0FBCAAE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企业安全文化建设</w:t>
            </w:r>
            <w:r>
              <w:rPr>
                <w:rFonts w:hint="eastAsia" w:ascii="仿宋" w:hAnsi="仿宋" w:cs="仿宋"/>
                <w:bCs/>
                <w:sz w:val="21"/>
                <w:szCs w:val="21"/>
                <w:lang w:val="en-US" w:eastAsia="zh-CN"/>
              </w:rPr>
              <w:t>。</w:t>
            </w:r>
          </w:p>
        </w:tc>
        <w:tc>
          <w:tcPr>
            <w:tcW w:w="1140" w:type="dxa"/>
            <w:noWrap w:val="0"/>
            <w:vAlign w:val="center"/>
          </w:tcPr>
          <w:p w14:paraId="512DC7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1067" w:type="dxa"/>
            <w:noWrap w:val="0"/>
            <w:vAlign w:val="center"/>
          </w:tcPr>
          <w:p w14:paraId="2CF824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54E2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14:paraId="3578CE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5</w:t>
            </w:r>
          </w:p>
        </w:tc>
        <w:tc>
          <w:tcPr>
            <w:tcW w:w="2484" w:type="dxa"/>
            <w:noWrap w:val="0"/>
            <w:vAlign w:val="center"/>
          </w:tcPr>
          <w:p w14:paraId="317DFF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危险化学品企业安全生产相关管理制度</w:t>
            </w:r>
          </w:p>
        </w:tc>
        <w:tc>
          <w:tcPr>
            <w:tcW w:w="4416" w:type="dxa"/>
            <w:noWrap w:val="0"/>
            <w:vAlign w:val="center"/>
          </w:tcPr>
          <w:p w14:paraId="6ED98B3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劳动纪律及职业道德。</w:t>
            </w:r>
          </w:p>
          <w:p w14:paraId="57F5918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企业安全生产相关管理制度。</w:t>
            </w:r>
          </w:p>
          <w:p w14:paraId="4A8DE74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班组长岗位责任制。</w:t>
            </w:r>
          </w:p>
          <w:p w14:paraId="0CBDE4E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班组长岗位安全红线</w:t>
            </w:r>
            <w:r>
              <w:rPr>
                <w:rFonts w:hint="eastAsia" w:ascii="仿宋" w:hAnsi="仿宋" w:cs="仿宋"/>
                <w:bCs/>
                <w:sz w:val="21"/>
                <w:szCs w:val="21"/>
                <w:lang w:val="en-US" w:eastAsia="zh-CN"/>
              </w:rPr>
              <w:t>。</w:t>
            </w:r>
          </w:p>
        </w:tc>
        <w:tc>
          <w:tcPr>
            <w:tcW w:w="1140" w:type="dxa"/>
            <w:noWrap w:val="0"/>
            <w:vAlign w:val="center"/>
          </w:tcPr>
          <w:p w14:paraId="7E93B4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1067" w:type="dxa"/>
            <w:noWrap w:val="0"/>
            <w:vAlign w:val="center"/>
          </w:tcPr>
          <w:p w14:paraId="39232F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16BA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14:paraId="15ECCE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6</w:t>
            </w:r>
          </w:p>
        </w:tc>
        <w:tc>
          <w:tcPr>
            <w:tcW w:w="2484" w:type="dxa"/>
            <w:noWrap w:val="0"/>
            <w:vAlign w:val="center"/>
          </w:tcPr>
          <w:p w14:paraId="0583C5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危险化学品企业主要灾害事故防治与应急避险</w:t>
            </w:r>
          </w:p>
        </w:tc>
        <w:tc>
          <w:tcPr>
            <w:tcW w:w="4416" w:type="dxa"/>
            <w:noWrap w:val="0"/>
            <w:vAlign w:val="center"/>
          </w:tcPr>
          <w:p w14:paraId="6B9E65B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火灾预防与应急处理</w:t>
            </w:r>
            <w:r>
              <w:rPr>
                <w:rFonts w:hint="eastAsia" w:ascii="仿宋" w:hAnsi="仿宋" w:eastAsia="仿宋" w:cs="仿宋"/>
                <w:bCs/>
                <w:sz w:val="21"/>
                <w:szCs w:val="21"/>
                <w:lang w:eastAsia="zh-CN"/>
              </w:rPr>
              <w:t>。</w:t>
            </w:r>
          </w:p>
          <w:p w14:paraId="13E215C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水灾事故防治与应急避险。</w:t>
            </w:r>
          </w:p>
          <w:p w14:paraId="72903CC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爆炸事故防治与应急避险。</w:t>
            </w:r>
          </w:p>
          <w:p w14:paraId="4266B26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地质灾害事故防治与应急避险。</w:t>
            </w:r>
          </w:p>
          <w:p w14:paraId="728B35F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有毒有害气体泄漏事故防治与应急避险。</w:t>
            </w:r>
          </w:p>
          <w:p w14:paraId="335BEEB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环境污染事故防治与应急避险。</w:t>
            </w:r>
          </w:p>
          <w:p w14:paraId="5550A71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静电事故防治与应急避险。</w:t>
            </w:r>
          </w:p>
          <w:p w14:paraId="0ADBBF1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压力容器与工业管道安全事故防治与应急避险。</w:t>
            </w:r>
          </w:p>
          <w:p w14:paraId="16683C7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其他灾害事故防治与应急避险</w:t>
            </w:r>
            <w:r>
              <w:rPr>
                <w:rFonts w:hint="eastAsia" w:ascii="仿宋" w:hAnsi="仿宋" w:cs="仿宋"/>
                <w:bCs/>
                <w:sz w:val="21"/>
                <w:szCs w:val="21"/>
                <w:lang w:val="en-US" w:eastAsia="zh-CN"/>
              </w:rPr>
              <w:t>。</w:t>
            </w:r>
          </w:p>
        </w:tc>
        <w:tc>
          <w:tcPr>
            <w:tcW w:w="1140" w:type="dxa"/>
            <w:noWrap w:val="0"/>
            <w:vAlign w:val="center"/>
          </w:tcPr>
          <w:p w14:paraId="1C2457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6</w:t>
            </w:r>
          </w:p>
        </w:tc>
        <w:tc>
          <w:tcPr>
            <w:tcW w:w="1067" w:type="dxa"/>
            <w:noWrap w:val="0"/>
            <w:vAlign w:val="center"/>
          </w:tcPr>
          <w:p w14:paraId="5AEF69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735A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14:paraId="13E510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7</w:t>
            </w:r>
          </w:p>
        </w:tc>
        <w:tc>
          <w:tcPr>
            <w:tcW w:w="2484" w:type="dxa"/>
            <w:noWrap w:val="0"/>
            <w:vAlign w:val="center"/>
          </w:tcPr>
          <w:p w14:paraId="738848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危险化学品企业职业危害及职业病防治</w:t>
            </w:r>
          </w:p>
        </w:tc>
        <w:tc>
          <w:tcPr>
            <w:tcW w:w="4416" w:type="dxa"/>
            <w:noWrap w:val="0"/>
            <w:vAlign w:val="center"/>
          </w:tcPr>
          <w:p w14:paraId="28CE541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职业病危害因素来源及危险化学品企业职业病类型。</w:t>
            </w:r>
          </w:p>
          <w:p w14:paraId="2D725A7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劳动防护用品配备基本要求。</w:t>
            </w:r>
          </w:p>
          <w:p w14:paraId="6DDCC5E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劳动过程中职业病防护与管理基本要求。</w:t>
            </w:r>
          </w:p>
          <w:p w14:paraId="1F37514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职业病诊断与职业病病人保障基本要求</w:t>
            </w:r>
            <w:r>
              <w:rPr>
                <w:rFonts w:hint="eastAsia" w:ascii="仿宋" w:hAnsi="仿宋" w:cs="仿宋"/>
                <w:bCs/>
                <w:sz w:val="21"/>
                <w:szCs w:val="21"/>
                <w:lang w:val="en-US" w:eastAsia="zh-CN"/>
              </w:rPr>
              <w:t>。</w:t>
            </w:r>
          </w:p>
        </w:tc>
        <w:tc>
          <w:tcPr>
            <w:tcW w:w="1140" w:type="dxa"/>
            <w:noWrap w:val="0"/>
            <w:vAlign w:val="center"/>
          </w:tcPr>
          <w:p w14:paraId="3D1D46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1067" w:type="dxa"/>
            <w:noWrap w:val="0"/>
            <w:vAlign w:val="center"/>
          </w:tcPr>
          <w:p w14:paraId="5A8E16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3424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noWrap w:val="0"/>
            <w:vAlign w:val="center"/>
          </w:tcPr>
          <w:p w14:paraId="47871E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8</w:t>
            </w:r>
          </w:p>
        </w:tc>
        <w:tc>
          <w:tcPr>
            <w:tcW w:w="2484" w:type="dxa"/>
            <w:noWrap w:val="0"/>
            <w:vAlign w:val="center"/>
          </w:tcPr>
          <w:p w14:paraId="2AEBCA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危险化学品企业生产安全事故初始应急处置与应急救援</w:t>
            </w:r>
          </w:p>
        </w:tc>
        <w:tc>
          <w:tcPr>
            <w:tcW w:w="4416" w:type="dxa"/>
            <w:noWrap w:val="0"/>
            <w:vAlign w:val="center"/>
          </w:tcPr>
          <w:p w14:paraId="00A5B76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事故初始应急处置方法。</w:t>
            </w:r>
          </w:p>
          <w:p w14:paraId="1334198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兼职救护队员应急救援有关知识</w:t>
            </w:r>
            <w:r>
              <w:rPr>
                <w:rFonts w:hint="eastAsia" w:ascii="仿宋" w:hAnsi="仿宋" w:cs="仿宋"/>
                <w:bCs/>
                <w:sz w:val="21"/>
                <w:szCs w:val="21"/>
                <w:lang w:val="en-US" w:eastAsia="zh-CN"/>
              </w:rPr>
              <w:t>。</w:t>
            </w:r>
          </w:p>
        </w:tc>
        <w:tc>
          <w:tcPr>
            <w:tcW w:w="1140" w:type="dxa"/>
            <w:noWrap w:val="0"/>
            <w:vAlign w:val="center"/>
          </w:tcPr>
          <w:p w14:paraId="1FD233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w:t>
            </w:r>
          </w:p>
        </w:tc>
        <w:tc>
          <w:tcPr>
            <w:tcW w:w="1067" w:type="dxa"/>
            <w:noWrap w:val="0"/>
            <w:vAlign w:val="center"/>
          </w:tcPr>
          <w:p w14:paraId="1BA7A1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77E9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46" w:type="dxa"/>
            <w:noWrap w:val="0"/>
            <w:vAlign w:val="center"/>
          </w:tcPr>
          <w:p w14:paraId="6ABA4A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9</w:t>
            </w:r>
          </w:p>
        </w:tc>
        <w:tc>
          <w:tcPr>
            <w:tcW w:w="2484" w:type="dxa"/>
            <w:noWrap w:val="0"/>
            <w:vAlign w:val="center"/>
          </w:tcPr>
          <w:p w14:paraId="2F5E81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安全生产技术基本知识</w:t>
            </w:r>
          </w:p>
        </w:tc>
        <w:tc>
          <w:tcPr>
            <w:tcW w:w="4416" w:type="dxa"/>
            <w:noWrap w:val="0"/>
            <w:vAlign w:val="center"/>
          </w:tcPr>
          <w:p w14:paraId="0CF52CF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危险化学品安全生产基础知识。</w:t>
            </w:r>
          </w:p>
          <w:p w14:paraId="2682D5E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危险化学品安全生产概述。</w:t>
            </w:r>
          </w:p>
          <w:p w14:paraId="2B685FF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危险化学品安全生产技术知识。</w:t>
            </w:r>
          </w:p>
          <w:p w14:paraId="0420266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危险化学品企业安全生产发展形势与任务</w:t>
            </w:r>
            <w:r>
              <w:rPr>
                <w:rFonts w:hint="eastAsia" w:ascii="仿宋" w:hAnsi="仿宋" w:cs="仿宋"/>
                <w:bCs/>
                <w:sz w:val="21"/>
                <w:szCs w:val="21"/>
                <w:lang w:val="en-US" w:eastAsia="zh-CN"/>
              </w:rPr>
              <w:t>。</w:t>
            </w:r>
          </w:p>
        </w:tc>
        <w:tc>
          <w:tcPr>
            <w:tcW w:w="1140" w:type="dxa"/>
            <w:noWrap w:val="0"/>
            <w:vAlign w:val="center"/>
          </w:tcPr>
          <w:p w14:paraId="42C77A3D">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1067" w:type="dxa"/>
            <w:noWrap w:val="0"/>
            <w:vAlign w:val="center"/>
          </w:tcPr>
          <w:p w14:paraId="4A1E64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6347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46" w:type="dxa"/>
            <w:noWrap w:val="0"/>
            <w:vAlign w:val="center"/>
          </w:tcPr>
          <w:p w14:paraId="26C490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10</w:t>
            </w:r>
          </w:p>
        </w:tc>
        <w:tc>
          <w:tcPr>
            <w:tcW w:w="2484" w:type="dxa"/>
            <w:noWrap w:val="0"/>
            <w:vAlign w:val="center"/>
          </w:tcPr>
          <w:p w14:paraId="28AEAB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危险化学品企业班组长专业技术基本知识</w:t>
            </w:r>
          </w:p>
        </w:tc>
        <w:tc>
          <w:tcPr>
            <w:tcW w:w="4416" w:type="dxa"/>
            <w:noWrap w:val="0"/>
            <w:vAlign w:val="center"/>
          </w:tcPr>
          <w:p w14:paraId="0877872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班组安全生产现场管理的基本要求。</w:t>
            </w:r>
          </w:p>
          <w:p w14:paraId="2A664DF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危险化学品企业相关生产设备的型号、功能及使用条件。</w:t>
            </w:r>
          </w:p>
          <w:p w14:paraId="2A3C462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危险化学品企业相关生产设备的安全保护（装置）。</w:t>
            </w:r>
          </w:p>
          <w:p w14:paraId="69126D4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危险化学品企业安全生产标准化相关要求</w:t>
            </w:r>
            <w:r>
              <w:rPr>
                <w:rFonts w:hint="eastAsia" w:ascii="仿宋" w:hAnsi="仿宋" w:cs="仿宋"/>
                <w:bCs/>
                <w:sz w:val="21"/>
                <w:szCs w:val="21"/>
                <w:lang w:val="en-US" w:eastAsia="zh-CN"/>
              </w:rPr>
              <w:t>。</w:t>
            </w:r>
          </w:p>
        </w:tc>
        <w:tc>
          <w:tcPr>
            <w:tcW w:w="1140" w:type="dxa"/>
            <w:noWrap w:val="0"/>
            <w:vAlign w:val="center"/>
          </w:tcPr>
          <w:p w14:paraId="0DB60449">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6</w:t>
            </w:r>
          </w:p>
        </w:tc>
        <w:tc>
          <w:tcPr>
            <w:tcW w:w="1067" w:type="dxa"/>
            <w:noWrap w:val="0"/>
            <w:vAlign w:val="center"/>
          </w:tcPr>
          <w:p w14:paraId="458801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0F36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46" w:type="dxa"/>
            <w:noWrap w:val="0"/>
            <w:vAlign w:val="center"/>
          </w:tcPr>
          <w:p w14:paraId="5F9EF9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11</w:t>
            </w:r>
          </w:p>
        </w:tc>
        <w:tc>
          <w:tcPr>
            <w:tcW w:w="2484" w:type="dxa"/>
            <w:noWrap w:val="0"/>
            <w:vAlign w:val="center"/>
          </w:tcPr>
          <w:p w14:paraId="6565C0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危险化学品企业岗位风险预控与隐患排查基本知识</w:t>
            </w:r>
          </w:p>
        </w:tc>
        <w:tc>
          <w:tcPr>
            <w:tcW w:w="4416" w:type="dxa"/>
            <w:noWrap w:val="0"/>
            <w:vAlign w:val="center"/>
          </w:tcPr>
          <w:p w14:paraId="07EA776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企业安全风险及预控基本知识</w:t>
            </w:r>
            <w:r>
              <w:rPr>
                <w:rFonts w:hint="eastAsia" w:ascii="仿宋" w:hAnsi="仿宋" w:cs="仿宋"/>
                <w:bCs/>
                <w:sz w:val="21"/>
                <w:szCs w:val="21"/>
                <w:lang w:val="en-US" w:eastAsia="zh-CN"/>
              </w:rPr>
              <w:t>。</w:t>
            </w:r>
          </w:p>
          <w:p w14:paraId="6B2A326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班组相关岗位风险及预控方法</w:t>
            </w:r>
            <w:r>
              <w:rPr>
                <w:rFonts w:hint="eastAsia" w:ascii="仿宋" w:hAnsi="仿宋" w:cs="仿宋"/>
                <w:bCs/>
                <w:sz w:val="21"/>
                <w:szCs w:val="21"/>
                <w:lang w:val="en-US" w:eastAsia="zh-CN"/>
              </w:rPr>
              <w:t>。</w:t>
            </w:r>
          </w:p>
          <w:p w14:paraId="14D9004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企业隐患排查与治理基本知识</w:t>
            </w:r>
            <w:r>
              <w:rPr>
                <w:rFonts w:hint="eastAsia" w:ascii="仿宋" w:hAnsi="仿宋" w:cs="仿宋"/>
                <w:bCs/>
                <w:sz w:val="21"/>
                <w:szCs w:val="21"/>
                <w:lang w:val="en-US" w:eastAsia="zh-CN"/>
              </w:rPr>
              <w:t>。</w:t>
            </w:r>
          </w:p>
          <w:p w14:paraId="4F7E1A6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班组相关隐患排查与治理方法</w:t>
            </w:r>
            <w:r>
              <w:rPr>
                <w:rFonts w:hint="eastAsia" w:ascii="仿宋" w:hAnsi="仿宋" w:cs="仿宋"/>
                <w:bCs/>
                <w:sz w:val="21"/>
                <w:szCs w:val="21"/>
                <w:lang w:val="en-US" w:eastAsia="zh-CN"/>
              </w:rPr>
              <w:t>。</w:t>
            </w:r>
          </w:p>
        </w:tc>
        <w:tc>
          <w:tcPr>
            <w:tcW w:w="1140" w:type="dxa"/>
            <w:noWrap w:val="0"/>
            <w:vAlign w:val="center"/>
          </w:tcPr>
          <w:p w14:paraId="554AE8C4">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1067" w:type="dxa"/>
            <w:noWrap w:val="0"/>
            <w:vAlign w:val="center"/>
          </w:tcPr>
          <w:p w14:paraId="7CD7D0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455D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46" w:type="dxa"/>
            <w:noWrap w:val="0"/>
            <w:vAlign w:val="center"/>
          </w:tcPr>
          <w:p w14:paraId="37B6CE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12</w:t>
            </w:r>
          </w:p>
        </w:tc>
        <w:tc>
          <w:tcPr>
            <w:tcW w:w="2484" w:type="dxa"/>
            <w:noWrap w:val="0"/>
            <w:vAlign w:val="center"/>
          </w:tcPr>
          <w:p w14:paraId="54B3A8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危险化学品企业相关规程、措施有关规定及落实</w:t>
            </w:r>
          </w:p>
        </w:tc>
        <w:tc>
          <w:tcPr>
            <w:tcW w:w="4416" w:type="dxa"/>
            <w:noWrap w:val="0"/>
            <w:vAlign w:val="center"/>
          </w:tcPr>
          <w:p w14:paraId="159AF0E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危险化学品企业安全规程、操作规程、作业规程有关规定。</w:t>
            </w:r>
          </w:p>
          <w:p w14:paraId="04BEB88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危险化学品安全规程、安全施工（技术）措施现场落实的有关要求。</w:t>
            </w:r>
          </w:p>
        </w:tc>
        <w:tc>
          <w:tcPr>
            <w:tcW w:w="1140" w:type="dxa"/>
            <w:noWrap w:val="0"/>
            <w:vAlign w:val="center"/>
          </w:tcPr>
          <w:p w14:paraId="3D391F5E">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1067" w:type="dxa"/>
            <w:noWrap w:val="0"/>
            <w:vAlign w:val="center"/>
          </w:tcPr>
          <w:p w14:paraId="4697C0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078A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46" w:type="dxa"/>
            <w:noWrap w:val="0"/>
            <w:vAlign w:val="center"/>
          </w:tcPr>
          <w:p w14:paraId="5BFD7A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13</w:t>
            </w:r>
          </w:p>
        </w:tc>
        <w:tc>
          <w:tcPr>
            <w:tcW w:w="2484" w:type="dxa"/>
            <w:noWrap w:val="0"/>
            <w:vAlign w:val="center"/>
          </w:tcPr>
          <w:p w14:paraId="4307E6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危险化学品企业生产安全事故及事故案例分析</w:t>
            </w:r>
          </w:p>
        </w:tc>
        <w:tc>
          <w:tcPr>
            <w:tcW w:w="4416" w:type="dxa"/>
            <w:noWrap w:val="0"/>
            <w:vAlign w:val="center"/>
          </w:tcPr>
          <w:p w14:paraId="0575A06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生产安全事故的报告和处理。</w:t>
            </w:r>
          </w:p>
          <w:p w14:paraId="3241D18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危险化学品生产安全事故案例分析</w:t>
            </w:r>
            <w:r>
              <w:rPr>
                <w:rFonts w:hint="eastAsia" w:ascii="仿宋" w:hAnsi="仿宋" w:cs="仿宋"/>
                <w:bCs/>
                <w:sz w:val="21"/>
                <w:szCs w:val="21"/>
                <w:lang w:val="en-US" w:eastAsia="zh-CN"/>
              </w:rPr>
              <w:t>。</w:t>
            </w:r>
          </w:p>
        </w:tc>
        <w:tc>
          <w:tcPr>
            <w:tcW w:w="1140" w:type="dxa"/>
            <w:noWrap w:val="0"/>
            <w:vAlign w:val="center"/>
          </w:tcPr>
          <w:p w14:paraId="6701E0DE">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1067" w:type="dxa"/>
            <w:noWrap w:val="0"/>
            <w:vAlign w:val="center"/>
          </w:tcPr>
          <w:p w14:paraId="00F3A4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1BA5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46" w:type="dxa"/>
            <w:noWrap w:val="0"/>
            <w:vAlign w:val="center"/>
          </w:tcPr>
          <w:p w14:paraId="3977F5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14</w:t>
            </w:r>
          </w:p>
        </w:tc>
        <w:tc>
          <w:tcPr>
            <w:tcW w:w="2484" w:type="dxa"/>
            <w:noWrap w:val="0"/>
            <w:vAlign w:val="center"/>
          </w:tcPr>
          <w:p w14:paraId="68650B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危险化学品企业近期典型事故案例分析</w:t>
            </w:r>
          </w:p>
        </w:tc>
        <w:tc>
          <w:tcPr>
            <w:tcW w:w="4416" w:type="dxa"/>
            <w:noWrap w:val="0"/>
            <w:vAlign w:val="center"/>
          </w:tcPr>
          <w:p w14:paraId="66046AF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危险化学品企业近期典型事故案例分析</w:t>
            </w:r>
            <w:r>
              <w:rPr>
                <w:rFonts w:hint="eastAsia" w:ascii="仿宋" w:hAnsi="仿宋" w:cs="仿宋"/>
                <w:bCs/>
                <w:sz w:val="21"/>
                <w:szCs w:val="21"/>
                <w:lang w:val="en-US" w:eastAsia="zh-CN"/>
              </w:rPr>
              <w:t>。</w:t>
            </w:r>
          </w:p>
        </w:tc>
        <w:tc>
          <w:tcPr>
            <w:tcW w:w="1140" w:type="dxa"/>
            <w:noWrap w:val="0"/>
            <w:vAlign w:val="center"/>
          </w:tcPr>
          <w:p w14:paraId="4F61FE34">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1067" w:type="dxa"/>
            <w:noWrap w:val="0"/>
            <w:vAlign w:val="center"/>
          </w:tcPr>
          <w:p w14:paraId="34757A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2616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46" w:type="dxa"/>
            <w:noWrap w:val="0"/>
            <w:vAlign w:val="center"/>
          </w:tcPr>
          <w:p w14:paraId="46778A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15</w:t>
            </w:r>
          </w:p>
        </w:tc>
        <w:tc>
          <w:tcPr>
            <w:tcW w:w="2484" w:type="dxa"/>
            <w:noWrap w:val="0"/>
            <w:vAlign w:val="center"/>
          </w:tcPr>
          <w:p w14:paraId="4F9966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安全操作技能和管理能力</w:t>
            </w:r>
          </w:p>
        </w:tc>
        <w:tc>
          <w:tcPr>
            <w:tcW w:w="4416" w:type="dxa"/>
            <w:noWrap w:val="0"/>
            <w:vAlign w:val="center"/>
          </w:tcPr>
          <w:p w14:paraId="397CA25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自救、互救与创伤急救（含自救器操作）。</w:t>
            </w:r>
          </w:p>
          <w:p w14:paraId="25BED57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班组生产安全事故隐患排查及处理。</w:t>
            </w:r>
          </w:p>
          <w:p w14:paraId="643A60D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班组安全管理能力</w:t>
            </w:r>
            <w:r>
              <w:rPr>
                <w:rFonts w:hint="eastAsia" w:ascii="仿宋" w:hAnsi="仿宋" w:cs="仿宋"/>
                <w:bCs/>
                <w:sz w:val="21"/>
                <w:szCs w:val="21"/>
                <w:lang w:val="en-US" w:eastAsia="zh-CN"/>
              </w:rPr>
              <w:t>。</w:t>
            </w:r>
          </w:p>
        </w:tc>
        <w:tc>
          <w:tcPr>
            <w:tcW w:w="1140" w:type="dxa"/>
            <w:noWrap w:val="0"/>
            <w:vAlign w:val="center"/>
          </w:tcPr>
          <w:p w14:paraId="5C7370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16</w:t>
            </w:r>
          </w:p>
        </w:tc>
        <w:tc>
          <w:tcPr>
            <w:tcW w:w="1067" w:type="dxa"/>
            <w:noWrap w:val="0"/>
            <w:vAlign w:val="center"/>
          </w:tcPr>
          <w:p w14:paraId="3F31E4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1E35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14:paraId="51ECF0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2484" w:type="dxa"/>
            <w:noWrap w:val="0"/>
            <w:vAlign w:val="center"/>
          </w:tcPr>
          <w:p w14:paraId="09D1D1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合计</w:t>
            </w:r>
          </w:p>
        </w:tc>
        <w:tc>
          <w:tcPr>
            <w:tcW w:w="4416" w:type="dxa"/>
            <w:noWrap w:val="0"/>
            <w:vAlign w:val="center"/>
          </w:tcPr>
          <w:p w14:paraId="2E96CD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1140" w:type="dxa"/>
            <w:noWrap w:val="0"/>
            <w:vAlign w:val="center"/>
          </w:tcPr>
          <w:p w14:paraId="754484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72</w:t>
            </w:r>
          </w:p>
        </w:tc>
        <w:tc>
          <w:tcPr>
            <w:tcW w:w="1067" w:type="dxa"/>
            <w:noWrap w:val="0"/>
            <w:vAlign w:val="center"/>
          </w:tcPr>
          <w:p w14:paraId="09335D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r>
      <w:tr w14:paraId="304A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846" w:type="dxa"/>
            <w:noWrap w:val="0"/>
            <w:vAlign w:val="center"/>
          </w:tcPr>
          <w:p w14:paraId="1CD029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w:t>
            </w:r>
          </w:p>
        </w:tc>
        <w:tc>
          <w:tcPr>
            <w:tcW w:w="2484" w:type="dxa"/>
            <w:noWrap w:val="0"/>
            <w:vAlign w:val="center"/>
          </w:tcPr>
          <w:p w14:paraId="1B6214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再培训</w:t>
            </w:r>
          </w:p>
        </w:tc>
        <w:tc>
          <w:tcPr>
            <w:tcW w:w="4416" w:type="dxa"/>
            <w:noWrap w:val="0"/>
            <w:vAlign w:val="center"/>
          </w:tcPr>
          <w:p w14:paraId="4B9546B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党中央、国务院关于安全生产的新决策部署</w:t>
            </w:r>
            <w:r>
              <w:rPr>
                <w:rFonts w:hint="eastAsia" w:ascii="仿宋" w:hAnsi="仿宋" w:cs="仿宋"/>
                <w:bCs/>
                <w:sz w:val="21"/>
                <w:szCs w:val="21"/>
                <w:lang w:eastAsia="zh-CN"/>
              </w:rPr>
              <w:t>。</w:t>
            </w:r>
          </w:p>
          <w:p w14:paraId="34979F8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陕西省</w:t>
            </w:r>
            <w:r>
              <w:rPr>
                <w:rFonts w:hint="eastAsia" w:ascii="仿宋" w:hAnsi="仿宋" w:eastAsia="仿宋" w:cs="仿宋"/>
                <w:bCs/>
                <w:sz w:val="21"/>
                <w:szCs w:val="21"/>
              </w:rPr>
              <w:t>委、</w:t>
            </w:r>
            <w:r>
              <w:rPr>
                <w:rFonts w:hint="eastAsia" w:ascii="仿宋" w:hAnsi="仿宋" w:eastAsia="仿宋" w:cs="仿宋"/>
                <w:bCs/>
                <w:sz w:val="21"/>
                <w:szCs w:val="21"/>
                <w:lang w:val="en-US" w:eastAsia="zh-CN"/>
              </w:rPr>
              <w:t>省</w:t>
            </w:r>
            <w:r>
              <w:rPr>
                <w:rFonts w:hint="eastAsia" w:ascii="仿宋" w:hAnsi="仿宋" w:eastAsia="仿宋" w:cs="仿宋"/>
                <w:bCs/>
                <w:sz w:val="21"/>
                <w:szCs w:val="21"/>
              </w:rPr>
              <w:t>政府关于安全生产的新部署要求</w:t>
            </w:r>
            <w:r>
              <w:rPr>
                <w:rFonts w:hint="eastAsia" w:ascii="仿宋" w:hAnsi="仿宋" w:cs="仿宋"/>
                <w:bCs/>
                <w:sz w:val="21"/>
                <w:szCs w:val="21"/>
                <w:lang w:eastAsia="zh-CN"/>
              </w:rPr>
              <w:t>。</w:t>
            </w:r>
          </w:p>
          <w:p w14:paraId="3127350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rPr>
              <w:t>新颁布的安全法律法规及规范性文件要求</w:t>
            </w:r>
            <w:r>
              <w:rPr>
                <w:rFonts w:hint="eastAsia" w:ascii="仿宋" w:hAnsi="仿宋" w:cs="仿宋"/>
                <w:bCs/>
                <w:sz w:val="21"/>
                <w:szCs w:val="21"/>
                <w:lang w:eastAsia="zh-CN"/>
              </w:rPr>
              <w:t>。</w:t>
            </w:r>
          </w:p>
          <w:p w14:paraId="2CB6941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有关生产的新工艺、新技术、新材料或新设备的安全技术</w:t>
            </w:r>
            <w:r>
              <w:rPr>
                <w:rFonts w:hint="eastAsia" w:ascii="仿宋" w:hAnsi="仿宋" w:cs="仿宋"/>
                <w:bCs/>
                <w:sz w:val="21"/>
                <w:szCs w:val="21"/>
                <w:lang w:eastAsia="zh-CN"/>
              </w:rPr>
              <w:t>。</w:t>
            </w:r>
          </w:p>
          <w:p w14:paraId="56FC2AD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有关安全生产管理技术经验交流、参观学习</w:t>
            </w:r>
            <w:r>
              <w:rPr>
                <w:rFonts w:hint="eastAsia" w:ascii="仿宋" w:hAnsi="仿宋" w:cs="仿宋"/>
                <w:bCs/>
                <w:sz w:val="21"/>
                <w:szCs w:val="21"/>
                <w:lang w:eastAsia="zh-CN"/>
              </w:rPr>
              <w:t>。</w:t>
            </w:r>
          </w:p>
          <w:p w14:paraId="580EB94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典型事故案例分析</w:t>
            </w:r>
            <w:r>
              <w:rPr>
                <w:rFonts w:hint="eastAsia" w:ascii="仿宋" w:hAnsi="仿宋" w:cs="仿宋"/>
                <w:bCs/>
                <w:sz w:val="21"/>
                <w:szCs w:val="21"/>
                <w:lang w:eastAsia="zh-CN"/>
              </w:rPr>
              <w:t>。</w:t>
            </w:r>
          </w:p>
          <w:p w14:paraId="7FCA753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先进安全生产管理经验等</w:t>
            </w:r>
            <w:r>
              <w:rPr>
                <w:rFonts w:hint="eastAsia" w:ascii="仿宋" w:hAnsi="仿宋" w:cs="仿宋"/>
                <w:bCs/>
                <w:sz w:val="21"/>
                <w:szCs w:val="21"/>
                <w:lang w:eastAsia="zh-CN"/>
              </w:rPr>
              <w:t>。</w:t>
            </w:r>
          </w:p>
        </w:tc>
        <w:tc>
          <w:tcPr>
            <w:tcW w:w="1140" w:type="dxa"/>
            <w:noWrap w:val="0"/>
            <w:vAlign w:val="center"/>
          </w:tcPr>
          <w:p w14:paraId="0458D6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24</w:t>
            </w:r>
          </w:p>
        </w:tc>
        <w:tc>
          <w:tcPr>
            <w:tcW w:w="1067" w:type="dxa"/>
            <w:noWrap w:val="0"/>
            <w:vAlign w:val="center"/>
          </w:tcPr>
          <w:p w14:paraId="3CC5DF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复训</w:t>
            </w:r>
          </w:p>
        </w:tc>
      </w:tr>
    </w:tbl>
    <w:p w14:paraId="3EDDDCAB">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bCs/>
          <w:sz w:val="28"/>
          <w:szCs w:val="28"/>
          <w:lang w:val="en-US" w:eastAsia="zh-CN"/>
        </w:rPr>
        <w:t>注：根据不同行业风险特点和实际情况，可合理调整课程重点及授课内容；培训方式可参照AQ/T8011-2023要求，采取线上线下结合方式进行。</w:t>
      </w:r>
    </w:p>
    <w:p w14:paraId="43BC526E">
      <w:pPr>
        <w:keepNext w:val="0"/>
        <w:keepLines w:val="0"/>
        <w:pageBreakBefore w:val="0"/>
        <w:widowControl w:val="0"/>
        <w:numPr>
          <w:ilvl w:val="0"/>
          <w:numId w:val="0"/>
        </w:numPr>
        <w:kinsoku/>
        <w:wordWrap/>
        <w:overflowPunct/>
        <w:topLinePunct/>
        <w:autoSpaceDE/>
        <w:autoSpaceDN/>
        <w:bidi w:val="0"/>
        <w:adjustRightInd/>
        <w:snapToGrid/>
        <w:spacing w:after="0" w:line="600" w:lineRule="exact"/>
        <w:ind w:firstLine="0" w:firstLineChars="0"/>
        <w:jc w:val="center"/>
        <w:textAlignment w:val="baseline"/>
        <w:outlineLvl w:val="0"/>
        <w:rPr>
          <w:rFonts w:hint="eastAsia" w:ascii="方正小标宋简体" w:hAnsi="方正小标宋简体" w:eastAsia="方正小标宋简体" w:cs="方正小标宋简体"/>
          <w:b w:val="0"/>
          <w:bCs w:val="0"/>
          <w:snapToGrid w:val="0"/>
          <w:color w:val="000000"/>
          <w:kern w:val="0"/>
          <w:sz w:val="44"/>
          <w:szCs w:val="44"/>
          <w:lang w:val="en-US" w:eastAsia="zh-CN"/>
        </w:rPr>
      </w:pPr>
      <w:r>
        <w:rPr>
          <w:rFonts w:hint="eastAsia" w:ascii="方正小标宋简体" w:hAnsi="方正小标宋简体" w:eastAsia="方正小标宋简体" w:cs="方正小标宋简体"/>
          <w:b w:val="0"/>
          <w:bCs w:val="0"/>
          <w:snapToGrid w:val="0"/>
          <w:color w:val="000000"/>
          <w:kern w:val="0"/>
          <w:sz w:val="44"/>
          <w:szCs w:val="44"/>
          <w:lang w:val="en-US" w:eastAsia="zh-CN"/>
        </w:rPr>
        <w:t>陕西省高危行业生产经营单位班组长</w:t>
      </w:r>
    </w:p>
    <w:p w14:paraId="2A1B9A98">
      <w:pPr>
        <w:keepNext w:val="0"/>
        <w:keepLines w:val="0"/>
        <w:pageBreakBefore w:val="0"/>
        <w:widowControl w:val="0"/>
        <w:numPr>
          <w:ilvl w:val="0"/>
          <w:numId w:val="0"/>
        </w:numPr>
        <w:kinsoku/>
        <w:wordWrap/>
        <w:overflowPunct/>
        <w:topLinePunct/>
        <w:autoSpaceDE/>
        <w:autoSpaceDN/>
        <w:bidi w:val="0"/>
        <w:adjustRightInd/>
        <w:snapToGrid/>
        <w:spacing w:after="0" w:line="600" w:lineRule="exact"/>
        <w:ind w:firstLine="0" w:firstLineChars="0"/>
        <w:jc w:val="center"/>
        <w:textAlignment w:val="baseline"/>
        <w:outlineLvl w:val="0"/>
        <w:rPr>
          <w:rFonts w:hint="eastAsia" w:ascii="方正小标宋简体" w:hAnsi="方正小标宋简体" w:eastAsia="方正小标宋简体" w:cs="方正小标宋简体"/>
          <w:b w:val="0"/>
          <w:bCs w:val="0"/>
          <w:snapToGrid w:val="0"/>
          <w:color w:val="000000"/>
          <w:kern w:val="0"/>
          <w:sz w:val="44"/>
          <w:szCs w:val="44"/>
          <w:lang w:val="en-US" w:eastAsia="zh-CN"/>
        </w:rPr>
      </w:pPr>
      <w:r>
        <w:rPr>
          <w:rFonts w:hint="eastAsia" w:ascii="方正小标宋简体" w:hAnsi="方正小标宋简体" w:eastAsia="方正小标宋简体" w:cs="方正小标宋简体"/>
          <w:b w:val="0"/>
          <w:bCs w:val="0"/>
          <w:snapToGrid w:val="0"/>
          <w:color w:val="000000"/>
          <w:kern w:val="0"/>
          <w:sz w:val="44"/>
          <w:szCs w:val="44"/>
          <w:lang w:val="en-US" w:eastAsia="zh-CN"/>
        </w:rPr>
        <w:t>安全培训大纲及考核标准</w:t>
      </w:r>
    </w:p>
    <w:p w14:paraId="5BC2DC09">
      <w:pPr>
        <w:keepNext w:val="0"/>
        <w:keepLines w:val="0"/>
        <w:pageBreakBefore w:val="0"/>
        <w:widowControl w:val="0"/>
        <w:kinsoku/>
        <w:wordWrap/>
        <w:overflowPunct/>
        <w:topLinePunct/>
        <w:autoSpaceDE/>
        <w:autoSpaceDN/>
        <w:bidi w:val="0"/>
        <w:adjustRightInd/>
        <w:snapToGrid/>
        <w:spacing w:after="0" w:line="600" w:lineRule="exact"/>
        <w:ind w:firstLine="0" w:firstLineChars="0"/>
        <w:jc w:val="center"/>
        <w:textAlignment w:val="baseline"/>
        <w:outlineLvl w:val="9"/>
        <w:rPr>
          <w:rFonts w:hint="eastAsia" w:ascii="方正小标宋简体" w:hAnsi="方正小标宋简体" w:eastAsia="方正小标宋简体" w:cs="方正小标宋简体"/>
          <w:snapToGrid w:val="0"/>
          <w:color w:val="000000"/>
          <w:kern w:val="0"/>
          <w:sz w:val="44"/>
          <w:szCs w:val="44"/>
          <w:lang w:val="en-US" w:eastAsia="zh-CN" w:bidi="ar-SA"/>
        </w:rPr>
      </w:pPr>
      <w:r>
        <w:rPr>
          <w:rFonts w:hint="eastAsia" w:ascii="方正小标宋简体" w:hAnsi="方正小标宋简体" w:eastAsia="方正小标宋简体" w:cs="方正小标宋简体"/>
          <w:snapToGrid w:val="0"/>
          <w:color w:val="000000"/>
          <w:kern w:val="0"/>
          <w:sz w:val="44"/>
          <w:szCs w:val="44"/>
          <w:lang w:val="en-US" w:eastAsia="zh-CN" w:bidi="ar-SA"/>
        </w:rPr>
        <w:t>（烟花爆竹）</w:t>
      </w:r>
    </w:p>
    <w:p w14:paraId="5AF832C6">
      <w:pPr>
        <w:pStyle w:val="3"/>
        <w:keepNext w:val="0"/>
        <w:keepLines w:val="0"/>
        <w:pageBreakBefore w:val="0"/>
        <w:widowControl/>
        <w:kinsoku w:val="0"/>
        <w:wordWrap/>
        <w:overflowPunct/>
        <w:autoSpaceDE w:val="0"/>
        <w:autoSpaceDN w:val="0"/>
        <w:bidi w:val="0"/>
        <w:adjustRightInd/>
        <w:snapToGrid/>
        <w:spacing w:line="600" w:lineRule="exact"/>
        <w:ind w:left="443" w:firstLine="304" w:firstLineChars="100"/>
        <w:jc w:val="left"/>
        <w:textAlignment w:val="baseline"/>
        <w:rPr>
          <w:rFonts w:hint="eastAsia" w:ascii="微软雅黑" w:hAnsi="微软雅黑" w:eastAsia="微软雅黑" w:cs="微软雅黑"/>
          <w:snapToGrid w:val="0"/>
          <w:color w:val="000000"/>
          <w:spacing w:val="-13"/>
          <w:kern w:val="0"/>
          <w:position w:val="-3"/>
          <w:sz w:val="33"/>
          <w:szCs w:val="33"/>
          <w:lang w:eastAsia="en-US"/>
        </w:rPr>
      </w:pPr>
      <w:bookmarkStart w:id="15" w:name="_Toc17060"/>
    </w:p>
    <w:p w14:paraId="1305349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黑体" w:hAnsi="黑体" w:eastAsia="黑体" w:cs="黑体"/>
          <w:snapToGrid w:val="0"/>
          <w:color w:val="000000"/>
          <w:spacing w:val="0"/>
          <w:kern w:val="0"/>
          <w:position w:val="0"/>
          <w:sz w:val="32"/>
          <w:szCs w:val="32"/>
          <w:lang w:eastAsia="en-US"/>
        </w:rPr>
      </w:pPr>
      <w:r>
        <w:rPr>
          <w:rFonts w:hint="eastAsia" w:ascii="黑体" w:hAnsi="黑体" w:eastAsia="黑体" w:cs="黑体"/>
          <w:snapToGrid w:val="0"/>
          <w:color w:val="000000"/>
          <w:spacing w:val="0"/>
          <w:kern w:val="0"/>
          <w:position w:val="0"/>
          <w:sz w:val="32"/>
          <w:szCs w:val="32"/>
          <w:lang w:eastAsia="en-US"/>
        </w:rPr>
        <w:t>1 范围</w:t>
      </w:r>
      <w:bookmarkEnd w:id="15"/>
    </w:p>
    <w:p w14:paraId="12747D4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1.1 适用范围</w:t>
      </w:r>
    </w:p>
    <w:p w14:paraId="5053C2A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本安全生产培训大纲及考核标准规定了烟花爆竹企业班组长安全生产培训与考核的依据、目的、要求和具体内容。</w:t>
      </w:r>
    </w:p>
    <w:p w14:paraId="6900C5D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本安全生产培训大纲及考核标准适用于陕西省境内的烟花爆竹企业班组长安全生产培训、再培训及相应的考核。</w:t>
      </w:r>
    </w:p>
    <w:p w14:paraId="7EA529A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1.2 培训考核对象及条件</w:t>
      </w:r>
    </w:p>
    <w:p w14:paraId="4B9DF7E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从事烟花爆竹企业现场作业的班组长，以及其他生产职能科室和生产辅助单位的正副班组长。</w:t>
      </w:r>
    </w:p>
    <w:p w14:paraId="2509A28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黑体" w:hAnsi="黑体" w:eastAsia="黑体" w:cs="黑体"/>
          <w:snapToGrid w:val="0"/>
          <w:color w:val="000000"/>
          <w:spacing w:val="0"/>
          <w:kern w:val="0"/>
          <w:position w:val="0"/>
          <w:sz w:val="32"/>
          <w:szCs w:val="32"/>
          <w:lang w:eastAsia="en-US"/>
        </w:rPr>
      </w:pPr>
      <w:bookmarkStart w:id="16" w:name="_Toc22438"/>
      <w:r>
        <w:rPr>
          <w:rFonts w:hint="eastAsia" w:ascii="黑体" w:hAnsi="黑体" w:eastAsia="黑体" w:cs="黑体"/>
          <w:snapToGrid w:val="0"/>
          <w:color w:val="000000"/>
          <w:spacing w:val="0"/>
          <w:kern w:val="0"/>
          <w:position w:val="0"/>
          <w:sz w:val="32"/>
          <w:szCs w:val="32"/>
          <w:lang w:eastAsia="en-US"/>
        </w:rPr>
        <w:t>2 主要依据</w:t>
      </w:r>
      <w:bookmarkEnd w:id="16"/>
    </w:p>
    <w:p w14:paraId="5CE9CB7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本安全生产培训大纲及考核标准的制定主要依据以下法律、法规、规章等：</w:t>
      </w:r>
    </w:p>
    <w:p w14:paraId="0F81A3C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 xml:space="preserve">《中华人民共和国安全生产法》（2002年6月29日全国人民代表大会常务委员会通过，2021年6月10日第三次修正）  </w:t>
      </w:r>
    </w:p>
    <w:p w14:paraId="532ECBE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《生产经营单位安全培训规定》（国家安全生产监督管理总局令第3号）</w:t>
      </w:r>
    </w:p>
    <w:p w14:paraId="2A0BDF9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《安全生产培训管理办法》（国家安全生产监督管理总局令第44号）</w:t>
      </w:r>
    </w:p>
    <w:p w14:paraId="44783AD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《关于废止和修改劳动防护用品和安全培训等领域十部规章的决定》（国家安全生产监督管理总局令第80号）</w:t>
      </w:r>
    </w:p>
    <w:p w14:paraId="143BF12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国务院安委会办公室关于贯彻落实国务院《通知》精神加强企业班组长安全培训工作的指导意见（安委办〔2010〕27号）</w:t>
      </w:r>
    </w:p>
    <w:p w14:paraId="185BB1B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《烟花爆竹安全管理条例》《烟花爆竹生产经营安全规定》《陕西省安全生产条例》等内容</w:t>
      </w:r>
    </w:p>
    <w:p w14:paraId="3DA9CBE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黑体" w:hAnsi="黑体" w:eastAsia="黑体" w:cs="黑体"/>
          <w:snapToGrid w:val="0"/>
          <w:color w:val="000000"/>
          <w:spacing w:val="0"/>
          <w:kern w:val="0"/>
          <w:position w:val="0"/>
          <w:sz w:val="32"/>
          <w:szCs w:val="32"/>
          <w:lang w:eastAsia="en-US"/>
        </w:rPr>
      </w:pPr>
      <w:bookmarkStart w:id="17" w:name="_Toc32352"/>
      <w:r>
        <w:rPr>
          <w:rFonts w:hint="eastAsia" w:ascii="黑体" w:hAnsi="黑体" w:eastAsia="黑体" w:cs="黑体"/>
          <w:snapToGrid w:val="0"/>
          <w:color w:val="000000"/>
          <w:spacing w:val="0"/>
          <w:kern w:val="0"/>
          <w:position w:val="0"/>
          <w:sz w:val="32"/>
          <w:szCs w:val="32"/>
          <w:lang w:eastAsia="en-US"/>
        </w:rPr>
        <w:t>3 术语和定义</w:t>
      </w:r>
      <w:bookmarkEnd w:id="17"/>
    </w:p>
    <w:p w14:paraId="70E7BE3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下列术语和定义适用于本安全生产培训大纲及考核标准。</w:t>
      </w:r>
    </w:p>
    <w:p w14:paraId="6622A79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3.1 烟花爆竹企业</w:t>
      </w:r>
    </w:p>
    <w:p w14:paraId="2B9A911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指依法设立并取得工商营业执照或者企业名称工商预先核准文件及《烟花爆竹安全生产许可证》《烟花爆竹经营许可证》，从事烟花爆竹生产或者经营的企业。</w:t>
      </w:r>
    </w:p>
    <w:p w14:paraId="2583725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3.2 烟花爆竹班组长</w:t>
      </w:r>
    </w:p>
    <w:p w14:paraId="0D81EE7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指从事烟花爆竹生产经营单位现场作业的班组长，以及其他生产职能科室和生产辅助单位的正副班组长。</w:t>
      </w:r>
    </w:p>
    <w:p w14:paraId="000AAD7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黑体" w:hAnsi="黑体" w:eastAsia="黑体" w:cs="黑体"/>
          <w:snapToGrid w:val="0"/>
          <w:color w:val="000000"/>
          <w:spacing w:val="0"/>
          <w:kern w:val="0"/>
          <w:position w:val="0"/>
          <w:sz w:val="32"/>
          <w:szCs w:val="32"/>
          <w:lang w:val="en-US" w:eastAsia="zh-CN"/>
        </w:rPr>
      </w:pPr>
      <w:bookmarkStart w:id="18" w:name="_Toc12067"/>
      <w:r>
        <w:rPr>
          <w:rFonts w:hint="eastAsia" w:ascii="黑体" w:hAnsi="黑体" w:eastAsia="黑体" w:cs="黑体"/>
          <w:snapToGrid w:val="0"/>
          <w:color w:val="000000"/>
          <w:spacing w:val="0"/>
          <w:kern w:val="0"/>
          <w:position w:val="0"/>
          <w:sz w:val="32"/>
          <w:szCs w:val="32"/>
          <w:lang w:eastAsia="en-US"/>
        </w:rPr>
        <w:t>4 培训</w:t>
      </w:r>
      <w:r>
        <w:rPr>
          <w:rFonts w:hint="eastAsia" w:ascii="黑体" w:hAnsi="黑体" w:eastAsia="黑体" w:cs="黑体"/>
          <w:snapToGrid w:val="0"/>
          <w:color w:val="000000"/>
          <w:spacing w:val="0"/>
          <w:kern w:val="0"/>
          <w:position w:val="0"/>
          <w:sz w:val="32"/>
          <w:szCs w:val="32"/>
          <w:lang w:val="en-US" w:eastAsia="zh-CN"/>
        </w:rPr>
        <w:t>要求</w:t>
      </w:r>
      <w:bookmarkEnd w:id="18"/>
    </w:p>
    <w:p w14:paraId="51611E5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4.1 应按照本安全生产培训大纲的要求对烟花爆竹班组长进行初训和年度再培训，经考核合格方准上岗。</w:t>
      </w:r>
    </w:p>
    <w:p w14:paraId="102D95F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4.2 培训内容必须包括习近平总书记关于安全生产的重要论述和指示批示精神、安全生产相关的法律法规、规章和标准以及安全生产管理、安全生产技术等知识。</w:t>
      </w:r>
    </w:p>
    <w:p w14:paraId="6A17234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4.3 通过培训，使烟花爆竹班组长具备必要的安全生产知识、技能、事故初始应急处置能力和班组现场安全管理能力，知悉自身在安全生产方面的权利和义务。掌握本岗位安全操作规程和作业规程（施工措施）等相关内容，达到考核标准的要求。</w:t>
      </w:r>
    </w:p>
    <w:p w14:paraId="11D18B5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4.4 培训应当按照有关安全生产培训的规定组织培训。</w:t>
      </w:r>
    </w:p>
    <w:p w14:paraId="138735C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4.5 培训应坚持理论与实际相结合，采用多种有效的培训方式，加强案例教学。注重职业道德、安全法律意识、安全技术理论和安全生产实操能力的综合培养。</w:t>
      </w:r>
    </w:p>
    <w:p w14:paraId="4FB387C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4.6 培训须安排理论讲课、实操培训、复习、考试等环节。授课的内容及课时应符合本大纲的要求，按照企业类型和安全生产实际要求以及不同人员的情况而定。</w:t>
      </w:r>
    </w:p>
    <w:p w14:paraId="3D509E3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黑体" w:hAnsi="黑体" w:eastAsia="黑体" w:cs="黑体"/>
          <w:snapToGrid w:val="0"/>
          <w:color w:val="000000"/>
          <w:spacing w:val="0"/>
          <w:kern w:val="0"/>
          <w:position w:val="0"/>
          <w:sz w:val="32"/>
          <w:szCs w:val="32"/>
          <w:lang w:eastAsia="en-US"/>
        </w:rPr>
      </w:pPr>
      <w:bookmarkStart w:id="19" w:name="_Toc27512"/>
      <w:r>
        <w:rPr>
          <w:rFonts w:hint="eastAsia" w:ascii="黑体" w:hAnsi="黑体" w:eastAsia="黑体" w:cs="黑体"/>
          <w:snapToGrid w:val="0"/>
          <w:color w:val="000000"/>
          <w:spacing w:val="0"/>
          <w:kern w:val="0"/>
          <w:position w:val="0"/>
          <w:sz w:val="32"/>
          <w:szCs w:val="32"/>
          <w:lang w:val="en-US" w:eastAsia="zh-CN"/>
        </w:rPr>
        <w:t xml:space="preserve">5 </w:t>
      </w:r>
      <w:r>
        <w:rPr>
          <w:rFonts w:hint="eastAsia" w:ascii="黑体" w:hAnsi="黑体" w:eastAsia="黑体" w:cs="黑体"/>
          <w:snapToGrid w:val="0"/>
          <w:color w:val="000000"/>
          <w:spacing w:val="0"/>
          <w:kern w:val="0"/>
          <w:position w:val="0"/>
          <w:sz w:val="32"/>
          <w:szCs w:val="32"/>
          <w:lang w:eastAsia="en-US"/>
        </w:rPr>
        <w:t>培训内容</w:t>
      </w:r>
      <w:bookmarkEnd w:id="19"/>
    </w:p>
    <w:p w14:paraId="14B322C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5.1 初训内容</w:t>
      </w:r>
    </w:p>
    <w:p w14:paraId="6C3ABF03">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5.1.1 烟花爆竹企业从业人员安全素质基本要求</w:t>
      </w:r>
    </w:p>
    <w:p w14:paraId="5FE38EB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5.1.1.1 习近平总书记关于安全生产的重要论述和指示批示精神</w:t>
      </w:r>
    </w:p>
    <w:p w14:paraId="0D2B2F8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5.1.1.2 国家安全生产方针与烟花爆竹企业相关法律法规，主要包括：《安全生产法》《劳动法》《职业病防治法》《消防法》《烟花爆竹安全管理条例》《工伤保险条例》《生产安全事故报告和调查处理条例》《特种作业人员安全技术培训考核管理规定》《劳动防护用品监督管理规定》《生产安全事故应急预案管理办法》《生产安全事故信息报告和处置办法》《烟花爆竹生产企业安全生产许可证实施办法》《烟花爆竹生产企业安全生产许可证实施办法》《烟花爆竹经营许可实施办法》《安全生产事故隐患排查治理暂行规定》《作业场所职业健康监督管理暂行规定》《烟花爆竹标志》（GB24426—2009）《危险化学品重大危险源辨识》（GB18218—2009）《烟花爆竹工程设计安全规范》（GB50161—2009）《烟花爆竹安全与质量》（GB10631—2004）《烟花爆竹劳动安全技术规程》（GB11652）《烟花爆竹流向登记通用规范》（AQ4102—2008）《烟火药制作作业认定方法》（AQ4103—2008）《烟花爆竹出厂包装检验规程》（AQ4112—2008）《烟花爆竹企业安全评价规范》（AQ4113—2008）《烟花爆竹作业场所机械电器安全规范》（AQ4111—2008）等内容。</w:t>
      </w:r>
    </w:p>
    <w:p w14:paraId="56846AFB">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5.1.2 烟花爆竹企业安全生产概况</w:t>
      </w:r>
    </w:p>
    <w:p w14:paraId="3D95CAA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5.1.2.1 烟花爆竹安全生产形势以及安全生产的特点。</w:t>
      </w:r>
    </w:p>
    <w:p w14:paraId="61D7FE8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行业现状（烟花爆竹行业的规模和产能、行业发展趋势和市场需求等内容）、安全生产状况（近年来的烟花爆竹行业安全生产事故及其影响、安全生产的挑战与问题等内容）。烟花爆竹安全生产特点（地理条件的影响、生产设备与安全、有害气体与粉尘的防护等内容）。</w:t>
      </w:r>
    </w:p>
    <w:p w14:paraId="461F4F7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5.1.2.2 国内外有关烟花爆竹安全生产情况</w:t>
      </w:r>
    </w:p>
    <w:p w14:paraId="4B0B4EC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主要包括：国内外烟花爆竹安全生产情况对比、国内外有关烟花爆竹安全生产案例分析和总结、国内外烟花爆竹安全生产发展趋势和讨论等内容。</w:t>
      </w:r>
    </w:p>
    <w:p w14:paraId="555B0F09">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5.1.3 烟花爆竹企业从业人员安全生产的安全生产责任、权利与义务</w:t>
      </w:r>
    </w:p>
    <w:p w14:paraId="09C7A93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5.1.3.1 烟花爆竹企业从业人员安全生产的责任。包括贯彻落实安全生产方针，严格落实“五同时”，认真进行“两交两查”。参与安全目标的制定和计划的实施。抓好现场设备、设施、工器具管理工作，认真学习安全知识，提升安全意识等内容。</w:t>
      </w:r>
    </w:p>
    <w:p w14:paraId="53DB803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5.1.3.2 烟花爆竹企业从业人员安全生产的权利和义务</w:t>
      </w:r>
    </w:p>
    <w:p w14:paraId="315B39B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1）权利包括有：劳动保护权、安全生产知情权、参与安全生产管理权、安全生产监督权、安全生产教育培训权、职业健康防治权、拒绝违章指挥权、停止作业避险权、工伤保险和民事索赔权、提请劳动争议处理的权利、批评、检举和控告权等内容。</w:t>
      </w:r>
    </w:p>
    <w:p w14:paraId="7280669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2）义务包括有：遵守安全生产规章制度和操作规程的义务、服从安全生产管理的义务、正确佩戴和使用劳动防护用品的义务、发现事故隐患及时报告并参加抢险救灾的义务、接受安全生产培训教育的义务、改善工作环境和爱护生产设施、设备的义务。</w:t>
      </w:r>
    </w:p>
    <w:p w14:paraId="3F9917B4">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5.1.4 烟花爆竹企业班组安全生产建设</w:t>
      </w:r>
    </w:p>
    <w:p w14:paraId="5806EC1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5.1.4.1 班组安全生产管理基本知识</w:t>
      </w:r>
    </w:p>
    <w:p w14:paraId="4B592A4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班组长安全管理的概念、目的和任务、主要安全生产管理制度、烟花爆竹企业安全管理机构、安全生产管理人员及职责；本单位的安全生产情况、安全生产规章制度和劳动纪律。烟花爆竹作业场所的主要危险源、职业危害因素。安全设备设施、劳动防护用品的使用和维护要求；现代安全管理理论与技术，主要包括：安全目标管理、危险辨识、安全评价等内容。</w:t>
      </w:r>
    </w:p>
    <w:p w14:paraId="261AD87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5.1.4.2 新班组建设与班组长现场管理能力提升</w:t>
      </w:r>
    </w:p>
    <w:p w14:paraId="2B41086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班组长的角色认知、班组管理技巧和方法、作业人员管理及沟通技巧、作业现场6S管理、作业现场安全色标管理、现场问题解决能力、安全管理风险防范能力、团队协作与凝聚力提升、班组长的领导力培养等内容。</w:t>
      </w:r>
    </w:p>
    <w:p w14:paraId="2886172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5.1.4.3 烟花爆竹企业“三违”现象及其危害</w:t>
      </w:r>
    </w:p>
    <w:p w14:paraId="5244196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主要包括：“三违”现象的定义、分类及烟花爆竹企业常见的“三违”现象；“三违”对个人和企业的危害，班组职工安全行为的养成训练；“三违”案例与分析等内容。</w:t>
      </w:r>
    </w:p>
    <w:p w14:paraId="4DC794E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5.1.4.4 企业安全文化建设</w:t>
      </w:r>
    </w:p>
    <w:p w14:paraId="43FC65C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主要包括：企业安全文化的发展背景、过程及现状、企业安全文化的基础知识和建设企业安全文化的重要意义、企业安全文化的建设原则、方法及步骤等内容。</w:t>
      </w:r>
    </w:p>
    <w:p w14:paraId="119326DF">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5.1.5企业安全生产相关管理制度</w:t>
      </w:r>
    </w:p>
    <w:p w14:paraId="54E2A5E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5.1.5.1 劳动纪律及职业道德</w:t>
      </w:r>
    </w:p>
    <w:p w14:paraId="66D2A25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——劳动纪律</w:t>
      </w:r>
    </w:p>
    <w:p w14:paraId="59854E2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主要包括：安全生产意识、劳动纪律规定、岗位责任、应急处理与事故防范等内容。</w:t>
      </w:r>
    </w:p>
    <w:p w14:paraId="057197C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——职业道德</w:t>
      </w:r>
    </w:p>
    <w:p w14:paraId="7B75E20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主要包括：职业道德基本概念、职业道德规范、职业责任与义务、诚信守则及个人职业道德修养等内容。</w:t>
      </w:r>
    </w:p>
    <w:p w14:paraId="2C4945C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5.1.5.2 企业安全生产相关管理制度</w:t>
      </w:r>
    </w:p>
    <w:p w14:paraId="3C9CE9F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安全培训制度、安全检查制、隐患排查治理制度、危险源管理制度、应急救援制度、职业健康安全管理制度、安全作业管理制度、消防安全管理制度、设备安全管理制度、安全事故报告制度等相关安全生产管理制度。</w:t>
      </w:r>
    </w:p>
    <w:p w14:paraId="319072C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5.1.5.3 班组长岗位责任制</w:t>
      </w:r>
    </w:p>
    <w:p w14:paraId="074F702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主要包括：班组长岗位责任制概述。班组长的主要职责应包括：</w:t>
      </w:r>
    </w:p>
    <w:p w14:paraId="052A280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认真执行本企业以及本工段有关安全工作的指示和决定，模范遵守各项安全规章制度，认真组织本班组进行安全学习，并督促他们严格执行各项安全生产制度和岗位安全技术操作规程，以及正确穿戴好劳动防护用品，提高班组人员的自我保护能力。</w:t>
      </w:r>
    </w:p>
    <w:p w14:paraId="4D7FB5D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负责对本班组职工进行安全教育，主持本班组开展安全活动、负责对新调入班组职工及调岗职工的班组（岗位）级安全教育和岗位操作技能教育，并指派专人带领操作，特殊工种人员必须持证上岗。</w:t>
      </w:r>
    </w:p>
    <w:p w14:paraId="36C819C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负责具体布置本班组的安全工作，做到班前布置，班中检查，班后小结，发现不安全因素，应立即采取有效措施或报告上一级领导。</w:t>
      </w:r>
    </w:p>
    <w:p w14:paraId="21912D0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认真开展“安全合格班组”活动，按时上报各种安全报表，抓好本班组的自身建设。</w:t>
      </w:r>
    </w:p>
    <w:p w14:paraId="3E25343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有权拒绝上级违反安全生产、文明生产的指令和意见，必要时可越级上报。</w:t>
      </w:r>
    </w:p>
    <w:p w14:paraId="7D3C277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发生伤亡事故，应及时组织抢救和保护好现场，并立即上报、参与事故的调查分析，并提出改进措施。</w:t>
      </w:r>
    </w:p>
    <w:p w14:paraId="14C0033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认真执行上级有关安全生产的决定、指示和企业安全管理制度，对本工段员工的安全、健康负责。</w:t>
      </w:r>
    </w:p>
    <w:p w14:paraId="4587999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负责抓好本班组建设工作，开好班前、班后会，记录好本班的安全生产日志。</w:t>
      </w:r>
    </w:p>
    <w:p w14:paraId="37A922B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发生事故应立即组织抢救、报告并保护好现场。</w:t>
      </w:r>
    </w:p>
    <w:p w14:paraId="4141CF8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当安全和生产发生冲突时，应先处理好安全问题，在保证安全的前提下才能进行生产。</w:t>
      </w:r>
    </w:p>
    <w:p w14:paraId="1B97FCA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经常检查本班班员的安全生产情况，及时整改事故隐患，无力整改要及时上报。</w:t>
      </w:r>
    </w:p>
    <w:p w14:paraId="16A56D6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执行《交换班制度》，认真填写交换班记录和各种原始记录等内容。</w:t>
      </w:r>
    </w:p>
    <w:p w14:paraId="389339F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班组长岗位责任制培训内容还应包括：班组安全管理原则与目标、班组长安全职责与能力要求、班组安全培训与教育、班组安全检查与隐患排查、班组应急管理与处置、班组安全文化建设与改进、班组长岗位责任制考核与奖惩、班组长岗位责任制持续改进等内容。</w:t>
      </w:r>
    </w:p>
    <w:p w14:paraId="52BEFC7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5.1.5.4 班组长岗位安全红线</w:t>
      </w:r>
    </w:p>
    <w:p w14:paraId="1A6589A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安全红线概述、安全红线的定义和重要性、安全红线与班组长的关系、班组长岗位的特点和安全风险点、班组长岗位的安全红线条款解析、安全红线管理、安全红线管理的原则和方法、安全红线管理的实际应用案例等内容。</w:t>
      </w:r>
    </w:p>
    <w:p w14:paraId="738B1112">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5.1.6 烟花爆竹企业主要灾害事故防治与应急避险</w:t>
      </w:r>
    </w:p>
    <w:p w14:paraId="19F8786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5.1.6.1 火灾预防与应急处理</w:t>
      </w:r>
    </w:p>
    <w:p w14:paraId="31ADFF6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火灾基础知识、烟花爆竹企业火灾危险源及风险评估、防火措施及管理规定、消防设施及使用方法、初期火灾扑救及应急处置、人员安全疏散及逃生技巧、火灾事故调查与总结、相关法律法规及案例解析等内容。</w:t>
      </w:r>
    </w:p>
    <w:p w14:paraId="510ED7A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5.1.6.2 水灾事故防治与应急避险</w:t>
      </w:r>
    </w:p>
    <w:p w14:paraId="029CE18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主要包括：水灾事故类型与原因、水灾事故对企业生产安全的影响、防洪防涝设施建设与维护、水灾事故预警与预防措施。水灾应急避险知识与技能等内容。</w:t>
      </w:r>
    </w:p>
    <w:p w14:paraId="0D758A8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5.1.6.3 爆炸事故防治与应急避险</w:t>
      </w:r>
    </w:p>
    <w:p w14:paraId="25811C1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主要包括：爆炸基本知识、爆炸事故类型及原因、爆炸事故应急救援与处置、爆炸事故预防措施、爆炸事故案例分析等内容。</w:t>
      </w:r>
    </w:p>
    <w:p w14:paraId="3FF041B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5.1.6.4 地质灾害事故防治与应急避险</w:t>
      </w:r>
    </w:p>
    <w:p w14:paraId="718674F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主要包括：地质灾害识别与评估、灾害预警与监测、灾害应急预案制定与实施、紧急救援与抢险、灾后恢复与重建等内容。</w:t>
      </w:r>
    </w:p>
    <w:p w14:paraId="00B16B5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5.1.6.5 有毒有害气体泄漏事故防治与应急避险</w:t>
      </w:r>
    </w:p>
    <w:p w14:paraId="04E62AF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主要包括：有毒有害气体泄漏识别与报警、紧急疏散与撤离、防护用品的使用与维护、现场应急处置与救援、事故报告与调查处理等内容。</w:t>
      </w:r>
    </w:p>
    <w:p w14:paraId="72E4AE1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5.1.6.6 环境污染事故防治与应急避险</w:t>
      </w:r>
    </w:p>
    <w:p w14:paraId="4BE4EA6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主要包括：环保法律法规学习、环境风险评估与防范措施、环境污染事故案例分析、环境污染事故应急设施与器材使用方法、环境污染事故报告与信息共享、现场应急处置技能等内容。</w:t>
      </w:r>
    </w:p>
    <w:p w14:paraId="2F91E29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5.1.6.7 其他灾害事故防治与应急避险</w:t>
      </w:r>
    </w:p>
    <w:p w14:paraId="350B749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主要包括：以上未提及的其他灾害事故的防治和应急避险。</w:t>
      </w:r>
    </w:p>
    <w:p w14:paraId="5E5551D1">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5.1.7 烟花爆竹企业职业危害及职业病防治</w:t>
      </w:r>
    </w:p>
    <w:p w14:paraId="0019B0C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5.1.7.1 职业病危害因素来源及烟花爆竹企业职业病类型</w:t>
      </w:r>
    </w:p>
    <w:p w14:paraId="1CEFD81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职业病危害概、烟花爆竹企业工作环境、职业病危害因素来源（包括粉尘、有毒有害气体、噪声和振动、不良劳动习惯、缺乏个人防护等内容）、职业病类型及症状（尘肺病、有害气体中毒、噪声聋、振动病等）。</w:t>
      </w:r>
    </w:p>
    <w:p w14:paraId="01730ED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5.1.7.2 劳动防护用品配备基本要求</w:t>
      </w:r>
    </w:p>
    <w:p w14:paraId="4CDC393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主要包括：劳动防护用品概念及种类、劳动防护用品的选用原则、不同工种应配备的劳动防护用品、劳动防护用品的使用方法及注意事项、劳动防护用品的维护与保养方法等内容。</w:t>
      </w:r>
    </w:p>
    <w:p w14:paraId="29098DA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5.1.7.3 劳动过程中职业病防护与管理基本要求</w:t>
      </w:r>
    </w:p>
    <w:p w14:paraId="378489C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主要包括：职业病危害识别与评估、职业病防护设施与装备、职业健康监护与个人防护、职业卫生管理制度和操作规程、职业卫生宣传教育与培训等内容。</w:t>
      </w:r>
    </w:p>
    <w:p w14:paraId="5C46589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5.1.7.4 职业病诊断与职业病病人保障基本要求</w:t>
      </w:r>
    </w:p>
    <w:p w14:paraId="73F57F7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主要包括：职业病诊断流程、职业病诊断标准、职业病预防措施、职业病病人保障法规、企业职业卫生管理等内容。</w:t>
      </w:r>
    </w:p>
    <w:p w14:paraId="6263CD01">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5.1.8 烟花爆竹企业生产安全事故初始应急处置与应急救援</w:t>
      </w:r>
    </w:p>
    <w:p w14:paraId="0F92418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5.1.8.1 事故初始应急处置方法</w:t>
      </w:r>
    </w:p>
    <w:p w14:paraId="321F9D9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主要包括：应急预案解读。应急组织及职责、应急资源储备、应急处置方案、应急救援技能、事故报告流程、现场紧急处置、事后恢复与总结等内容。</w:t>
      </w:r>
    </w:p>
    <w:p w14:paraId="460512A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5.1.8.2 兼职救护队员应急救援有关知识</w:t>
      </w:r>
    </w:p>
    <w:p w14:paraId="41D0018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应急救援概述、紧急情况识别与评估、救援装备与使用、现场紧急救援技术、危险品泄漏与处置、自然灾害应对、紧急医疗救护知识、心理疏导与支持、团队协作与沟通、救援结束后的注意事项等内容。</w:t>
      </w:r>
    </w:p>
    <w:p w14:paraId="4A64969F">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5.1.9 安全生产技术基本知识</w:t>
      </w:r>
    </w:p>
    <w:p w14:paraId="6F08977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5.1.9.1 烟花爆竹安全生产基础知识</w:t>
      </w:r>
    </w:p>
    <w:p w14:paraId="34590C7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本单位的生产条件和环境、本单位安全生产基本情况及安全管理机构、管理人员及相关职责、烟花爆竹安全生产标准化、安全风险分级管控和隐患排查治理机制有关规定、本单位烟花爆竹作业场所常见的危险、有害因素及其防范措施、本单位事故应急救援及防范措施。主要包括：事故类型、起因、危害、个人防护、避灾、自救与互救、事故应急处置和现场紧急疏散的基本方法、安全生产规章制度、烟花爆竹安全生产管理的一般性规定和基本要求、典型事故案例等内容。</w:t>
      </w:r>
    </w:p>
    <w:p w14:paraId="2210F84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5.1.9.2 烟花爆竹安全生产技术知识</w:t>
      </w:r>
    </w:p>
    <w:p w14:paraId="1B47243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烟花爆竹主要原辅材料及其药物和含药半成品的性能、用途和使用、储存、运输等相关安全要求。烟花爆竹主要产品的生产工艺流程与危险因素。烟花爆竹产品的分级分类与特性，以及生产、储存、运输、包装、销售、燃放及废弃残余物品处理等安全要求。烟花爆竹流向登记管理的基本方法和要求等内容。</w:t>
      </w:r>
    </w:p>
    <w:p w14:paraId="63B9795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5.1.9.3 烟花爆竹企业安全生产发展形势与任务</w:t>
      </w:r>
    </w:p>
    <w:p w14:paraId="3471090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——企业安全生产形势</w:t>
      </w:r>
    </w:p>
    <w:p w14:paraId="4D4F6A8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主要包括：企业安全生产形势评估与分析，企业安全生产发展问题解决方案和方法，企业安全生产形势发展展望等内容。</w:t>
      </w:r>
    </w:p>
    <w:p w14:paraId="552D42B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——企业安全生产任务</w:t>
      </w:r>
    </w:p>
    <w:p w14:paraId="10F7229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主要包括：企业安全生产任务的制定，企业安全生产任务的实施，企业安全生产任务的执行与过程控制，企业安全生产任务的监督与考核等内容。</w:t>
      </w:r>
    </w:p>
    <w:p w14:paraId="2180A03D">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5.1.10 烟花爆竹企业班组长专业技术基本知识</w:t>
      </w:r>
    </w:p>
    <w:p w14:paraId="5421C69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5.1.10.1 班组安全生产现场管理的基本要求</w:t>
      </w:r>
    </w:p>
    <w:p w14:paraId="6DFA1B6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主要包括：制定现场作业管理标准与制度，落实现场作业管理责任，实施现场作业清单制度，开展安全检查与巡查，做好事故的预防与应对，监督与纠正措施等内容。</w:t>
      </w:r>
    </w:p>
    <w:p w14:paraId="6491BDB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5.1.10.2 烟花爆竹企业相关生产设备的型号、功能及使用条件</w:t>
      </w:r>
    </w:p>
    <w:p w14:paraId="243F727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设备型号、功能介绍、使用条件、安全操作、维护保养等内容（现有烟花爆竹工厂生产所使用的生产设备主要有：用于纸品加工的切纸机、自动卷筒机、分纸机、切筒机等。用于黑火药生产的电磁离析机、粉碎机或磨粉机、粉料收集器、球磨机、碾磨机等。爆竹生产的刁底机、钻眼机、自动插引机、封筒口机、自动结鞭机等；亮珠制造用的油压机、球型造粒机等；引火线制造用的制引线机；烟火药和亮珠等的烘干设备、锅炉等特种设备、各种检测用的仪器、仪表等）。</w:t>
      </w:r>
    </w:p>
    <w:p w14:paraId="0B04311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5.1.10.3 烟花爆竹企业相关生产设备的安全保护（装置）</w:t>
      </w:r>
    </w:p>
    <w:p w14:paraId="5A88F45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主要内容：相关生产设备的安全保护（装置）的类型，安全防护装置的使用与维护，安全防护装置的简单故障分析和处理等内容。</w:t>
      </w:r>
    </w:p>
    <w:p w14:paraId="08C0822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5.1.10.4 烟花爆竹企业安全生产标准化相关要求</w:t>
      </w:r>
    </w:p>
    <w:p w14:paraId="5576443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主要包括：理念目标和安全承诺、组织机构与人员配备、安全生产责任制及管理制度、安全教育和培训、安全风险分级管控、事故隐患排查治理、现场管理、外包工程安全管理、应急管理、持续改进等内容。</w:t>
      </w:r>
    </w:p>
    <w:p w14:paraId="00DD30A7">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5.1.11 烟花爆竹企业岗位风险预控与隐患排查基本知识</w:t>
      </w:r>
    </w:p>
    <w:p w14:paraId="7477634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5.1.11.1 企业安全风险及预控基本知识</w:t>
      </w:r>
    </w:p>
    <w:p w14:paraId="0E27097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主要包括：安全风险识别、安全风险的来源、安全风险的特点、安全风险识别的方法、风险评估与量化（风险评估的目的、风险评估的方法、风险量化的指标等）等内容。</w:t>
      </w:r>
    </w:p>
    <w:p w14:paraId="3D74F72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5.1.11.2 班组相关岗位风险及预控方法</w:t>
      </w:r>
    </w:p>
    <w:p w14:paraId="1A7D471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主要包括：岗位风险识别、危险源辨识、风险评估方法、预防措施制定、应急处理措施等内容。</w:t>
      </w:r>
    </w:p>
    <w:p w14:paraId="1501616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5.1.11.3 企业隐患排查与治理基本知识</w:t>
      </w:r>
    </w:p>
    <w:p w14:paraId="56963C8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主要包括：隐患排查基本知识、隐患治理原则和方法、危险源辨识与风险评估、事故预防与应急处理、典型案例分析、经验分享与总结等内容。</w:t>
      </w:r>
    </w:p>
    <w:p w14:paraId="2C9D7EA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5.1.11.4 班组相关隐患排查与治理方法</w:t>
      </w:r>
    </w:p>
    <w:p w14:paraId="0E84011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主要包括：安全隐患识别、隐患排查技巧、隐患评估的方法（定期检查、专项检查、季节性检查、风险矩阵法、LEC法等），隐患评估的流程等内容。</w:t>
      </w:r>
    </w:p>
    <w:p w14:paraId="4AF93CC6">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5.1.12 烟花爆竹企业相关规程、措施有关规定及落实</w:t>
      </w:r>
    </w:p>
    <w:p w14:paraId="6C334BA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5.1.12.1 烟花爆竹企业安全规程、操作规程、作业规程有关规定</w:t>
      </w:r>
    </w:p>
    <w:p w14:paraId="59DDA5C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主要包括：烟花爆竹企业安全规程、烟花爆竹企业各岗位操作规程、烟花爆竹企业各岗位作业规程等内容。</w:t>
      </w:r>
    </w:p>
    <w:p w14:paraId="1B825C9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5.1.12.2 烟花爆竹安全规程、安全施工（技术）措施现场落实的有关要求</w:t>
      </w:r>
    </w:p>
    <w:p w14:paraId="092A5F4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主要包括：施工前的安全风险评估、施工方案编制及审批、安全技术交底、施工现场安全检查等环节的具体要求等内容。</w:t>
      </w:r>
    </w:p>
    <w:p w14:paraId="0B4BAC02">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5.1.13 烟花爆竹企业生产安全事故及事故案例分析</w:t>
      </w:r>
    </w:p>
    <w:p w14:paraId="3B53BCF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5.1.13.1 生产安全事故的报告和处理</w:t>
      </w:r>
    </w:p>
    <w:p w14:paraId="0A3A847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——生产安全事故的分类</w:t>
      </w:r>
    </w:p>
    <w:p w14:paraId="6EF52C6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主要包括：火灾事故、爆炸事故、烟花爆竹包装事故、烟花爆竹装卸和运输环节的事故等内容。</w:t>
      </w:r>
    </w:p>
    <w:p w14:paraId="2A8486F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——生产安全事故的特征</w:t>
      </w:r>
    </w:p>
    <w:p w14:paraId="0770E91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主要包括：事故类型多样、事故季节性明显、事故易发性高、事故社会影响强烈、事故后果严重性等内容。</w:t>
      </w:r>
    </w:p>
    <w:p w14:paraId="30B6839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——生产安全事故的报告</w:t>
      </w:r>
    </w:p>
    <w:p w14:paraId="0D1DF4A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主要包括：事故概述、伤亡及损失情况、事故原因及性质、责任认定及处理情况等内容。</w:t>
      </w:r>
    </w:p>
    <w:p w14:paraId="1A63058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——生产安全事故的处理</w:t>
      </w:r>
    </w:p>
    <w:p w14:paraId="68B6668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主要包括：现场应急救援、事故报告与调查、伤员救治与抚恤、原因分析与责任追究、整改措施与预防措施、赔偿与补偿、涉事人员的处理、事故通报与教育等内容。</w:t>
      </w:r>
    </w:p>
    <w:p w14:paraId="39FF0B9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5.1.13.2 生产安全事故案例分析</w:t>
      </w:r>
    </w:p>
    <w:p w14:paraId="38D7B3F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主要包括：事故概述、事故原因、事故调查、事故责任追究、事故教训总结、预防措施建议等内容。</w:t>
      </w:r>
    </w:p>
    <w:p w14:paraId="7103A335">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5.1.14 烟花爆竹企业近期典型事故案例分析</w:t>
      </w:r>
    </w:p>
    <w:p w14:paraId="5E41ACB0">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5.1.15 安全操作技能和管理能力</w:t>
      </w:r>
    </w:p>
    <w:p w14:paraId="20C99F2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5.1.15.1 自救、互救与创伤急救（含自救器操作）。</w:t>
      </w:r>
    </w:p>
    <w:p w14:paraId="176D9BE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5.1.15.2 班组生产安全事故隐患排查及处理。</w:t>
      </w:r>
    </w:p>
    <w:p w14:paraId="4F78A4B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5.1.15.3 班组安全管理能力</w:t>
      </w:r>
    </w:p>
    <w:p w14:paraId="261B5CF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5.2 再培训内容及要求</w:t>
      </w:r>
    </w:p>
    <w:p w14:paraId="725CF251">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5.2.1 再培训内容</w:t>
      </w:r>
    </w:p>
    <w:p w14:paraId="69C8AE6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5.2.1.1 党中央、国务院关于安全生产的新决策部署。</w:t>
      </w:r>
    </w:p>
    <w:p w14:paraId="0923DE7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5.2.1.2 陕西省委、省政府关于安全生产的新部署要求。</w:t>
      </w:r>
    </w:p>
    <w:p w14:paraId="02B8D8E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5.2.1.3 有关安全生产工作的新要求。</w:t>
      </w:r>
    </w:p>
    <w:p w14:paraId="44C7C39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5.2.1.4 有关本行业的新工艺、新技术、新材料、新设备的安全技术。</w:t>
      </w:r>
    </w:p>
    <w:p w14:paraId="430C9F4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5.2.1.5 有关安全生产管理技术经验交流、参观学习和典型事故案例分析。</w:t>
      </w:r>
    </w:p>
    <w:p w14:paraId="7D7A26D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5.2.1.6 先进的安全生产管理经验。</w:t>
      </w:r>
    </w:p>
    <w:p w14:paraId="34A2E823">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5.2.2 再培训要求</w:t>
      </w:r>
    </w:p>
    <w:p w14:paraId="09808DD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对已取得安全生产培训合格证的班组长，在证书有效期内，每年再培训完毕都应进行考核，考核合格者将考核结果记录在安全生产培训合格证书上。考核不合格者，允许补考一次，补考仍不合格者，应重新培训考核。</w:t>
      </w:r>
    </w:p>
    <w:p w14:paraId="77F0E9A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在本生产经营单位内调整工作岗位或离岗一年以上重新上岗时，应当重新接受班组长的安全培训。</w:t>
      </w:r>
    </w:p>
    <w:p w14:paraId="49DC8CB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生产经营单位采用新工艺、新技术、新材料或者使用新设备时，应当对有关从业人员重新进行有针对性的安全培训。</w:t>
      </w:r>
    </w:p>
    <w:p w14:paraId="47B5637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5.3 培训学时安排</w:t>
      </w:r>
    </w:p>
    <w:p w14:paraId="0691C02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5.3.1 初训时间应不少于72学时。</w:t>
      </w:r>
    </w:p>
    <w:p w14:paraId="7C26F4E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5.3.2 年度再培训时间应不少于24学时。</w:t>
      </w:r>
    </w:p>
    <w:p w14:paraId="7C4AFAC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黑体" w:hAnsi="黑体" w:eastAsia="黑体" w:cs="黑体"/>
          <w:snapToGrid w:val="0"/>
          <w:color w:val="000000"/>
          <w:spacing w:val="0"/>
          <w:kern w:val="0"/>
          <w:position w:val="0"/>
          <w:sz w:val="32"/>
          <w:szCs w:val="32"/>
          <w:lang w:val="en-US" w:eastAsia="zh-CN"/>
        </w:rPr>
      </w:pPr>
      <w:bookmarkStart w:id="20" w:name="_Toc21069"/>
      <w:r>
        <w:rPr>
          <w:rFonts w:hint="eastAsia" w:ascii="黑体" w:hAnsi="黑体" w:eastAsia="黑体" w:cs="黑体"/>
          <w:snapToGrid w:val="0"/>
          <w:color w:val="000000"/>
          <w:spacing w:val="0"/>
          <w:kern w:val="0"/>
          <w:position w:val="0"/>
          <w:sz w:val="32"/>
          <w:szCs w:val="32"/>
          <w:lang w:val="en-US" w:eastAsia="zh-CN"/>
        </w:rPr>
        <w:t xml:space="preserve">6 </w:t>
      </w:r>
      <w:r>
        <w:rPr>
          <w:rFonts w:hint="eastAsia" w:ascii="黑体" w:hAnsi="黑体" w:eastAsia="黑体" w:cs="黑体"/>
          <w:snapToGrid w:val="0"/>
          <w:color w:val="000000"/>
          <w:spacing w:val="0"/>
          <w:kern w:val="0"/>
          <w:position w:val="0"/>
          <w:sz w:val="32"/>
          <w:szCs w:val="32"/>
          <w:lang w:eastAsia="en-US"/>
        </w:rPr>
        <w:t>考核标准</w:t>
      </w:r>
      <w:bookmarkEnd w:id="20"/>
    </w:p>
    <w:p w14:paraId="5BF5D33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6.1 考核方式</w:t>
      </w:r>
    </w:p>
    <w:p w14:paraId="4C02C54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考试内容应符合本大纲培训内容规定的范围，安全生产知识理论考试采取计算机随机抽取考试题目（或笔试）的方式。</w:t>
      </w:r>
    </w:p>
    <w:p w14:paraId="463F936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6.2 考核时间和内容比重</w:t>
      </w:r>
    </w:p>
    <w:p w14:paraId="490071F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安全生产知识理论考试应当使用专门考试题库，时间一般为90分钟，试题分为判断题、单项选择题和多项选择题，内容分为了解、熟悉和掌握3个层次，比重分别为10%、20%和70%。</w:t>
      </w:r>
    </w:p>
    <w:p w14:paraId="5D31C72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6.3 合格标准</w:t>
      </w:r>
    </w:p>
    <w:p w14:paraId="589437C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安全生产知识理论考试满分为100分，成绩80分及以上为合格。考试不合格的，允许补考1次。经补考仍不合格的，重新参加相应的安全培训。安全生产知识理论考试合格的，为本次培训考核通过。</w:t>
      </w:r>
    </w:p>
    <w:p w14:paraId="3891FEA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6.4 初训考核要点</w:t>
      </w:r>
    </w:p>
    <w:p w14:paraId="1C25B912">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6.4.1 烟花爆竹企业从业人员安全素质基本要求</w:t>
      </w:r>
    </w:p>
    <w:p w14:paraId="4F2064E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6.4.1.1 掌握习近平总书记关于安全生产的重要论述和指示批示精神。</w:t>
      </w:r>
    </w:p>
    <w:p w14:paraId="46223E2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6.4.1.2 了解国家安全生产方针与烟花爆竹企业相关法律法规。</w:t>
      </w:r>
    </w:p>
    <w:p w14:paraId="404C4585">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6.4.2 烟花爆竹企业安全生产概况</w:t>
      </w:r>
    </w:p>
    <w:p w14:paraId="126B89B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6.4.2.1 了解烟花爆竹安全生产形势以及安全生产的特点。</w:t>
      </w:r>
    </w:p>
    <w:p w14:paraId="3E7CB10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6.4.2.2 了解国内外有关烟花爆竹安全生产情况。</w:t>
      </w:r>
    </w:p>
    <w:p w14:paraId="039413EA">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6.4.3 烟花爆竹企业从业人员安全生产的安全生产责任、权利与义务</w:t>
      </w:r>
    </w:p>
    <w:p w14:paraId="56D5E84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6.4.3.1 熟悉烟花爆竹企业从业人员安全生产的责任。</w:t>
      </w:r>
    </w:p>
    <w:p w14:paraId="006FAB6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6.4.3.2 熟悉烟花爆竹企业从业人员安全生产的权利和义务。</w:t>
      </w:r>
    </w:p>
    <w:p w14:paraId="0183895D">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6.4.4 烟花爆竹企业班组安全生产建设</w:t>
      </w:r>
    </w:p>
    <w:p w14:paraId="154D74B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6.4.4.1 了解班组安全生产管理基本知识。</w:t>
      </w:r>
    </w:p>
    <w:p w14:paraId="5C2E897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6.4.4.2 熟悉新班组建设与班组长现场管理能力提升。</w:t>
      </w:r>
    </w:p>
    <w:p w14:paraId="76343BB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6.4.4.3 熟悉烟花爆竹企业“三违”现象及其危害。</w:t>
      </w:r>
    </w:p>
    <w:p w14:paraId="26C5EF7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6.4.4.4 了解企业安全文化建设。</w:t>
      </w:r>
    </w:p>
    <w:p w14:paraId="50FCF90B">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6.4.5 企业安全生产相关管理制度</w:t>
      </w:r>
    </w:p>
    <w:p w14:paraId="0F558B0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6.4.5.1 熟悉劳动纪律及职业道德。</w:t>
      </w:r>
    </w:p>
    <w:p w14:paraId="73EF7A8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6.4.5.2 熟悉企业安全生产相关管理制度。</w:t>
      </w:r>
    </w:p>
    <w:p w14:paraId="5CAD1E1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6.4.5.3 掌握班组长岗位责任制。</w:t>
      </w:r>
    </w:p>
    <w:p w14:paraId="35ED5CD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6.4.5.4 掌握班组长岗位安全红线。</w:t>
      </w:r>
    </w:p>
    <w:p w14:paraId="541870F1">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6.4.6 企业主要灾害事故防治与应急避险</w:t>
      </w:r>
    </w:p>
    <w:p w14:paraId="1B95ECA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6.4.6.1 掌握火灾预防与应急处理。</w:t>
      </w:r>
    </w:p>
    <w:p w14:paraId="65E0082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6.4.6.2 了解水灾事故防治与应急避险。</w:t>
      </w:r>
    </w:p>
    <w:p w14:paraId="304C4EE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6.4.6.3 熟悉爆炸事故防治与应急避险。</w:t>
      </w:r>
    </w:p>
    <w:p w14:paraId="03D8F14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6.4.6.4 了解地质灾害事故防治与应急避险。</w:t>
      </w:r>
    </w:p>
    <w:p w14:paraId="1D1B24E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6.4.6.5 了解有毒有害气体泄漏事故防治与应急避险。</w:t>
      </w:r>
    </w:p>
    <w:p w14:paraId="3822967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6.4.6.6 了解环境污染事故防治与应急避险。</w:t>
      </w:r>
    </w:p>
    <w:p w14:paraId="7947A9B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6.4.6.7 了解其他灾害事故防治与应急避险。</w:t>
      </w:r>
    </w:p>
    <w:p w14:paraId="2B120389">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6.4.7 烟花爆竹企业职业危害及职业病防治</w:t>
      </w:r>
    </w:p>
    <w:p w14:paraId="03B11CC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6.4.7.1 了解职业病危害因素来源及烟花爆竹企业职业病类型。</w:t>
      </w:r>
    </w:p>
    <w:p w14:paraId="3C3FC4A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6.4.7.2 了解劳动防护用品配备基本要求。</w:t>
      </w:r>
    </w:p>
    <w:p w14:paraId="069D52A5">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6.4.7.3 熟悉劳动过程中职业病防护与管理基本要求。</w:t>
      </w:r>
    </w:p>
    <w:p w14:paraId="21316FE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6.4.7.4 了解职业病诊断与职业病病人保障基本要求。</w:t>
      </w:r>
    </w:p>
    <w:p w14:paraId="7F7F10DB">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6.4.8 烟花爆竹企业生产安全事故初始应急处置与应急救援</w:t>
      </w:r>
    </w:p>
    <w:p w14:paraId="4D546A9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6.4.8.1 掌握事故初始应急处置方法。</w:t>
      </w:r>
    </w:p>
    <w:p w14:paraId="0F751C0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6.4.8.2 掌握兼职救护队员应急救援有关知识。</w:t>
      </w:r>
    </w:p>
    <w:p w14:paraId="1D160EF9">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6.4.9 安全生产技术基本知识</w:t>
      </w:r>
    </w:p>
    <w:p w14:paraId="1FE135F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6.4.9.1 了解烟花爆竹安全生产基础知识。</w:t>
      </w:r>
    </w:p>
    <w:p w14:paraId="78E5B83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6.4.9.2 了解烟花爆竹安全生产技术知识。</w:t>
      </w:r>
    </w:p>
    <w:p w14:paraId="6FA7178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6.4.9.3 了解烟花爆竹企业安全生产发展形势与任务。</w:t>
      </w:r>
    </w:p>
    <w:p w14:paraId="525120E7">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6.4.10 烟花爆竹企业班组长专业技术基本知识</w:t>
      </w:r>
    </w:p>
    <w:p w14:paraId="5C1EFB0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6.4.10.1 了解班组安全生产现场管理的基本要求。</w:t>
      </w:r>
    </w:p>
    <w:p w14:paraId="5EA4271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6.4.10.2 熟悉烟花爆竹企业相关生产设备的型号、功能及使用条件。</w:t>
      </w:r>
    </w:p>
    <w:p w14:paraId="00A2DF7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6.4.10.3 熟悉烟花爆竹企业相关生产设备的安全保护（装置）。</w:t>
      </w:r>
    </w:p>
    <w:p w14:paraId="7912B59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6.4.10.4 熟悉烟花爆竹企业安全生产标准化相关要求。</w:t>
      </w:r>
    </w:p>
    <w:p w14:paraId="5F1DEEF3">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6.4.11 烟花爆竹企业岗位风险预控与隐患排查基本知识</w:t>
      </w:r>
    </w:p>
    <w:p w14:paraId="2C6283C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6.4.11.1 了解企业安全风险及预控基本知识。</w:t>
      </w:r>
    </w:p>
    <w:p w14:paraId="423077F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6.4.11.2 掌握班组相关岗位风险及预控方法。</w:t>
      </w:r>
    </w:p>
    <w:p w14:paraId="261BF300">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6.4.11.3 了解企业隐患排查与治理基本知识。</w:t>
      </w:r>
    </w:p>
    <w:p w14:paraId="0F05F6F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6.4.11.4 掌握班组相关隐患排查与治理方法。</w:t>
      </w:r>
    </w:p>
    <w:p w14:paraId="12D52E56">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6.4.12 烟花爆竹企业相关规程、措施有关规定及落实</w:t>
      </w:r>
    </w:p>
    <w:p w14:paraId="7880B31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6.4.12.1 熟悉烟花爆竹企业安全规程、操作规程、作业规程有关规定。</w:t>
      </w:r>
    </w:p>
    <w:p w14:paraId="776F30EA">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6.4.12.2 熟悉烟花爆竹安全规程、安全施工（技术）措施现场落实的有关要求。</w:t>
      </w:r>
    </w:p>
    <w:p w14:paraId="24BCDC1C">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6.4.13 烟花爆竹企业生产安全事故及事故案例分析</w:t>
      </w:r>
    </w:p>
    <w:p w14:paraId="42377427">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6.4.13.1 生产安全事故的报告和处理</w:t>
      </w:r>
    </w:p>
    <w:p w14:paraId="4CCDAE0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——了解生产安全事故的分类。</w:t>
      </w:r>
    </w:p>
    <w:p w14:paraId="3EB0CFFF">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——熟悉生产安全事故的特征。</w:t>
      </w:r>
    </w:p>
    <w:p w14:paraId="6A5BF36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——掌握生产安全事故的报告。</w:t>
      </w:r>
    </w:p>
    <w:p w14:paraId="778E0708">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——了解生产安全事故的处理。</w:t>
      </w:r>
    </w:p>
    <w:p w14:paraId="4BB2C15D">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6.4.13.2 了解烟花爆竹生产安全事故案例分析。</w:t>
      </w:r>
    </w:p>
    <w:p w14:paraId="29200007">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6.4.14 烟花爆竹企业近期典型事故案例分析</w:t>
      </w:r>
    </w:p>
    <w:p w14:paraId="281954DC">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6.4.15 安全操作技能和管理能力</w:t>
      </w:r>
    </w:p>
    <w:p w14:paraId="596A1761">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6.4.15.1 掌握自救、互救与创伤急救（含自救器操作）。</w:t>
      </w:r>
    </w:p>
    <w:p w14:paraId="2C4E5A8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6.4.15.2 掌握班组生产安全事故隐患排查及处理。</w:t>
      </w:r>
    </w:p>
    <w:p w14:paraId="4447668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6.4.15.3 掌握班组安全管理能力。</w:t>
      </w:r>
    </w:p>
    <w:p w14:paraId="72B4E1D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6.5 再培训内容与考核要求</w:t>
      </w:r>
    </w:p>
    <w:p w14:paraId="3610A1F6">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6.5.1 再培训考核要求</w:t>
      </w:r>
    </w:p>
    <w:p w14:paraId="57C23B5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对已取得安全生产培训合格证的班组长，在证书有效期内，每年再培训完毕都应进行考核，考核合格者将考核结果记录在安全生产培训合格证书上。考核不合格者，允许补考一次，补考仍不合格者，应重新培训考核。</w:t>
      </w:r>
    </w:p>
    <w:p w14:paraId="47162D32">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班组长在本生产经营单位内调整工作岗位或离岗一年以上重新上岗时，应当重新接受安全培训。</w:t>
      </w:r>
    </w:p>
    <w:p w14:paraId="13F8A51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生产经营单位采用新工艺、新技术、新材料或者使用新设备时，应当对有关从业人员重新进行有针对性的安全培训。</w:t>
      </w:r>
    </w:p>
    <w:p w14:paraId="03D110C6">
      <w:pPr>
        <w:pStyle w:val="3"/>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baseline"/>
        <w:rPr>
          <w:rFonts w:hint="eastAsia" w:ascii="仿宋" w:hAnsi="仿宋" w:eastAsia="仿宋" w:cs="仿宋"/>
          <w:b/>
          <w:bCs/>
          <w:snapToGrid w:val="0"/>
          <w:color w:val="000000"/>
          <w:spacing w:val="0"/>
          <w:kern w:val="0"/>
          <w:position w:val="0"/>
          <w:sz w:val="32"/>
          <w:szCs w:val="32"/>
          <w:lang w:val="en-US" w:eastAsia="zh-CN"/>
        </w:rPr>
      </w:pPr>
      <w:r>
        <w:rPr>
          <w:rFonts w:hint="eastAsia" w:ascii="仿宋" w:hAnsi="仿宋" w:eastAsia="仿宋" w:cs="仿宋"/>
          <w:b/>
          <w:bCs/>
          <w:snapToGrid w:val="0"/>
          <w:color w:val="000000"/>
          <w:spacing w:val="0"/>
          <w:kern w:val="0"/>
          <w:position w:val="0"/>
          <w:sz w:val="32"/>
          <w:szCs w:val="32"/>
          <w:lang w:val="en-US" w:eastAsia="zh-CN"/>
        </w:rPr>
        <w:t>6.5.2 再培训考核要点主要包括：</w:t>
      </w:r>
    </w:p>
    <w:p w14:paraId="65312E74">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6.5.2.1 熟悉党中央、国务院关于安全生产的新决策部署。</w:t>
      </w:r>
    </w:p>
    <w:p w14:paraId="742FF34B">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6.5.2.2 熟悉陕西省委、省政府关于安全生产的新部署要求。</w:t>
      </w:r>
    </w:p>
    <w:p w14:paraId="2073CB96">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6.5.2.3 熟悉有关安全生产方面的新的法律法规、标准、规程和规范。</w:t>
      </w:r>
    </w:p>
    <w:p w14:paraId="4CED932E">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 xml:space="preserve">6.5.2.4 掌握有关本行业的新工艺、新技术、新材料、新设备及其安全技术要求。 </w:t>
      </w:r>
    </w:p>
    <w:p w14:paraId="44A6982C">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6.5.2.5 了解本行业安全生产管理先进经验。</w:t>
      </w:r>
    </w:p>
    <w:p w14:paraId="5095D1F9">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6.5.2.6 熟悉本行业各类典型事故发生的原因，避免同类事故发生的对策和防范措施。</w:t>
      </w:r>
    </w:p>
    <w:p w14:paraId="6D3AD943">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baseline"/>
        <w:rPr>
          <w:rFonts w:hint="eastAsia" w:ascii="仿宋" w:hAnsi="仿宋" w:eastAsia="仿宋" w:cs="仿宋"/>
          <w:snapToGrid w:val="0"/>
          <w:color w:val="000000"/>
          <w:spacing w:val="0"/>
          <w:kern w:val="0"/>
          <w:position w:val="0"/>
          <w:sz w:val="32"/>
          <w:szCs w:val="32"/>
          <w:lang w:val="en-US" w:eastAsia="zh-CN"/>
        </w:rPr>
      </w:pPr>
      <w:r>
        <w:rPr>
          <w:rFonts w:hint="eastAsia" w:ascii="仿宋" w:hAnsi="仿宋" w:eastAsia="仿宋" w:cs="仿宋"/>
          <w:snapToGrid w:val="0"/>
          <w:color w:val="000000"/>
          <w:spacing w:val="0"/>
          <w:kern w:val="0"/>
          <w:position w:val="0"/>
          <w:sz w:val="32"/>
          <w:szCs w:val="32"/>
          <w:lang w:val="en-US" w:eastAsia="zh-CN"/>
        </w:rPr>
        <w:t xml:space="preserve">6.5.2.7 其他应当考核的内容。 </w:t>
      </w:r>
    </w:p>
    <w:p w14:paraId="376773DA">
      <w:pPr>
        <w:outlineLvl w:val="0"/>
        <w:rPr>
          <w:rFonts w:hint="eastAsia" w:ascii="微软雅黑" w:hAnsi="微软雅黑" w:eastAsia="微软雅黑" w:cs="微软雅黑"/>
          <w:bCs/>
          <w:sz w:val="26"/>
          <w:szCs w:val="26"/>
        </w:rPr>
      </w:pPr>
      <w:bookmarkStart w:id="21" w:name="_Toc29503"/>
    </w:p>
    <w:p w14:paraId="4DB42E94">
      <w:pPr>
        <w:outlineLvl w:val="0"/>
        <w:rPr>
          <w:rFonts w:hint="eastAsia" w:ascii="微软雅黑" w:hAnsi="微软雅黑" w:eastAsia="微软雅黑" w:cs="微软雅黑"/>
          <w:bCs/>
          <w:sz w:val="26"/>
          <w:szCs w:val="26"/>
        </w:rPr>
      </w:pPr>
    </w:p>
    <w:p w14:paraId="70B8C3EC">
      <w:pPr>
        <w:outlineLvl w:val="0"/>
        <w:rPr>
          <w:rFonts w:hint="eastAsia" w:ascii="微软雅黑" w:hAnsi="微软雅黑" w:eastAsia="微软雅黑" w:cs="微软雅黑"/>
          <w:bCs/>
          <w:sz w:val="26"/>
          <w:szCs w:val="26"/>
        </w:rPr>
      </w:pPr>
    </w:p>
    <w:p w14:paraId="1222477E">
      <w:pPr>
        <w:outlineLvl w:val="0"/>
        <w:rPr>
          <w:rFonts w:hint="eastAsia" w:ascii="微软雅黑" w:hAnsi="微软雅黑" w:eastAsia="微软雅黑" w:cs="微软雅黑"/>
          <w:bCs/>
          <w:sz w:val="26"/>
          <w:szCs w:val="26"/>
        </w:rPr>
      </w:pPr>
    </w:p>
    <w:p w14:paraId="42413B2D">
      <w:pPr>
        <w:outlineLvl w:val="0"/>
        <w:rPr>
          <w:rFonts w:hint="eastAsia" w:ascii="微软雅黑" w:hAnsi="微软雅黑" w:eastAsia="微软雅黑" w:cs="微软雅黑"/>
          <w:bCs/>
          <w:sz w:val="26"/>
          <w:szCs w:val="26"/>
        </w:rPr>
      </w:pPr>
    </w:p>
    <w:p w14:paraId="7D157AEE">
      <w:pPr>
        <w:outlineLvl w:val="0"/>
        <w:rPr>
          <w:rFonts w:hint="eastAsia" w:ascii="微软雅黑" w:hAnsi="微软雅黑" w:eastAsia="微软雅黑" w:cs="微软雅黑"/>
          <w:bCs/>
          <w:sz w:val="26"/>
          <w:szCs w:val="26"/>
        </w:rPr>
      </w:pPr>
    </w:p>
    <w:p w14:paraId="6D9F6495">
      <w:pPr>
        <w:outlineLvl w:val="0"/>
        <w:rPr>
          <w:rFonts w:hint="eastAsia" w:ascii="微软雅黑" w:hAnsi="微软雅黑" w:eastAsia="微软雅黑" w:cs="微软雅黑"/>
          <w:bCs/>
          <w:sz w:val="26"/>
          <w:szCs w:val="26"/>
        </w:rPr>
      </w:pPr>
    </w:p>
    <w:p w14:paraId="1D0A31E0">
      <w:pPr>
        <w:outlineLvl w:val="0"/>
        <w:rPr>
          <w:rFonts w:hint="eastAsia" w:ascii="微软雅黑" w:hAnsi="微软雅黑" w:eastAsia="微软雅黑" w:cs="微软雅黑"/>
          <w:bCs/>
          <w:sz w:val="26"/>
          <w:szCs w:val="26"/>
        </w:rPr>
      </w:pPr>
    </w:p>
    <w:p w14:paraId="33CA45BC">
      <w:pPr>
        <w:outlineLvl w:val="0"/>
        <w:rPr>
          <w:rFonts w:hint="eastAsia" w:ascii="微软雅黑" w:hAnsi="微软雅黑" w:eastAsia="微软雅黑" w:cs="微软雅黑"/>
          <w:bCs/>
          <w:sz w:val="26"/>
          <w:szCs w:val="26"/>
        </w:rPr>
      </w:pPr>
    </w:p>
    <w:p w14:paraId="622443EB">
      <w:pPr>
        <w:outlineLvl w:val="0"/>
        <w:rPr>
          <w:rFonts w:hint="eastAsia" w:ascii="微软雅黑" w:hAnsi="微软雅黑" w:eastAsia="微软雅黑" w:cs="微软雅黑"/>
          <w:bCs/>
          <w:sz w:val="26"/>
          <w:szCs w:val="26"/>
        </w:rPr>
      </w:pPr>
    </w:p>
    <w:p w14:paraId="1132C8C7">
      <w:pPr>
        <w:outlineLvl w:val="0"/>
        <w:rPr>
          <w:rFonts w:hint="eastAsia" w:ascii="微软雅黑" w:hAnsi="微软雅黑" w:eastAsia="微软雅黑" w:cs="微软雅黑"/>
          <w:bCs/>
          <w:sz w:val="26"/>
          <w:szCs w:val="26"/>
        </w:rPr>
      </w:pPr>
    </w:p>
    <w:p w14:paraId="3A9990A5">
      <w:pPr>
        <w:outlineLvl w:val="0"/>
        <w:rPr>
          <w:rFonts w:hint="eastAsia" w:ascii="微软雅黑" w:hAnsi="微软雅黑" w:eastAsia="微软雅黑" w:cs="微软雅黑"/>
          <w:bCs/>
          <w:sz w:val="26"/>
          <w:szCs w:val="26"/>
        </w:rPr>
      </w:pPr>
    </w:p>
    <w:p w14:paraId="447F1499">
      <w:pPr>
        <w:outlineLvl w:val="0"/>
        <w:rPr>
          <w:rFonts w:hint="eastAsia" w:ascii="微软雅黑" w:hAnsi="微软雅黑" w:eastAsia="微软雅黑" w:cs="微软雅黑"/>
          <w:bCs/>
          <w:sz w:val="26"/>
          <w:szCs w:val="26"/>
        </w:rPr>
      </w:pPr>
    </w:p>
    <w:p w14:paraId="599D699F">
      <w:pPr>
        <w:outlineLvl w:val="0"/>
        <w:rPr>
          <w:rFonts w:hint="eastAsia" w:ascii="微软雅黑" w:hAnsi="微软雅黑" w:eastAsia="微软雅黑" w:cs="微软雅黑"/>
          <w:bCs/>
          <w:sz w:val="26"/>
          <w:szCs w:val="26"/>
        </w:rPr>
      </w:pPr>
    </w:p>
    <w:p w14:paraId="419FB003">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黑体" w:hAnsi="黑体" w:eastAsia="黑体" w:cs="黑体"/>
          <w:bCs/>
          <w:sz w:val="32"/>
          <w:szCs w:val="32"/>
        </w:rPr>
      </w:pPr>
      <w:r>
        <w:rPr>
          <w:rFonts w:hint="eastAsia" w:ascii="黑体" w:hAnsi="黑体" w:eastAsia="黑体" w:cs="黑体"/>
          <w:bCs/>
          <w:sz w:val="32"/>
          <w:szCs w:val="32"/>
        </w:rPr>
        <w:t>附表</w:t>
      </w:r>
      <w:bookmarkEnd w:id="21"/>
    </w:p>
    <w:p w14:paraId="5F18F8CF">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黑体" w:hAnsi="黑体" w:eastAsia="黑体" w:cs="黑体"/>
          <w:bCs/>
          <w:sz w:val="32"/>
          <w:szCs w:val="32"/>
        </w:rPr>
      </w:pPr>
    </w:p>
    <w:p w14:paraId="5BCFA11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烟花爆竹企业班组长安全</w:t>
      </w:r>
      <w:r>
        <w:rPr>
          <w:rFonts w:hint="eastAsia" w:ascii="方正小标宋简体" w:hAnsi="方正小标宋简体" w:eastAsia="方正小标宋简体" w:cs="方正小标宋简体"/>
          <w:bCs/>
          <w:sz w:val="44"/>
          <w:szCs w:val="44"/>
        </w:rPr>
        <w:t>培训</w:t>
      </w:r>
    </w:p>
    <w:p w14:paraId="37EEB53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课程学时安排一览表</w:t>
      </w:r>
    </w:p>
    <w:p w14:paraId="5D07FD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Cs/>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3053"/>
        <w:gridCol w:w="3984"/>
        <w:gridCol w:w="1066"/>
        <w:gridCol w:w="852"/>
      </w:tblGrid>
      <w:tr w14:paraId="125F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jc w:val="center"/>
        </w:trPr>
        <w:tc>
          <w:tcPr>
            <w:tcW w:w="787" w:type="dxa"/>
            <w:noWrap w:val="0"/>
            <w:vAlign w:val="center"/>
          </w:tcPr>
          <w:p w14:paraId="5A0250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序号</w:t>
            </w:r>
          </w:p>
        </w:tc>
        <w:tc>
          <w:tcPr>
            <w:tcW w:w="3053" w:type="dxa"/>
            <w:noWrap w:val="0"/>
            <w:vAlign w:val="center"/>
          </w:tcPr>
          <w:p w14:paraId="5F6941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培训课程类别</w:t>
            </w:r>
          </w:p>
        </w:tc>
        <w:tc>
          <w:tcPr>
            <w:tcW w:w="3984" w:type="dxa"/>
            <w:noWrap w:val="0"/>
            <w:vAlign w:val="center"/>
          </w:tcPr>
          <w:p w14:paraId="372964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培训内容</w:t>
            </w:r>
          </w:p>
        </w:tc>
        <w:tc>
          <w:tcPr>
            <w:tcW w:w="1066" w:type="dxa"/>
            <w:noWrap w:val="0"/>
            <w:vAlign w:val="center"/>
          </w:tcPr>
          <w:p w14:paraId="59D28D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培训学时</w:t>
            </w:r>
          </w:p>
        </w:tc>
        <w:tc>
          <w:tcPr>
            <w:tcW w:w="852" w:type="dxa"/>
            <w:noWrap w:val="0"/>
            <w:vAlign w:val="center"/>
          </w:tcPr>
          <w:p w14:paraId="2059A4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14:paraId="555D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87" w:type="dxa"/>
            <w:noWrap w:val="0"/>
            <w:vAlign w:val="center"/>
          </w:tcPr>
          <w:p w14:paraId="02B7DC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w:t>
            </w:r>
          </w:p>
        </w:tc>
        <w:tc>
          <w:tcPr>
            <w:tcW w:w="3053" w:type="dxa"/>
            <w:noWrap w:val="0"/>
            <w:vAlign w:val="center"/>
          </w:tcPr>
          <w:p w14:paraId="781F8F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烟花爆竹</w:t>
            </w:r>
            <w:r>
              <w:rPr>
                <w:rFonts w:hint="eastAsia" w:ascii="仿宋" w:hAnsi="仿宋" w:eastAsia="仿宋" w:cs="仿宋"/>
                <w:bCs/>
                <w:sz w:val="21"/>
                <w:szCs w:val="21"/>
                <w:lang w:eastAsia="zh-CN"/>
              </w:rPr>
              <w:t>企业</w:t>
            </w:r>
            <w:r>
              <w:rPr>
                <w:rFonts w:hint="eastAsia" w:ascii="仿宋" w:hAnsi="仿宋" w:eastAsia="仿宋" w:cs="仿宋"/>
                <w:bCs/>
                <w:sz w:val="21"/>
                <w:szCs w:val="21"/>
              </w:rPr>
              <w:t>从业人员安全素质基本要求</w:t>
            </w:r>
          </w:p>
        </w:tc>
        <w:tc>
          <w:tcPr>
            <w:tcW w:w="3984" w:type="dxa"/>
            <w:noWrap w:val="0"/>
            <w:vAlign w:val="center"/>
          </w:tcPr>
          <w:p w14:paraId="156753C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习近平总书记关于安全生产的重要论述和指示批示精神</w:t>
            </w:r>
            <w:r>
              <w:rPr>
                <w:rFonts w:hint="eastAsia" w:ascii="仿宋" w:hAnsi="仿宋" w:eastAsia="仿宋" w:cs="仿宋"/>
                <w:bCs/>
                <w:sz w:val="21"/>
                <w:szCs w:val="21"/>
                <w:lang w:eastAsia="zh-CN"/>
              </w:rPr>
              <w:t>。</w:t>
            </w:r>
          </w:p>
          <w:p w14:paraId="6DFDE39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国家安全生产方针与</w:t>
            </w:r>
            <w:r>
              <w:rPr>
                <w:rFonts w:hint="eastAsia" w:ascii="仿宋" w:hAnsi="仿宋" w:eastAsia="仿宋" w:cs="仿宋"/>
                <w:bCs/>
                <w:sz w:val="21"/>
                <w:szCs w:val="21"/>
                <w:lang w:val="en-US" w:eastAsia="zh-CN"/>
              </w:rPr>
              <w:t>烟花爆竹企业</w:t>
            </w:r>
            <w:r>
              <w:rPr>
                <w:rFonts w:hint="eastAsia" w:ascii="仿宋" w:hAnsi="仿宋" w:eastAsia="仿宋" w:cs="仿宋"/>
                <w:bCs/>
                <w:sz w:val="21"/>
                <w:szCs w:val="21"/>
              </w:rPr>
              <w:t>相关法律法规</w:t>
            </w:r>
            <w:r>
              <w:rPr>
                <w:rFonts w:hint="eastAsia" w:ascii="仿宋" w:hAnsi="仿宋" w:cs="仿宋"/>
                <w:bCs/>
                <w:sz w:val="21"/>
                <w:szCs w:val="21"/>
                <w:lang w:eastAsia="zh-CN"/>
              </w:rPr>
              <w:t>。</w:t>
            </w:r>
          </w:p>
        </w:tc>
        <w:tc>
          <w:tcPr>
            <w:tcW w:w="1066" w:type="dxa"/>
            <w:noWrap w:val="0"/>
            <w:vAlign w:val="center"/>
          </w:tcPr>
          <w:p w14:paraId="1C6338B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4</w:t>
            </w:r>
          </w:p>
        </w:tc>
        <w:tc>
          <w:tcPr>
            <w:tcW w:w="852" w:type="dxa"/>
            <w:noWrap w:val="0"/>
            <w:vAlign w:val="center"/>
          </w:tcPr>
          <w:p w14:paraId="793D36E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初训</w:t>
            </w:r>
          </w:p>
        </w:tc>
      </w:tr>
      <w:tr w14:paraId="5696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7" w:type="dxa"/>
            <w:noWrap w:val="0"/>
            <w:vAlign w:val="center"/>
          </w:tcPr>
          <w:p w14:paraId="6BE4FA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w:t>
            </w:r>
          </w:p>
        </w:tc>
        <w:tc>
          <w:tcPr>
            <w:tcW w:w="3053" w:type="dxa"/>
            <w:noWrap w:val="0"/>
            <w:vAlign w:val="center"/>
          </w:tcPr>
          <w:p w14:paraId="02D2E0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烟花爆竹</w:t>
            </w:r>
            <w:r>
              <w:rPr>
                <w:rFonts w:hint="eastAsia" w:ascii="仿宋" w:hAnsi="仿宋" w:eastAsia="仿宋" w:cs="仿宋"/>
                <w:bCs/>
                <w:sz w:val="21"/>
                <w:szCs w:val="21"/>
                <w:lang w:eastAsia="zh-CN"/>
              </w:rPr>
              <w:t>企业</w:t>
            </w:r>
            <w:r>
              <w:rPr>
                <w:rFonts w:hint="eastAsia" w:ascii="仿宋" w:hAnsi="仿宋" w:eastAsia="仿宋" w:cs="仿宋"/>
                <w:bCs/>
                <w:sz w:val="21"/>
                <w:szCs w:val="21"/>
                <w:lang w:val="en-US" w:eastAsia="zh-CN"/>
              </w:rPr>
              <w:t>安全生产概况</w:t>
            </w:r>
          </w:p>
        </w:tc>
        <w:tc>
          <w:tcPr>
            <w:tcW w:w="3984" w:type="dxa"/>
            <w:noWrap w:val="0"/>
            <w:vAlign w:val="top"/>
          </w:tcPr>
          <w:p w14:paraId="6CF1DB5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烟花爆竹安全生产形势以及安全生产的特点。</w:t>
            </w:r>
          </w:p>
          <w:p w14:paraId="30E3C37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国内外有关烟花爆竹安全生产情况</w:t>
            </w:r>
            <w:r>
              <w:rPr>
                <w:rFonts w:hint="eastAsia" w:ascii="仿宋" w:hAnsi="仿宋" w:cs="仿宋"/>
                <w:bCs/>
                <w:sz w:val="21"/>
                <w:szCs w:val="21"/>
                <w:lang w:val="en-US" w:eastAsia="zh-CN"/>
              </w:rPr>
              <w:t>。</w:t>
            </w:r>
          </w:p>
        </w:tc>
        <w:tc>
          <w:tcPr>
            <w:tcW w:w="1066" w:type="dxa"/>
            <w:noWrap w:val="0"/>
            <w:vAlign w:val="center"/>
          </w:tcPr>
          <w:p w14:paraId="322555C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2</w:t>
            </w:r>
          </w:p>
        </w:tc>
        <w:tc>
          <w:tcPr>
            <w:tcW w:w="852" w:type="dxa"/>
            <w:noWrap w:val="0"/>
            <w:vAlign w:val="center"/>
          </w:tcPr>
          <w:p w14:paraId="1BEB162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3147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7" w:type="dxa"/>
            <w:noWrap w:val="0"/>
            <w:vAlign w:val="center"/>
          </w:tcPr>
          <w:p w14:paraId="7FA3D1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3</w:t>
            </w:r>
          </w:p>
        </w:tc>
        <w:tc>
          <w:tcPr>
            <w:tcW w:w="3053" w:type="dxa"/>
            <w:noWrap w:val="0"/>
            <w:vAlign w:val="center"/>
          </w:tcPr>
          <w:p w14:paraId="019608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烟花爆竹企业从业人员安全生产的安全生产责任、权利与义务</w:t>
            </w:r>
          </w:p>
        </w:tc>
        <w:tc>
          <w:tcPr>
            <w:tcW w:w="3984" w:type="dxa"/>
            <w:noWrap w:val="0"/>
            <w:vAlign w:val="center"/>
          </w:tcPr>
          <w:p w14:paraId="7DE61C5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烟花爆竹企业从业人员安全生产的责任。</w:t>
            </w:r>
          </w:p>
          <w:p w14:paraId="3D2B890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烟花爆竹企业从业人员安全生产的权利和义务</w:t>
            </w:r>
            <w:r>
              <w:rPr>
                <w:rFonts w:hint="eastAsia" w:ascii="仿宋" w:hAnsi="仿宋" w:cs="仿宋"/>
                <w:bCs/>
                <w:sz w:val="21"/>
                <w:szCs w:val="21"/>
                <w:lang w:val="en-US" w:eastAsia="zh-CN"/>
              </w:rPr>
              <w:t>。</w:t>
            </w:r>
          </w:p>
        </w:tc>
        <w:tc>
          <w:tcPr>
            <w:tcW w:w="1066" w:type="dxa"/>
            <w:noWrap w:val="0"/>
            <w:vAlign w:val="center"/>
          </w:tcPr>
          <w:p w14:paraId="17BB5B8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852" w:type="dxa"/>
            <w:noWrap w:val="0"/>
            <w:vAlign w:val="center"/>
          </w:tcPr>
          <w:p w14:paraId="78BB2BE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5DBA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noWrap w:val="0"/>
            <w:vAlign w:val="center"/>
          </w:tcPr>
          <w:p w14:paraId="7247BF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3053" w:type="dxa"/>
            <w:noWrap w:val="0"/>
            <w:vAlign w:val="center"/>
          </w:tcPr>
          <w:p w14:paraId="1715CB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烟花爆竹企业班组安全生产建设</w:t>
            </w:r>
          </w:p>
        </w:tc>
        <w:tc>
          <w:tcPr>
            <w:tcW w:w="3984" w:type="dxa"/>
            <w:noWrap w:val="0"/>
            <w:vAlign w:val="center"/>
          </w:tcPr>
          <w:p w14:paraId="3FFEDB8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班组安全生产管理基本知识。</w:t>
            </w:r>
          </w:p>
          <w:p w14:paraId="523534B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新班组建设与班组长现场管理能力提升。</w:t>
            </w:r>
          </w:p>
          <w:p w14:paraId="21FB51C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烟花爆竹企业“三违”现象及其危害。</w:t>
            </w:r>
          </w:p>
          <w:p w14:paraId="211CF1C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企业安全文化建设</w:t>
            </w:r>
            <w:r>
              <w:rPr>
                <w:rFonts w:hint="eastAsia" w:ascii="仿宋" w:hAnsi="仿宋" w:cs="仿宋"/>
                <w:bCs/>
                <w:sz w:val="21"/>
                <w:szCs w:val="21"/>
                <w:lang w:val="en-US" w:eastAsia="zh-CN"/>
              </w:rPr>
              <w:t>。</w:t>
            </w:r>
          </w:p>
        </w:tc>
        <w:tc>
          <w:tcPr>
            <w:tcW w:w="1066" w:type="dxa"/>
            <w:noWrap w:val="0"/>
            <w:vAlign w:val="center"/>
          </w:tcPr>
          <w:p w14:paraId="191169B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852" w:type="dxa"/>
            <w:noWrap w:val="0"/>
            <w:vAlign w:val="center"/>
          </w:tcPr>
          <w:p w14:paraId="4A5C701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22BC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14:paraId="5103CD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5</w:t>
            </w:r>
          </w:p>
        </w:tc>
        <w:tc>
          <w:tcPr>
            <w:tcW w:w="3053" w:type="dxa"/>
            <w:noWrap w:val="0"/>
            <w:vAlign w:val="center"/>
          </w:tcPr>
          <w:p w14:paraId="6654E9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烟花爆竹企业安全生产相关管理制度</w:t>
            </w:r>
          </w:p>
        </w:tc>
        <w:tc>
          <w:tcPr>
            <w:tcW w:w="3984" w:type="dxa"/>
            <w:noWrap w:val="0"/>
            <w:vAlign w:val="center"/>
          </w:tcPr>
          <w:p w14:paraId="2D6000C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劳动纪律及职业道德。</w:t>
            </w:r>
          </w:p>
          <w:p w14:paraId="2C4D38D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企业安全生产相关管理制度。</w:t>
            </w:r>
          </w:p>
          <w:p w14:paraId="07D1D58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班组长岗位责任制。</w:t>
            </w:r>
          </w:p>
          <w:p w14:paraId="53E92BD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班组长岗位安全红线</w:t>
            </w:r>
            <w:r>
              <w:rPr>
                <w:rFonts w:hint="eastAsia" w:ascii="仿宋" w:hAnsi="仿宋" w:cs="仿宋"/>
                <w:bCs/>
                <w:sz w:val="21"/>
                <w:szCs w:val="21"/>
                <w:lang w:val="en-US" w:eastAsia="zh-CN"/>
              </w:rPr>
              <w:t>。</w:t>
            </w:r>
          </w:p>
        </w:tc>
        <w:tc>
          <w:tcPr>
            <w:tcW w:w="1066" w:type="dxa"/>
            <w:noWrap w:val="0"/>
            <w:vAlign w:val="center"/>
          </w:tcPr>
          <w:p w14:paraId="6411402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852" w:type="dxa"/>
            <w:noWrap w:val="0"/>
            <w:vAlign w:val="center"/>
          </w:tcPr>
          <w:p w14:paraId="7E710D2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62B3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787" w:type="dxa"/>
            <w:noWrap w:val="0"/>
            <w:vAlign w:val="center"/>
          </w:tcPr>
          <w:p w14:paraId="37C34D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6</w:t>
            </w:r>
          </w:p>
        </w:tc>
        <w:tc>
          <w:tcPr>
            <w:tcW w:w="3053" w:type="dxa"/>
            <w:noWrap w:val="0"/>
            <w:vAlign w:val="center"/>
          </w:tcPr>
          <w:p w14:paraId="4A19E0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烟花爆竹企业主要灾害事故防治与应急避险</w:t>
            </w:r>
          </w:p>
        </w:tc>
        <w:tc>
          <w:tcPr>
            <w:tcW w:w="3984" w:type="dxa"/>
            <w:noWrap w:val="0"/>
            <w:vAlign w:val="top"/>
          </w:tcPr>
          <w:p w14:paraId="0AC13F6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火灾预防与应急处理</w:t>
            </w:r>
            <w:r>
              <w:rPr>
                <w:rFonts w:hint="eastAsia" w:ascii="仿宋" w:hAnsi="仿宋" w:eastAsia="仿宋" w:cs="仿宋"/>
                <w:bCs/>
                <w:sz w:val="21"/>
                <w:szCs w:val="21"/>
                <w:lang w:eastAsia="zh-CN"/>
              </w:rPr>
              <w:t>。</w:t>
            </w:r>
          </w:p>
          <w:p w14:paraId="4666AE0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水灾事故防治与应急避险。</w:t>
            </w:r>
          </w:p>
          <w:p w14:paraId="7664E93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爆炸事故防治与应急避险。</w:t>
            </w:r>
          </w:p>
          <w:p w14:paraId="4311BEC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地质灾害事故防治与应急避险。</w:t>
            </w:r>
          </w:p>
          <w:p w14:paraId="45A1268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有毒有害气体泄漏事故防治与应急避险。</w:t>
            </w:r>
          </w:p>
          <w:p w14:paraId="7B09F74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环境污染事故防治与应急避险。</w:t>
            </w:r>
          </w:p>
          <w:p w14:paraId="34E1627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其他灾害事故防治与应急避险</w:t>
            </w:r>
            <w:r>
              <w:rPr>
                <w:rFonts w:hint="eastAsia" w:ascii="仿宋" w:hAnsi="仿宋" w:cs="仿宋"/>
                <w:bCs/>
                <w:sz w:val="21"/>
                <w:szCs w:val="21"/>
                <w:lang w:val="en-US" w:eastAsia="zh-CN"/>
              </w:rPr>
              <w:t>。</w:t>
            </w:r>
          </w:p>
        </w:tc>
        <w:tc>
          <w:tcPr>
            <w:tcW w:w="1066" w:type="dxa"/>
            <w:noWrap w:val="0"/>
            <w:vAlign w:val="center"/>
          </w:tcPr>
          <w:p w14:paraId="584D97C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852" w:type="dxa"/>
            <w:noWrap w:val="0"/>
            <w:vAlign w:val="center"/>
          </w:tcPr>
          <w:p w14:paraId="2553FFB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16BF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87" w:type="dxa"/>
            <w:noWrap w:val="0"/>
            <w:vAlign w:val="center"/>
          </w:tcPr>
          <w:p w14:paraId="3B843A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7</w:t>
            </w:r>
          </w:p>
        </w:tc>
        <w:tc>
          <w:tcPr>
            <w:tcW w:w="3053" w:type="dxa"/>
            <w:noWrap w:val="0"/>
            <w:vAlign w:val="center"/>
          </w:tcPr>
          <w:p w14:paraId="5E7089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烟花爆竹企业职业危害及职业病防治</w:t>
            </w:r>
          </w:p>
        </w:tc>
        <w:tc>
          <w:tcPr>
            <w:tcW w:w="3984" w:type="dxa"/>
            <w:noWrap w:val="0"/>
            <w:vAlign w:val="top"/>
          </w:tcPr>
          <w:p w14:paraId="42B9A53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职业病危害因素来源及烟花爆竹企业职业病类型。</w:t>
            </w:r>
          </w:p>
          <w:p w14:paraId="6C1EAF1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劳动防护用品配备基本要求。</w:t>
            </w:r>
          </w:p>
          <w:p w14:paraId="57DCA10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劳动过程中职业病防护与管理基本要求。</w:t>
            </w:r>
          </w:p>
          <w:p w14:paraId="2AE8ED4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职业病诊断与职业病病人保障基本要求</w:t>
            </w:r>
            <w:r>
              <w:rPr>
                <w:rFonts w:hint="eastAsia" w:ascii="仿宋" w:hAnsi="仿宋" w:cs="仿宋"/>
                <w:bCs/>
                <w:sz w:val="21"/>
                <w:szCs w:val="21"/>
                <w:lang w:val="en-US" w:eastAsia="zh-CN"/>
              </w:rPr>
              <w:t>。</w:t>
            </w:r>
          </w:p>
        </w:tc>
        <w:tc>
          <w:tcPr>
            <w:tcW w:w="1066" w:type="dxa"/>
            <w:noWrap w:val="0"/>
            <w:vAlign w:val="center"/>
          </w:tcPr>
          <w:p w14:paraId="681F346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852" w:type="dxa"/>
            <w:noWrap w:val="0"/>
            <w:vAlign w:val="center"/>
          </w:tcPr>
          <w:p w14:paraId="42B08FC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225F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87" w:type="dxa"/>
            <w:noWrap w:val="0"/>
            <w:vAlign w:val="center"/>
          </w:tcPr>
          <w:p w14:paraId="665FF1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8</w:t>
            </w:r>
          </w:p>
        </w:tc>
        <w:tc>
          <w:tcPr>
            <w:tcW w:w="3053" w:type="dxa"/>
            <w:noWrap w:val="0"/>
            <w:vAlign w:val="center"/>
          </w:tcPr>
          <w:p w14:paraId="65C9EA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烟花爆竹企业生产安全事故初始应急处置与应急救援</w:t>
            </w:r>
          </w:p>
        </w:tc>
        <w:tc>
          <w:tcPr>
            <w:tcW w:w="3984" w:type="dxa"/>
            <w:noWrap w:val="0"/>
            <w:vAlign w:val="center"/>
          </w:tcPr>
          <w:p w14:paraId="38E847C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事故初始应急处置方法。</w:t>
            </w:r>
          </w:p>
          <w:p w14:paraId="08656AF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兼职救护队员应急救援有关知识</w:t>
            </w:r>
            <w:r>
              <w:rPr>
                <w:rFonts w:hint="eastAsia" w:ascii="仿宋" w:hAnsi="仿宋" w:cs="仿宋"/>
                <w:bCs/>
                <w:sz w:val="21"/>
                <w:szCs w:val="21"/>
                <w:lang w:val="en-US" w:eastAsia="zh-CN"/>
              </w:rPr>
              <w:t>。</w:t>
            </w:r>
          </w:p>
        </w:tc>
        <w:tc>
          <w:tcPr>
            <w:tcW w:w="1066" w:type="dxa"/>
            <w:noWrap w:val="0"/>
            <w:vAlign w:val="center"/>
          </w:tcPr>
          <w:p w14:paraId="7F2FFDC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w:t>
            </w:r>
          </w:p>
        </w:tc>
        <w:tc>
          <w:tcPr>
            <w:tcW w:w="852" w:type="dxa"/>
            <w:noWrap w:val="0"/>
            <w:vAlign w:val="center"/>
          </w:tcPr>
          <w:p w14:paraId="3C41274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3105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87" w:type="dxa"/>
            <w:noWrap w:val="0"/>
            <w:vAlign w:val="center"/>
          </w:tcPr>
          <w:p w14:paraId="3FA923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9</w:t>
            </w:r>
          </w:p>
        </w:tc>
        <w:tc>
          <w:tcPr>
            <w:tcW w:w="3053" w:type="dxa"/>
            <w:noWrap w:val="0"/>
            <w:vAlign w:val="center"/>
          </w:tcPr>
          <w:p w14:paraId="63C2C6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安全生产技术基本知识</w:t>
            </w:r>
          </w:p>
        </w:tc>
        <w:tc>
          <w:tcPr>
            <w:tcW w:w="3984" w:type="dxa"/>
            <w:noWrap w:val="0"/>
            <w:vAlign w:val="center"/>
          </w:tcPr>
          <w:p w14:paraId="771FFF4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烟花爆竹安全生产基础知识。</w:t>
            </w:r>
          </w:p>
          <w:p w14:paraId="2AE2B1D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烟花爆竹安全生产技术知识。</w:t>
            </w:r>
          </w:p>
          <w:p w14:paraId="041E1FD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烟花爆竹企业安全生产发展形势与任务</w:t>
            </w:r>
            <w:r>
              <w:rPr>
                <w:rFonts w:hint="eastAsia" w:ascii="仿宋" w:hAnsi="仿宋" w:cs="仿宋"/>
                <w:bCs/>
                <w:sz w:val="21"/>
                <w:szCs w:val="21"/>
                <w:lang w:val="en-US" w:eastAsia="zh-CN"/>
              </w:rPr>
              <w:t>。</w:t>
            </w:r>
          </w:p>
        </w:tc>
        <w:tc>
          <w:tcPr>
            <w:tcW w:w="1066" w:type="dxa"/>
            <w:noWrap w:val="0"/>
            <w:vAlign w:val="center"/>
          </w:tcPr>
          <w:p w14:paraId="71BA3A7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852" w:type="dxa"/>
            <w:noWrap w:val="0"/>
            <w:vAlign w:val="center"/>
          </w:tcPr>
          <w:p w14:paraId="3CFCB03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647C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87" w:type="dxa"/>
            <w:noWrap w:val="0"/>
            <w:vAlign w:val="center"/>
          </w:tcPr>
          <w:p w14:paraId="4BEA25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10</w:t>
            </w:r>
          </w:p>
        </w:tc>
        <w:tc>
          <w:tcPr>
            <w:tcW w:w="3053" w:type="dxa"/>
            <w:noWrap w:val="0"/>
            <w:vAlign w:val="center"/>
          </w:tcPr>
          <w:p w14:paraId="3C3C7F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烟花爆竹企业班组长专业技术基本知识</w:t>
            </w:r>
          </w:p>
        </w:tc>
        <w:tc>
          <w:tcPr>
            <w:tcW w:w="3984" w:type="dxa"/>
            <w:noWrap w:val="0"/>
            <w:vAlign w:val="center"/>
          </w:tcPr>
          <w:p w14:paraId="74FAFC5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班组安全生产现场管理的基本要求。</w:t>
            </w:r>
          </w:p>
          <w:p w14:paraId="20C5368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烟花爆竹企业相关生产设备的型号、功能及使用条件。</w:t>
            </w:r>
          </w:p>
          <w:p w14:paraId="70E0FFA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烟花爆竹企业相关生产设备的安全保护（装置）。</w:t>
            </w:r>
          </w:p>
          <w:p w14:paraId="5560CB5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烟花爆竹企业安全生产标准化相关要求</w:t>
            </w:r>
            <w:r>
              <w:rPr>
                <w:rFonts w:hint="eastAsia" w:ascii="仿宋" w:hAnsi="仿宋" w:cs="仿宋"/>
                <w:bCs/>
                <w:sz w:val="21"/>
                <w:szCs w:val="21"/>
                <w:lang w:val="en-US" w:eastAsia="zh-CN"/>
              </w:rPr>
              <w:t>。</w:t>
            </w:r>
          </w:p>
        </w:tc>
        <w:tc>
          <w:tcPr>
            <w:tcW w:w="1066" w:type="dxa"/>
            <w:noWrap w:val="0"/>
            <w:vAlign w:val="center"/>
          </w:tcPr>
          <w:p w14:paraId="6BA0210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6</w:t>
            </w:r>
          </w:p>
        </w:tc>
        <w:tc>
          <w:tcPr>
            <w:tcW w:w="852" w:type="dxa"/>
            <w:noWrap w:val="0"/>
            <w:vAlign w:val="center"/>
          </w:tcPr>
          <w:p w14:paraId="2FB8FD6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661C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87" w:type="dxa"/>
            <w:noWrap w:val="0"/>
            <w:vAlign w:val="center"/>
          </w:tcPr>
          <w:p w14:paraId="65CC9B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11</w:t>
            </w:r>
          </w:p>
        </w:tc>
        <w:tc>
          <w:tcPr>
            <w:tcW w:w="3053" w:type="dxa"/>
            <w:noWrap w:val="0"/>
            <w:vAlign w:val="center"/>
          </w:tcPr>
          <w:p w14:paraId="61BCFD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烟花爆竹企业岗位风险预控与隐患排查基本知识</w:t>
            </w:r>
          </w:p>
        </w:tc>
        <w:tc>
          <w:tcPr>
            <w:tcW w:w="3984" w:type="dxa"/>
            <w:noWrap w:val="0"/>
            <w:vAlign w:val="center"/>
          </w:tcPr>
          <w:p w14:paraId="36C140F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企业安全风险及预控基本知识</w:t>
            </w:r>
            <w:r>
              <w:rPr>
                <w:rFonts w:hint="eastAsia" w:ascii="仿宋" w:hAnsi="仿宋" w:cs="仿宋"/>
                <w:bCs/>
                <w:sz w:val="21"/>
                <w:szCs w:val="21"/>
                <w:lang w:val="en-US" w:eastAsia="zh-CN"/>
              </w:rPr>
              <w:t>。</w:t>
            </w:r>
          </w:p>
          <w:p w14:paraId="3582700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班组相关岗位风险及预控方法</w:t>
            </w:r>
            <w:r>
              <w:rPr>
                <w:rFonts w:hint="eastAsia" w:ascii="仿宋" w:hAnsi="仿宋" w:cs="仿宋"/>
                <w:bCs/>
                <w:sz w:val="21"/>
                <w:szCs w:val="21"/>
                <w:lang w:val="en-US" w:eastAsia="zh-CN"/>
              </w:rPr>
              <w:t>。</w:t>
            </w:r>
          </w:p>
          <w:p w14:paraId="7AB42B2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企业隐患排查与治理基本知识</w:t>
            </w:r>
            <w:r>
              <w:rPr>
                <w:rFonts w:hint="eastAsia" w:ascii="仿宋" w:hAnsi="仿宋" w:cs="仿宋"/>
                <w:bCs/>
                <w:sz w:val="21"/>
                <w:szCs w:val="21"/>
                <w:lang w:val="en-US" w:eastAsia="zh-CN"/>
              </w:rPr>
              <w:t>。</w:t>
            </w:r>
          </w:p>
          <w:p w14:paraId="0B5D279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班组相关隐患排查与治理方法</w:t>
            </w:r>
            <w:r>
              <w:rPr>
                <w:rFonts w:hint="eastAsia" w:ascii="仿宋" w:hAnsi="仿宋" w:cs="仿宋"/>
                <w:bCs/>
                <w:sz w:val="21"/>
                <w:szCs w:val="21"/>
                <w:lang w:val="en-US" w:eastAsia="zh-CN"/>
              </w:rPr>
              <w:t>。</w:t>
            </w:r>
          </w:p>
        </w:tc>
        <w:tc>
          <w:tcPr>
            <w:tcW w:w="1066" w:type="dxa"/>
            <w:noWrap w:val="0"/>
            <w:vAlign w:val="center"/>
          </w:tcPr>
          <w:p w14:paraId="36755A4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852" w:type="dxa"/>
            <w:noWrap w:val="0"/>
            <w:vAlign w:val="center"/>
          </w:tcPr>
          <w:p w14:paraId="0AED678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0285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87" w:type="dxa"/>
            <w:noWrap w:val="0"/>
            <w:vAlign w:val="center"/>
          </w:tcPr>
          <w:p w14:paraId="7C57A6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12</w:t>
            </w:r>
          </w:p>
        </w:tc>
        <w:tc>
          <w:tcPr>
            <w:tcW w:w="3053" w:type="dxa"/>
            <w:noWrap w:val="0"/>
            <w:vAlign w:val="center"/>
          </w:tcPr>
          <w:p w14:paraId="2CDC7F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烟花爆竹企业相关规程、措施有关规定及落实</w:t>
            </w:r>
          </w:p>
        </w:tc>
        <w:tc>
          <w:tcPr>
            <w:tcW w:w="3984" w:type="dxa"/>
            <w:noWrap w:val="0"/>
            <w:vAlign w:val="center"/>
          </w:tcPr>
          <w:p w14:paraId="04AC200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烟花爆竹企业安全规程、操作规程、作业规程有关规定。</w:t>
            </w:r>
          </w:p>
          <w:p w14:paraId="10A4A97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烟花爆竹安全规程、安全施工（技术）措施现场落实的有关要求。</w:t>
            </w:r>
          </w:p>
        </w:tc>
        <w:tc>
          <w:tcPr>
            <w:tcW w:w="1066" w:type="dxa"/>
            <w:noWrap w:val="0"/>
            <w:vAlign w:val="center"/>
          </w:tcPr>
          <w:p w14:paraId="1CE80A8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852" w:type="dxa"/>
            <w:noWrap w:val="0"/>
            <w:vAlign w:val="center"/>
          </w:tcPr>
          <w:p w14:paraId="26D9E46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7AC9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87" w:type="dxa"/>
            <w:noWrap w:val="0"/>
            <w:vAlign w:val="center"/>
          </w:tcPr>
          <w:p w14:paraId="06DADE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13</w:t>
            </w:r>
          </w:p>
        </w:tc>
        <w:tc>
          <w:tcPr>
            <w:tcW w:w="3053" w:type="dxa"/>
            <w:noWrap w:val="0"/>
            <w:vAlign w:val="center"/>
          </w:tcPr>
          <w:p w14:paraId="063293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烟花爆竹企业生产安全事故及事故案例分析</w:t>
            </w:r>
          </w:p>
        </w:tc>
        <w:tc>
          <w:tcPr>
            <w:tcW w:w="3984" w:type="dxa"/>
            <w:noWrap w:val="0"/>
            <w:vAlign w:val="center"/>
          </w:tcPr>
          <w:p w14:paraId="1917084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生产安全事故的报告和处理。</w:t>
            </w:r>
          </w:p>
          <w:p w14:paraId="5DB3FBB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烟花爆竹生产安全事故案例分析</w:t>
            </w:r>
            <w:r>
              <w:rPr>
                <w:rFonts w:hint="eastAsia" w:ascii="仿宋" w:hAnsi="仿宋" w:cs="仿宋"/>
                <w:bCs/>
                <w:sz w:val="21"/>
                <w:szCs w:val="21"/>
                <w:lang w:val="en-US" w:eastAsia="zh-CN"/>
              </w:rPr>
              <w:t>。</w:t>
            </w:r>
          </w:p>
        </w:tc>
        <w:tc>
          <w:tcPr>
            <w:tcW w:w="1066" w:type="dxa"/>
            <w:noWrap w:val="0"/>
            <w:vAlign w:val="center"/>
          </w:tcPr>
          <w:p w14:paraId="6D7D394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852" w:type="dxa"/>
            <w:noWrap w:val="0"/>
            <w:vAlign w:val="center"/>
          </w:tcPr>
          <w:p w14:paraId="5FB6B54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1A49D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87" w:type="dxa"/>
            <w:noWrap w:val="0"/>
            <w:vAlign w:val="center"/>
          </w:tcPr>
          <w:p w14:paraId="6F6F9F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14</w:t>
            </w:r>
          </w:p>
        </w:tc>
        <w:tc>
          <w:tcPr>
            <w:tcW w:w="3053" w:type="dxa"/>
            <w:noWrap w:val="0"/>
            <w:vAlign w:val="center"/>
          </w:tcPr>
          <w:p w14:paraId="2087BB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烟花爆竹企业近期典型事故案例分析</w:t>
            </w:r>
          </w:p>
        </w:tc>
        <w:tc>
          <w:tcPr>
            <w:tcW w:w="3984" w:type="dxa"/>
            <w:noWrap w:val="0"/>
            <w:vAlign w:val="center"/>
          </w:tcPr>
          <w:p w14:paraId="4A9EB40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烟花爆竹企业近期典型事故案例分析</w:t>
            </w:r>
            <w:r>
              <w:rPr>
                <w:rFonts w:hint="eastAsia" w:ascii="仿宋" w:hAnsi="仿宋" w:cs="仿宋"/>
                <w:bCs/>
                <w:sz w:val="21"/>
                <w:szCs w:val="21"/>
                <w:lang w:val="en-US" w:eastAsia="zh-CN"/>
              </w:rPr>
              <w:t>。</w:t>
            </w:r>
          </w:p>
        </w:tc>
        <w:tc>
          <w:tcPr>
            <w:tcW w:w="1066" w:type="dxa"/>
            <w:noWrap w:val="0"/>
            <w:vAlign w:val="center"/>
          </w:tcPr>
          <w:p w14:paraId="2B69829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6</w:t>
            </w:r>
          </w:p>
        </w:tc>
        <w:tc>
          <w:tcPr>
            <w:tcW w:w="852" w:type="dxa"/>
            <w:noWrap w:val="0"/>
            <w:vAlign w:val="center"/>
          </w:tcPr>
          <w:p w14:paraId="28C5D73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1B4C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87" w:type="dxa"/>
            <w:noWrap w:val="0"/>
            <w:vAlign w:val="center"/>
          </w:tcPr>
          <w:p w14:paraId="62B3A0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15</w:t>
            </w:r>
          </w:p>
        </w:tc>
        <w:tc>
          <w:tcPr>
            <w:tcW w:w="3053" w:type="dxa"/>
            <w:noWrap w:val="0"/>
            <w:vAlign w:val="center"/>
          </w:tcPr>
          <w:p w14:paraId="0F9E5B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安全操作技能和管理能力</w:t>
            </w:r>
          </w:p>
        </w:tc>
        <w:tc>
          <w:tcPr>
            <w:tcW w:w="3984" w:type="dxa"/>
            <w:noWrap w:val="0"/>
            <w:vAlign w:val="center"/>
          </w:tcPr>
          <w:p w14:paraId="4210815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自救、互救与创伤急救（含自救器操作）。</w:t>
            </w:r>
          </w:p>
          <w:p w14:paraId="7C887C5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班组生产安全事故隐患排查及处理。</w:t>
            </w:r>
          </w:p>
          <w:p w14:paraId="2F38DE4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班组安全管理能力</w:t>
            </w:r>
            <w:r>
              <w:rPr>
                <w:rFonts w:hint="eastAsia" w:ascii="仿宋" w:hAnsi="仿宋" w:cs="仿宋"/>
                <w:bCs/>
                <w:sz w:val="21"/>
                <w:szCs w:val="21"/>
                <w:lang w:val="en-US" w:eastAsia="zh-CN"/>
              </w:rPr>
              <w:t>。</w:t>
            </w:r>
          </w:p>
        </w:tc>
        <w:tc>
          <w:tcPr>
            <w:tcW w:w="1066" w:type="dxa"/>
            <w:noWrap w:val="0"/>
            <w:vAlign w:val="center"/>
          </w:tcPr>
          <w:p w14:paraId="4C1F11B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16</w:t>
            </w:r>
          </w:p>
        </w:tc>
        <w:tc>
          <w:tcPr>
            <w:tcW w:w="852" w:type="dxa"/>
            <w:noWrap w:val="0"/>
            <w:vAlign w:val="center"/>
          </w:tcPr>
          <w:p w14:paraId="5EE27B9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4E62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7" w:type="dxa"/>
            <w:noWrap w:val="0"/>
            <w:vAlign w:val="center"/>
          </w:tcPr>
          <w:p w14:paraId="36DFE6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3053" w:type="dxa"/>
            <w:noWrap w:val="0"/>
            <w:vAlign w:val="center"/>
          </w:tcPr>
          <w:p w14:paraId="16D967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合计</w:t>
            </w:r>
          </w:p>
        </w:tc>
        <w:tc>
          <w:tcPr>
            <w:tcW w:w="3984" w:type="dxa"/>
            <w:noWrap w:val="0"/>
            <w:vAlign w:val="top"/>
          </w:tcPr>
          <w:p w14:paraId="6366DBD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rPr>
            </w:pPr>
          </w:p>
        </w:tc>
        <w:tc>
          <w:tcPr>
            <w:tcW w:w="1066" w:type="dxa"/>
            <w:noWrap w:val="0"/>
            <w:vAlign w:val="center"/>
          </w:tcPr>
          <w:p w14:paraId="4EDC60E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72</w:t>
            </w:r>
          </w:p>
        </w:tc>
        <w:tc>
          <w:tcPr>
            <w:tcW w:w="852" w:type="dxa"/>
            <w:noWrap w:val="0"/>
            <w:vAlign w:val="center"/>
          </w:tcPr>
          <w:p w14:paraId="4499D64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rPr>
            </w:pPr>
          </w:p>
        </w:tc>
      </w:tr>
      <w:tr w14:paraId="04FB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787" w:type="dxa"/>
            <w:noWrap w:val="0"/>
            <w:vAlign w:val="center"/>
          </w:tcPr>
          <w:p w14:paraId="4AC5EB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w:t>
            </w:r>
          </w:p>
        </w:tc>
        <w:tc>
          <w:tcPr>
            <w:tcW w:w="3053" w:type="dxa"/>
            <w:noWrap w:val="0"/>
            <w:vAlign w:val="center"/>
          </w:tcPr>
          <w:p w14:paraId="751DBF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再培训</w:t>
            </w:r>
          </w:p>
        </w:tc>
        <w:tc>
          <w:tcPr>
            <w:tcW w:w="3984" w:type="dxa"/>
            <w:noWrap w:val="0"/>
            <w:vAlign w:val="top"/>
          </w:tcPr>
          <w:p w14:paraId="439AFD1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党中央、国务院关于安全生产的新决策部署</w:t>
            </w:r>
            <w:r>
              <w:rPr>
                <w:rFonts w:hint="eastAsia" w:ascii="仿宋" w:hAnsi="仿宋" w:cs="仿宋"/>
                <w:bCs/>
                <w:sz w:val="21"/>
                <w:szCs w:val="21"/>
                <w:lang w:eastAsia="zh-CN"/>
              </w:rPr>
              <w:t>。</w:t>
            </w:r>
          </w:p>
          <w:p w14:paraId="0476270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陕西省</w:t>
            </w:r>
            <w:r>
              <w:rPr>
                <w:rFonts w:hint="eastAsia" w:ascii="仿宋" w:hAnsi="仿宋" w:eastAsia="仿宋" w:cs="仿宋"/>
                <w:bCs/>
                <w:sz w:val="21"/>
                <w:szCs w:val="21"/>
              </w:rPr>
              <w:t>委、</w:t>
            </w:r>
            <w:r>
              <w:rPr>
                <w:rFonts w:hint="eastAsia" w:ascii="仿宋" w:hAnsi="仿宋" w:eastAsia="仿宋" w:cs="仿宋"/>
                <w:bCs/>
                <w:sz w:val="21"/>
                <w:szCs w:val="21"/>
                <w:lang w:val="en-US" w:eastAsia="zh-CN"/>
              </w:rPr>
              <w:t>省</w:t>
            </w:r>
            <w:r>
              <w:rPr>
                <w:rFonts w:hint="eastAsia" w:ascii="仿宋" w:hAnsi="仿宋" w:eastAsia="仿宋" w:cs="仿宋"/>
                <w:bCs/>
                <w:sz w:val="21"/>
                <w:szCs w:val="21"/>
              </w:rPr>
              <w:t>政府关于安全生产的新部署要求</w:t>
            </w:r>
            <w:r>
              <w:rPr>
                <w:rFonts w:hint="eastAsia" w:ascii="仿宋" w:hAnsi="仿宋" w:cs="仿宋"/>
                <w:bCs/>
                <w:sz w:val="21"/>
                <w:szCs w:val="21"/>
                <w:lang w:eastAsia="zh-CN"/>
              </w:rPr>
              <w:t>。</w:t>
            </w:r>
          </w:p>
          <w:p w14:paraId="0105411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rPr>
              <w:t>新颁布的安全法律法规及规范性文件要求</w:t>
            </w:r>
            <w:r>
              <w:rPr>
                <w:rFonts w:hint="eastAsia" w:ascii="仿宋" w:hAnsi="仿宋" w:cs="仿宋"/>
                <w:bCs/>
                <w:sz w:val="21"/>
                <w:szCs w:val="21"/>
                <w:lang w:eastAsia="zh-CN"/>
              </w:rPr>
              <w:t>。</w:t>
            </w:r>
          </w:p>
          <w:p w14:paraId="21BC795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有关生产的新工艺、新技术、新材料或新设备的安全技术</w:t>
            </w:r>
            <w:r>
              <w:rPr>
                <w:rFonts w:hint="eastAsia" w:ascii="仿宋" w:hAnsi="仿宋" w:cs="仿宋"/>
                <w:bCs/>
                <w:sz w:val="21"/>
                <w:szCs w:val="21"/>
                <w:lang w:eastAsia="zh-CN"/>
              </w:rPr>
              <w:t>。</w:t>
            </w:r>
          </w:p>
          <w:p w14:paraId="5F5B5B4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有关安全生产管理技术经验交流、参观学习</w:t>
            </w:r>
            <w:r>
              <w:rPr>
                <w:rFonts w:hint="eastAsia" w:ascii="仿宋" w:hAnsi="仿宋" w:cs="仿宋"/>
                <w:bCs/>
                <w:sz w:val="21"/>
                <w:szCs w:val="21"/>
                <w:lang w:eastAsia="zh-CN"/>
              </w:rPr>
              <w:t>。</w:t>
            </w:r>
          </w:p>
          <w:p w14:paraId="6E8AF11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典型事故案例分析</w:t>
            </w:r>
            <w:r>
              <w:rPr>
                <w:rFonts w:hint="eastAsia" w:ascii="仿宋" w:hAnsi="仿宋" w:cs="仿宋"/>
                <w:bCs/>
                <w:sz w:val="21"/>
                <w:szCs w:val="21"/>
                <w:lang w:eastAsia="zh-CN"/>
              </w:rPr>
              <w:t>。</w:t>
            </w:r>
          </w:p>
          <w:p w14:paraId="0F1022F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先进安全生产管理经验等</w:t>
            </w:r>
            <w:r>
              <w:rPr>
                <w:rFonts w:hint="eastAsia" w:ascii="仿宋" w:hAnsi="仿宋" w:cs="仿宋"/>
                <w:bCs/>
                <w:sz w:val="21"/>
                <w:szCs w:val="21"/>
                <w:lang w:eastAsia="zh-CN"/>
              </w:rPr>
              <w:t>。</w:t>
            </w:r>
          </w:p>
        </w:tc>
        <w:tc>
          <w:tcPr>
            <w:tcW w:w="1066" w:type="dxa"/>
            <w:noWrap w:val="0"/>
            <w:vAlign w:val="center"/>
          </w:tcPr>
          <w:p w14:paraId="30A3AD6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24</w:t>
            </w:r>
          </w:p>
        </w:tc>
        <w:tc>
          <w:tcPr>
            <w:tcW w:w="852" w:type="dxa"/>
            <w:noWrap w:val="0"/>
            <w:vAlign w:val="center"/>
          </w:tcPr>
          <w:p w14:paraId="5F4ED63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复训</w:t>
            </w:r>
          </w:p>
        </w:tc>
      </w:tr>
    </w:tbl>
    <w:p w14:paraId="3F031E37">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Cs/>
          <w:sz w:val="28"/>
          <w:szCs w:val="28"/>
          <w:lang w:eastAsia="zh-CN"/>
        </w:rPr>
      </w:pPr>
      <w:r>
        <w:rPr>
          <w:rFonts w:hint="eastAsia" w:ascii="楷体" w:hAnsi="楷体" w:eastAsia="楷体" w:cs="楷体"/>
          <w:bCs/>
          <w:sz w:val="28"/>
          <w:szCs w:val="28"/>
        </w:rPr>
        <w:t>注：</w:t>
      </w:r>
      <w:r>
        <w:rPr>
          <w:rFonts w:hint="eastAsia" w:ascii="楷体" w:hAnsi="楷体" w:eastAsia="楷体" w:cs="楷体"/>
          <w:bCs/>
          <w:sz w:val="28"/>
          <w:szCs w:val="28"/>
          <w:lang w:eastAsia="zh-CN"/>
        </w:rPr>
        <w:t>根据不同行业风险特点和实际情况，可合理调整课程重点及授课内容；培训方式可参照AQ</w:t>
      </w:r>
      <w:r>
        <w:rPr>
          <w:rFonts w:hint="eastAsia" w:ascii="楷体" w:hAnsi="楷体" w:eastAsia="楷体" w:cs="楷体"/>
          <w:bCs/>
          <w:sz w:val="28"/>
          <w:szCs w:val="28"/>
          <w:lang w:val="en-US" w:eastAsia="zh-CN"/>
        </w:rPr>
        <w:t>/T</w:t>
      </w:r>
      <w:r>
        <w:rPr>
          <w:rFonts w:hint="eastAsia" w:ascii="楷体" w:hAnsi="楷体" w:eastAsia="楷体" w:cs="楷体"/>
          <w:bCs/>
          <w:sz w:val="28"/>
          <w:szCs w:val="28"/>
          <w:lang w:eastAsia="zh-CN"/>
        </w:rPr>
        <w:t>8011-2023要求，采取线上线下结合方式进行。</w:t>
      </w:r>
    </w:p>
    <w:p w14:paraId="0C6980FE">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textAlignment w:val="baseline"/>
        <w:outlineLvl w:val="0"/>
        <w:rPr>
          <w:rFonts w:hint="eastAsia" w:ascii="方正小标宋简体" w:hAnsi="方正小标宋简体" w:eastAsia="方正小标宋简体" w:cs="方正小标宋简体"/>
          <w:b w:val="0"/>
          <w:bCs w:val="0"/>
          <w:snapToGrid w:val="0"/>
          <w:color w:val="000000"/>
          <w:kern w:val="0"/>
          <w:sz w:val="44"/>
          <w:szCs w:val="44"/>
          <w:lang w:val="en-US" w:eastAsia="zh-CN"/>
        </w:rPr>
      </w:pPr>
      <w:r>
        <w:rPr>
          <w:rFonts w:hint="eastAsia" w:ascii="方正小标宋简体" w:hAnsi="方正小标宋简体" w:eastAsia="方正小标宋简体" w:cs="方正小标宋简体"/>
          <w:b w:val="0"/>
          <w:bCs w:val="0"/>
          <w:snapToGrid w:val="0"/>
          <w:color w:val="000000"/>
          <w:kern w:val="0"/>
          <w:sz w:val="44"/>
          <w:szCs w:val="44"/>
          <w:lang w:val="en-US" w:eastAsia="zh-CN"/>
        </w:rPr>
        <w:t>陕西省高危行业生产经营单位班组长</w:t>
      </w:r>
    </w:p>
    <w:p w14:paraId="01AAB2D1">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textAlignment w:val="baseline"/>
        <w:outlineLvl w:val="0"/>
        <w:rPr>
          <w:rFonts w:hint="eastAsia" w:ascii="方正小标宋简体" w:hAnsi="方正小标宋简体" w:eastAsia="方正小标宋简体" w:cs="方正小标宋简体"/>
          <w:b w:val="0"/>
          <w:bCs w:val="0"/>
          <w:snapToGrid w:val="0"/>
          <w:color w:val="000000"/>
          <w:kern w:val="0"/>
          <w:sz w:val="44"/>
          <w:szCs w:val="44"/>
          <w:lang w:val="en-US" w:eastAsia="zh-CN"/>
        </w:rPr>
      </w:pPr>
      <w:r>
        <w:rPr>
          <w:rFonts w:hint="eastAsia" w:ascii="方正小标宋简体" w:hAnsi="方正小标宋简体" w:eastAsia="方正小标宋简体" w:cs="方正小标宋简体"/>
          <w:b w:val="0"/>
          <w:bCs w:val="0"/>
          <w:snapToGrid w:val="0"/>
          <w:color w:val="000000"/>
          <w:kern w:val="0"/>
          <w:sz w:val="44"/>
          <w:szCs w:val="44"/>
          <w:lang w:val="en-US" w:eastAsia="zh-CN"/>
        </w:rPr>
        <w:t>安全生产培训大纲及考核标准</w:t>
      </w:r>
    </w:p>
    <w:p w14:paraId="3BE616A1">
      <w:pPr>
        <w:keepNext w:val="0"/>
        <w:keepLines w:val="0"/>
        <w:pageBreakBefore w:val="0"/>
        <w:widowControl w:val="0"/>
        <w:kinsoku/>
        <w:wordWrap/>
        <w:overflowPunct/>
        <w:topLinePunct w:val="0"/>
        <w:autoSpaceDE/>
        <w:autoSpaceDN/>
        <w:bidi w:val="0"/>
        <w:adjustRightInd/>
        <w:snapToGrid/>
        <w:spacing w:after="0" w:line="600" w:lineRule="exact"/>
        <w:jc w:val="center"/>
        <w:textAlignment w:val="baseline"/>
        <w:outlineLvl w:val="9"/>
        <w:rPr>
          <w:rFonts w:hint="eastAsia" w:ascii="方正小标宋简体" w:hAnsi="方正小标宋简体" w:eastAsia="方正小标宋简体" w:cs="方正小标宋简体"/>
          <w:snapToGrid w:val="0"/>
          <w:color w:val="000000"/>
          <w:kern w:val="0"/>
          <w:sz w:val="44"/>
          <w:szCs w:val="44"/>
          <w:lang w:val="en-US" w:eastAsia="zh-CN" w:bidi="ar-SA"/>
        </w:rPr>
      </w:pPr>
      <w:r>
        <w:rPr>
          <w:rFonts w:hint="eastAsia" w:ascii="方正小标宋简体" w:hAnsi="方正小标宋简体" w:eastAsia="方正小标宋简体" w:cs="方正小标宋简体"/>
          <w:snapToGrid w:val="0"/>
          <w:color w:val="000000"/>
          <w:kern w:val="0"/>
          <w:sz w:val="44"/>
          <w:szCs w:val="44"/>
          <w:lang w:val="en-US" w:eastAsia="zh-CN" w:bidi="ar-SA"/>
        </w:rPr>
        <w:t>（金属冶炼）</w:t>
      </w:r>
    </w:p>
    <w:p w14:paraId="21EA91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eastAsia="en-US"/>
        </w:rPr>
      </w:pPr>
      <w:bookmarkStart w:id="22" w:name="_Toc21835"/>
    </w:p>
    <w:p w14:paraId="45B2D0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r>
        <w:rPr>
          <w:rFonts w:hint="eastAsia" w:ascii="黑体" w:hAnsi="黑体" w:eastAsia="黑体" w:cs="黑体"/>
          <w:lang w:eastAsia="en-US"/>
        </w:rPr>
        <w:t>1 范围</w:t>
      </w:r>
      <w:bookmarkEnd w:id="22"/>
    </w:p>
    <w:p w14:paraId="4DB5AC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1.1 适用范围</w:t>
      </w:r>
    </w:p>
    <w:p w14:paraId="54A25C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本安全生产培训大纲及考核标准规定了金属冶炼企业班组长安全生产培训与考核的依据、目的、要求和具体内容。</w:t>
      </w:r>
    </w:p>
    <w:p w14:paraId="2C1343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本安全生产培训大纲及考核标准适用于陕西省境内的金属冶炼企业班组长安全生产培训、再培训及相应的考核。</w:t>
      </w:r>
    </w:p>
    <w:p w14:paraId="517976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1.2 培训考核对象及条件</w:t>
      </w:r>
    </w:p>
    <w:p w14:paraId="49AAFC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从事金属冶炼企业现场作业的班组长，以及其他生产职能科室和生产辅助单位的正副班组长。</w:t>
      </w:r>
    </w:p>
    <w:p w14:paraId="5CB8A1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23" w:name="_Toc20722"/>
      <w:r>
        <w:rPr>
          <w:rFonts w:hint="eastAsia" w:ascii="黑体" w:hAnsi="黑体" w:eastAsia="黑体" w:cs="黑体"/>
          <w:lang w:eastAsia="en-US"/>
        </w:rPr>
        <w:t>2 主要依据</w:t>
      </w:r>
      <w:bookmarkEnd w:id="23"/>
    </w:p>
    <w:p w14:paraId="7A585A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本安全生产培训大纲及考核标准的制定主要依据以下法律、法规、规章等：</w:t>
      </w:r>
    </w:p>
    <w:p w14:paraId="067B7E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《中华人民共和国安全生产法》（2002年6月29日全国人民代表大会常务委员会通过，2021年6月10日第三次修正）  </w:t>
      </w:r>
    </w:p>
    <w:p w14:paraId="1F637E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《生产经营单位安全培训规定》（国家安全生产监督管理总局令第3号）</w:t>
      </w:r>
    </w:p>
    <w:p w14:paraId="077BC5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《安全生产培训管理办法》（国家安全生产监督管理总局令第44号）</w:t>
      </w:r>
    </w:p>
    <w:p w14:paraId="01FE65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《关于废止和修改劳动防护用品和安全培训等领域十部规章的决定》（国家安全生产监督管理总局令第80号）</w:t>
      </w:r>
    </w:p>
    <w:p w14:paraId="5693E8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国务院安委会办公室关于贯彻落实国务院《通知》精神加强企业班组长安全培训工作的指导意见（安委办〔2010〕27号）</w:t>
      </w:r>
    </w:p>
    <w:p w14:paraId="560519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《陕西省安全生产条例》</w:t>
      </w:r>
    </w:p>
    <w:p w14:paraId="59A651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eastAsia="en-US"/>
        </w:rPr>
      </w:pPr>
      <w:bookmarkStart w:id="24" w:name="_Toc26441"/>
      <w:r>
        <w:rPr>
          <w:rFonts w:hint="eastAsia" w:ascii="黑体" w:hAnsi="黑体" w:eastAsia="黑体" w:cs="黑体"/>
          <w:lang w:eastAsia="en-US"/>
        </w:rPr>
        <w:t>3 术语和定义</w:t>
      </w:r>
      <w:bookmarkEnd w:id="24"/>
    </w:p>
    <w:p w14:paraId="07DB7C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下列术语和定义适用于本安全生产培训大纲及考核标准。</w:t>
      </w:r>
    </w:p>
    <w:p w14:paraId="549E9C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3.1 金属冶炼企业</w:t>
      </w:r>
    </w:p>
    <w:p w14:paraId="3DC63F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指从事金属冶炼、铸造、轧制、锻造、合金制造、热处理、表面处理等金属加工生产的企业。</w:t>
      </w:r>
    </w:p>
    <w:p w14:paraId="37BA93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3.2 金属冶炼班组长</w:t>
      </w:r>
    </w:p>
    <w:p w14:paraId="62821E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指从事金属冶炼现场作业的班组长，以及其他生产职能科室和生产辅助单位的正副班组长。</w:t>
      </w:r>
    </w:p>
    <w:p w14:paraId="70EF14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bookmarkStart w:id="25" w:name="_Toc31823"/>
      <w:r>
        <w:rPr>
          <w:rFonts w:hint="eastAsia" w:ascii="黑体" w:hAnsi="黑体" w:eastAsia="黑体" w:cs="黑体"/>
          <w:lang w:eastAsia="en-US"/>
        </w:rPr>
        <w:t>4 培训</w:t>
      </w:r>
      <w:r>
        <w:rPr>
          <w:rFonts w:hint="eastAsia" w:ascii="黑体" w:hAnsi="黑体" w:eastAsia="黑体" w:cs="黑体"/>
          <w:lang w:val="en-US" w:eastAsia="zh-CN"/>
        </w:rPr>
        <w:t>要求</w:t>
      </w:r>
      <w:bookmarkEnd w:id="25"/>
    </w:p>
    <w:p w14:paraId="5CE0D6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 应按照本安全生产培训大纲的要求对金属冶炼企业班组长进行初训和年度再培训，经考核合格方准上岗。</w:t>
      </w:r>
    </w:p>
    <w:p w14:paraId="5ADB50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 培训内容必须包括习近平总书记关于安全生产的重要论述和指示批示精神、安全生产相关的法律法规、规章和标准以及安全生产管理、安全生产技术等知识。</w:t>
      </w:r>
    </w:p>
    <w:p w14:paraId="24C647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4.3 通过培训，使金属冶炼企业班组长具备必要的安全生产知识、技能、事故初始应急处置能力和班组现场安全管理能力，知悉自身在安全生产方面的权利和义务。掌握本岗位安全操作规程和作业规程（施工措施）等相关内容，达到考核标准的要求。</w:t>
      </w:r>
    </w:p>
    <w:p w14:paraId="0A8C54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 金属冶炼企业班组长安全培训应当按照炼钢、炼铁铁合金冶炼、铝冶炼、有色金属冶炼、有色金属制造与铸造等分别进行。</w:t>
      </w:r>
    </w:p>
    <w:p w14:paraId="642149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 培训应当按照有关安全生产培训的规定组织培训。</w:t>
      </w:r>
    </w:p>
    <w:p w14:paraId="09A4D9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4.6 培训应坚持理论与实际相结合，采用多种有效的培训方式，加强案例教学。注重职业道德、安全法律意识、安全技术理论和安全生产实操能力的综合培养。</w:t>
      </w:r>
    </w:p>
    <w:p w14:paraId="3010C0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4.7 培训须安排理论讲课、实操培训、复习、考试等环节。讲课的内容及课时应符合本安全生产培训大纲的要求，按照企业类型和安全生产实际要求以及不同人员的情况而定。</w:t>
      </w:r>
    </w:p>
    <w:p w14:paraId="1E9A68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bookmarkStart w:id="26" w:name="_Toc6475"/>
      <w:r>
        <w:rPr>
          <w:rFonts w:hint="eastAsia" w:ascii="黑体" w:hAnsi="黑体" w:eastAsia="黑体" w:cs="黑体"/>
          <w:lang w:val="en-US" w:eastAsia="zh-CN"/>
        </w:rPr>
        <w:t>5 培训内容</w:t>
      </w:r>
      <w:bookmarkEnd w:id="26"/>
    </w:p>
    <w:p w14:paraId="035E66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5.1 初训内容</w:t>
      </w:r>
    </w:p>
    <w:p w14:paraId="133BE87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5.1.1 金属冶炼企业从业人员安全素质基本要求</w:t>
      </w:r>
    </w:p>
    <w:p w14:paraId="50F311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5.1.1.1 习近平总书记关于安全生产的重要论述和指示批示精神。</w:t>
      </w:r>
    </w:p>
    <w:p w14:paraId="23661C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5.1.1.2 国家安全生产方针与金属冶炼企业相关法律法规，主要包括：《安全生产法》《劳动法》《职业病防治法》《消防法》《环境保护法》《危险化学品安全管理条例》《安全生产许可证条例》《特种设备安全监察条例》《工伤保险条例》《生产安全事故报告和调查处理条例》《生产安全事故应急预案管理办法》《冶金企业和有色金属企业安全生产规定》《危险化学品重大危险源监督管理暂行规定》《特种作业人员安全技术培训考核管理规定》《生产安全事故信息报告和处置办法》《工作场所职业卫生管理规定》《职业病危害项目申报办法》《安全生产事故隐患排查治理暂行规定》《生产经营单位安全培训规定》</w:t>
      </w:r>
      <w:bookmarkStart w:id="27" w:name="_Toc16797"/>
      <w:r>
        <w:rPr>
          <w:rFonts w:hint="eastAsia" w:ascii="仿宋" w:hAnsi="仿宋" w:eastAsia="仿宋" w:cs="仿宋"/>
          <w:lang w:val="en-US" w:eastAsia="zh-CN"/>
        </w:rPr>
        <w:t>《爆炸性气体环境用电设备》</w:t>
      </w:r>
      <w:bookmarkEnd w:id="27"/>
      <w:r>
        <w:rPr>
          <w:rFonts w:hint="eastAsia" w:ascii="仿宋" w:hAnsi="仿宋" w:eastAsia="仿宋" w:cs="仿宋"/>
          <w:lang w:val="en-US" w:eastAsia="zh-CN"/>
        </w:rPr>
        <w:t>（GB3836）《爆炸危险环境电力装置设计规范》（GB50058）《钢铁企业总图运输设计规范》（GB50603）《焦化安全规程》（GB12710）《高炉喷吹烟煤系统防爆安全规程》（GB16543）《钢铁冶金企业设计防火规范》（GB50414）《粉尘防爆安全规程》（GB15577）《工业企业煤气安全规程》（GB6222）《铁合金安全规程》（AQ2024）《炼铁安全规程》（AQ2002）《炼钢安全规程》（AQ2001）《轧钢安全规程》（AQ2003）《起重机械定期检验规则》（TSG Q7015）《冶金起重技术条件第5部分：铸造起重机》（JB/T7688.5）等内容。</w:t>
      </w:r>
    </w:p>
    <w:p w14:paraId="3379EEC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5.1.2 金属冶炼企业安全生产概况</w:t>
      </w:r>
    </w:p>
    <w:p w14:paraId="640471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5.1.2.1 金属冶炼企业安全生产形势以及安全生产的特点</w:t>
      </w:r>
    </w:p>
    <w:p w14:paraId="0F3956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行业现状（金属冶炼行业的规模和产能、行业发展趋势和市场需求等）、安全生产状况（近年来的安全生产事故及其影响、安全生产的挑战与问题等）、金属冶炼行业安全生产特点（烧结、焦化、耐火材料生产过程中存在的主要危险源及主要事故类别和原因、炼铁生产过程中存在的主要危险源及主要事故类别和原因、炼钢生产过程中存在的主要危险源及主要事故类别和原因、轧钢生产过程中存在的主要危险源及主要事故类别和原因、金属冶炼生产过程中存在的主要危险源及主要事故类别和原因；煤气、氧气使用过程中存在的主要危险源及主要事故类别和原因等）等内容。</w:t>
      </w:r>
    </w:p>
    <w:p w14:paraId="150E59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5.1.2.2 国内外有关金属冶炼安全生产情况</w:t>
      </w:r>
    </w:p>
    <w:p w14:paraId="106487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主要包括：国内外金属冶炼安全生产情况对比、国内外有关金属冶炼安全生产案例分析和总结、国内外金属冶炼安全生产发展趋势和讨论等内容。</w:t>
      </w:r>
    </w:p>
    <w:p w14:paraId="284D850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5.1.3 金属冶炼企业从业人员安全生产的安全生产责任、权利与义务</w:t>
      </w:r>
    </w:p>
    <w:p w14:paraId="2E58D9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5.1.3.1 金属冶炼企业从业人员安全生产的责任：包括贯彻落实安全生产方针；严格落实“五同时”，认真进行“两交两查”；参与安全目标的制定和计划的实施；抓好现场设备、设施、工器具管理工作；认真学习安全知识，提升安全意识等内容。</w:t>
      </w:r>
    </w:p>
    <w:p w14:paraId="578688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5.1.3.2 金属冶炼企业从业人员安全生产的权利和义务：</w:t>
      </w:r>
    </w:p>
    <w:p w14:paraId="7B8FBF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权利包括有：劳动保护权、安全生产知情权、参与安全生产管理权、安全生产监督权、安全生产教育培训权、职业健康防治权、拒绝违章指挥权、停止作业避险权、工伤保险和民事索赔权、提请劳动争议处理的权利、批评、检举和控告权等内容。</w:t>
      </w:r>
    </w:p>
    <w:p w14:paraId="58E363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义务包括有：遵守安全生产规章制度和操作规程的义务、服从安全生产管理的义务、正确佩戴和使用劳动防护用品的义务、发现事故隐患及时报告并参加抢险救灾的义务、接受安全生产培训教育的义务、改善工作环境和爱护生产设施、设备的义务。</w:t>
      </w:r>
    </w:p>
    <w:p w14:paraId="1C0CF78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5.1.4 金属冶炼企业班组安全生产建设</w:t>
      </w:r>
    </w:p>
    <w:p w14:paraId="639975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5.1.4.1 班组安全生产管理基本知识</w:t>
      </w:r>
    </w:p>
    <w:p w14:paraId="4985D2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班组长安全管理的概念、目的和任务、主要安全生产管理制度、金属冶炼企业安全管理机构、安全生产管理人员及职责；本单位的安全生产情况、安全生产规章制度和劳动纪律。金属冶炼作业场所的主要危险源、职业危害因素。安全设备设施、劳动防护用品的使用和维护要求；现代安全管理理论与技术，主要包括：包括安全目标管理、危险辨识、安全评价等内容。</w:t>
      </w:r>
    </w:p>
    <w:p w14:paraId="6CD638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5.1.4.2 新班组建设与班组长现场管理能力提升</w:t>
      </w:r>
    </w:p>
    <w:p w14:paraId="672EA2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班组长的角色认知、班组管理技巧和方法、人员管理及沟通技巧、作业现场6S管理、作业现场安全色标管理、现场问题解决能力、安全管理风险防范能力、团队协作与凝聚力提升、班组长的领导力培养等内容。</w:t>
      </w:r>
    </w:p>
    <w:p w14:paraId="5AF83C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5.1.4.3 金属冶炼企业“三违”现象及其危害</w:t>
      </w:r>
    </w:p>
    <w:p w14:paraId="1C14B8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主要包括：“三违”现象的定义、分类及金属冶炼企业常见的“三违”现象；“三违”对个人和企业的危害；班组职工安全行为的养成训练；“三违”案例与分析等内容。</w:t>
      </w:r>
    </w:p>
    <w:p w14:paraId="165714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5.1.4.4 企业安全文化建设</w:t>
      </w:r>
    </w:p>
    <w:p w14:paraId="790F73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主要包括：企业安全文化的发展背景、过程及现状。企业安全文化的基础知识和建设企业安全文化的重要意义、企业安全文化的建设原则、方法及步骤等内容。</w:t>
      </w:r>
    </w:p>
    <w:p w14:paraId="6129D80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5.1.5 企业安全生产相关管理制度</w:t>
      </w:r>
    </w:p>
    <w:p w14:paraId="1DE373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5.1.5.1 劳动纪律及职业道德</w:t>
      </w:r>
    </w:p>
    <w:p w14:paraId="11C0D4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——劳动纪律</w:t>
      </w:r>
    </w:p>
    <w:p w14:paraId="3180DA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主要包括：安全生产意识、劳动纪律规定、岗位责任、应急处理与事故防范等内容。</w:t>
      </w:r>
    </w:p>
    <w:p w14:paraId="6EBBBE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——职业道德</w:t>
      </w:r>
    </w:p>
    <w:p w14:paraId="2B3088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主要包括：职业道德基本概念、职业道德规范、职业责任与义务、诚信守则及个人职业道德修养等内容。</w:t>
      </w:r>
    </w:p>
    <w:p w14:paraId="3F8DD8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5.1.5.2 企业安全生产相关管理制度</w:t>
      </w:r>
    </w:p>
    <w:p w14:paraId="64BAB6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主要包括：安全培训制度、安全检查制度、危险源管理制度、应急救援制度、职业健康安全管理制度、安全作业管理制度、消防安全管理制度、设备安全管理制度、安全事故报告制度等相关安全生产管理制度。</w:t>
      </w:r>
    </w:p>
    <w:p w14:paraId="7563A6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5.1.5.3 班组长岗位责任制</w:t>
      </w:r>
    </w:p>
    <w:p w14:paraId="39A2C4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主要包括：班组长岗位责任制概述。班组长的主要职责应包括：</w:t>
      </w:r>
    </w:p>
    <w:p w14:paraId="7C46A9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认真执行本企业以及本工段有关安全工作的指示和决定，模范遵守各项安全规章制度，认真组织本班组进行安全学习，并督促他们严格执行各项安全生产制度和岗位安全技术操作规程，以及正确穿戴好劳动防护用品，提高班组人员的自我保护能力。</w:t>
      </w:r>
    </w:p>
    <w:p w14:paraId="5B4795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负责对本班组职工进行安全教育，主持本班组开展安全活动。负责对新调入班组职工及调岗职工的班组（岗位）级安全教育和岗位操作技能教育，并指派专人带领操作，特殊工种人员必须持证上岗。</w:t>
      </w:r>
    </w:p>
    <w:p w14:paraId="7D5E3C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负责具体布置本班组的安全工作，做到班前布置，班中检查，班后小结。发现不安全因素，应立即采取有效措施或报告上一级领导。</w:t>
      </w:r>
    </w:p>
    <w:p w14:paraId="099EB4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认真开展“安全合格班组”活动，按时上报各种安全报表，抓好本班组的自身建设。</w:t>
      </w:r>
    </w:p>
    <w:p w14:paraId="01D7B1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有权拒绝上级违反安全生产、文明生产的指令和意见，必要时可越级上报。</w:t>
      </w:r>
    </w:p>
    <w:p w14:paraId="03B17C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发生伤亡事故，应及时组织抢救和保护好现场，并立即上报、参与事故的调查分析，并提出改进措施。</w:t>
      </w:r>
    </w:p>
    <w:p w14:paraId="3FAE46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认真执行上级有关安全生产的决定、指示和企业安全管理制度，对本工段员工的安全、健康负责。</w:t>
      </w:r>
    </w:p>
    <w:p w14:paraId="38697F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负责抓好本班组建设工作，开好班前、班后会，记录好本班的安全生产日志。</w:t>
      </w:r>
    </w:p>
    <w:p w14:paraId="669566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发生事故应立即组织抢救、报告并保护好现场。</w:t>
      </w:r>
    </w:p>
    <w:p w14:paraId="754EB5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当安全和生产发生冲突时，应先处理好安全问题，在保证安全的前提下才能进行生产。</w:t>
      </w:r>
    </w:p>
    <w:p w14:paraId="6E0845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经常检查本班班员的安全生产情况，及时整改事故隐患，无力整改要及时上报。</w:t>
      </w:r>
    </w:p>
    <w:p w14:paraId="40FF8D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执行《交换班制度》，认真填写交换班记录和各种原始记录等内容。</w:t>
      </w:r>
    </w:p>
    <w:p w14:paraId="45D428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岗位责任制培训内容还应包括：班组安全管理原则与目标、班组长安全职责与能力要求、班组安全培训与教育、班组安全检查与隐患排查、班组应急管理与处置、班组安全文化建设与改进、班组长岗位责任制考核与奖惩、班组长岗位责任制持续改进等内容。</w:t>
      </w:r>
    </w:p>
    <w:p w14:paraId="1B1302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5.1.5.4 班组长岗位安全红线</w:t>
      </w:r>
    </w:p>
    <w:p w14:paraId="712E30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红线概述、安全红线的定义和重要性、安全红线与班组长的关系、班组长岗位的特点和安全风险点、班组长岗位的安全红线条款解析、安全红线管理、安全红线管理的原则和方法、安全红线管理的实际应用案例等内容。</w:t>
      </w:r>
    </w:p>
    <w:p w14:paraId="2622167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5.1.6 企业主要灾害事故防治与应急避险</w:t>
      </w:r>
    </w:p>
    <w:p w14:paraId="310FE6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5.1.6.1 火灾预防与应急处理</w:t>
      </w:r>
    </w:p>
    <w:p w14:paraId="244324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火灾基础知识、金属冶炼企业火灾危险源及风险评估、防火措施及管理规定、消防设施及使用方法、初期火灾扑救及应急处置、人员安全疏散及逃生技巧、火灾事故调查与总结、相关法律法规及案例解析等内容。</w:t>
      </w:r>
    </w:p>
    <w:p w14:paraId="047EDA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5.1.6.2 水灾事故防治与应急避险</w:t>
      </w:r>
    </w:p>
    <w:p w14:paraId="0F46FD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主要包括：金属冶炼企业水灾事故类型与原因、水灾事故对企业安全的影响、防洪防涝设施建设与维护、水灾事故预警与预防措施、水灾应急避险知识与技能等内容。</w:t>
      </w:r>
    </w:p>
    <w:p w14:paraId="671869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5.1.6.3 爆炸事故防治与应急避险</w:t>
      </w:r>
    </w:p>
    <w:p w14:paraId="75FACF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主要包括：爆炸基本知识、爆炸事故类型及原因、爆炸事故应急救援与处置、爆炸事故预防措施、爆炸事故案例分析等内容。</w:t>
      </w:r>
    </w:p>
    <w:p w14:paraId="7560BD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5.1.6.4 地质灾害事故防治与应急避险</w:t>
      </w:r>
    </w:p>
    <w:p w14:paraId="5FEF94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主要包括：地质灾害识别与评估、灾害预警与监测、灾害应急预案制定与实施、紧急救援与抢险、灾后恢复与重建等内容。</w:t>
      </w:r>
    </w:p>
    <w:p w14:paraId="752302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5.1.6.5 有毒有害气体泄漏事故防治与应急避险</w:t>
      </w:r>
    </w:p>
    <w:p w14:paraId="7647E6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主要包括：气体泄漏识别与报警、紧急疏散与撤离、防护用品的使用与维护、现场应急处置与救援、事故报告与调查处理等内容。</w:t>
      </w:r>
    </w:p>
    <w:p w14:paraId="3DF1EE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5.1.6.6 环境污染事故防治与应急避险</w:t>
      </w:r>
    </w:p>
    <w:p w14:paraId="507F88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主要包括：环保法律法规学习、环境风险评估与防范措施、环境污染事故案例分析、环境污染事故应急设施与器材使用方法。环境污染事故报告与信息共享、现场应急处置技能等内容。</w:t>
      </w:r>
    </w:p>
    <w:p w14:paraId="50EDBE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5.1.6.7 锻造、铸造事故防治与应急避险</w:t>
      </w:r>
    </w:p>
    <w:p w14:paraId="489632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主要包括：锻造、铸造事故类型及原因、事故应急救援与处置、事故预防措施、事故案例分析等内容。</w:t>
      </w:r>
    </w:p>
    <w:p w14:paraId="17CFD1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5.1.6.8 特种设备事故防治与应急避险</w:t>
      </w:r>
    </w:p>
    <w:p w14:paraId="36388D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主要包括：机械伤害及起重设备事故类型及原因、事故应急救援与处置、事故预防措施、事故案例分析。压力容器事故类型及原因、事故应急救援与处置、事故预防措施、事故案例分析等内容。</w:t>
      </w:r>
    </w:p>
    <w:p w14:paraId="14703D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5.1.6.9 其他灾害事故防治与应急避险</w:t>
      </w:r>
    </w:p>
    <w:p w14:paraId="353791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主要包括：以上未提及的其他灾害事故的防治和应急避险。</w:t>
      </w:r>
    </w:p>
    <w:p w14:paraId="799A2AA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5.1.7 金属冶炼企业职业危害及职业病防治</w:t>
      </w:r>
    </w:p>
    <w:p w14:paraId="261966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5.1.7.1 职业病危害因素来源及金属冶炼企业职业病类型</w:t>
      </w:r>
    </w:p>
    <w:p w14:paraId="0E9135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职业病危害概述、金属冶炼企业工作环境、职业病危害因素来源（包括粉尘、有毒有害气体、噪声和振动、不良劳动习惯、缺乏个人防护等内容）、职业病类型及症状（尘肺病、有害气体中毒、噪声聋、振动病等）等内容。</w:t>
      </w:r>
    </w:p>
    <w:p w14:paraId="6F6DF8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5.1.7.2 劳动防护用品配备基本要求</w:t>
      </w:r>
    </w:p>
    <w:p w14:paraId="1A1D9E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主要包括：劳动防护用品概念及种类、劳动防护用品的选用原则、不同工种应配备的劳动防护用品、劳动防护用品的使用方法及注意事项、劳动防护用品的维护与保养方法等内容。</w:t>
      </w:r>
    </w:p>
    <w:p w14:paraId="799150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5.1.7.3 劳动过程中职业病防护与管理基本要求</w:t>
      </w:r>
    </w:p>
    <w:p w14:paraId="42A646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主要包括：职业病危害识别与评估、职业病防护设施与装备、职业健康监护与个人防护、职业卫生管理制度和操作规程、职业卫生宣传教育与培训等内容。</w:t>
      </w:r>
    </w:p>
    <w:p w14:paraId="0C9CE8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5.1.7.4 职业病诊断与职业病病人保障基本要求</w:t>
      </w:r>
    </w:p>
    <w:p w14:paraId="6E79D7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主要包括：职业病诊断流程、职业病诊断标准、职业病预防措施、职业病病人保障法规、企业职业卫生管理等内容。</w:t>
      </w:r>
    </w:p>
    <w:p w14:paraId="0914A88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5.1.8 金属冶炼行业企业生产安全事故初始应急处置与应急救援</w:t>
      </w:r>
    </w:p>
    <w:p w14:paraId="69B8BA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5.1.8.1 事故初始应急处置方法</w:t>
      </w:r>
    </w:p>
    <w:p w14:paraId="50EE40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主要包括：应急预案解读、应急组织及职责、应急资源储备、应急处置方案、应急救援技能、事故报告流程、现场紧急处置。事后恢复与总结等内容。</w:t>
      </w:r>
    </w:p>
    <w:p w14:paraId="30D102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5.1.8.2 兼职救护队员应急救援有关知识</w:t>
      </w:r>
    </w:p>
    <w:p w14:paraId="72837B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应急救援概述、紧急情况识别与评估、救援装备与使用、现场紧急救援技术、危险品泄漏与处置、自然灾害应对、紧急医疗救护知识、心理疏导与支持、团队协作与沟通、救援结束后的注意事项等内容。</w:t>
      </w:r>
    </w:p>
    <w:p w14:paraId="08F5AE6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5.1.9 安全生产技术基本知识</w:t>
      </w:r>
    </w:p>
    <w:p w14:paraId="528A2C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5.1.9.1 金属冶炼知识</w:t>
      </w:r>
    </w:p>
    <w:p w14:paraId="34B08C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主要包括：金属冶炼安全基础知识、钢铁冶炼安全基础知识、有色金属冶炼安全基础知识；烧结、焦化、耐火材料生产安全知识；烧结安全知识、焦化生产安全知识等内容。</w:t>
      </w:r>
    </w:p>
    <w:p w14:paraId="03D095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5.1.9.2 炼铁安全知识</w:t>
      </w:r>
    </w:p>
    <w:p w14:paraId="21DB48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主要包括：高炉装料系统安全知识、煤粉喷吹系统安全知识、高炉操作安全知识；出铁、出渣安全知识、高炉煤气安全知识、检修安全知识等内容。</w:t>
      </w:r>
    </w:p>
    <w:p w14:paraId="163E8B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5.1.9.3 炼钢安全知识</w:t>
      </w:r>
    </w:p>
    <w:p w14:paraId="722A31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主要包括：原材料安全知识、炼钢设备及操作安全知识、钢水浇注安全知识、动力供应及检修安全知识等内容。</w:t>
      </w:r>
    </w:p>
    <w:p w14:paraId="5FFEB3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5.1.9.4 冶金煤气安全知识</w:t>
      </w:r>
    </w:p>
    <w:p w14:paraId="5BB1BC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主要包括：煤气安全基础知识、煤气的生产、回收和净化知识、煤气输配知识、煤气使用设施安全知识、煤气调度室及煤气防护站安全知识等内容。</w:t>
      </w:r>
    </w:p>
    <w:p w14:paraId="41516E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5.1.9.5 氧气及相关气体安全知识</w:t>
      </w:r>
    </w:p>
    <w:p w14:paraId="108C5F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主要包括：氧气安全基础知识、氧气及相关气体生产安全知识、氧气及相关气体输配安全知识、氧气及相关气体使用安全知识等内容。</w:t>
      </w:r>
    </w:p>
    <w:p w14:paraId="6CBCFE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5.1.9.6 有色金属冶炼安全知识</w:t>
      </w:r>
    </w:p>
    <w:p w14:paraId="188F12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主要包括：铝冶炼安全知识、铜冶炼安全知识、铅冶炼安全知识等内容。</w:t>
      </w:r>
    </w:p>
    <w:p w14:paraId="77E2B2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5.1.9.7 铁合金生产工艺</w:t>
      </w:r>
    </w:p>
    <w:p w14:paraId="27B931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主要包括：铁合金基本知识、铁合金冶炼原理、铁合金冶炼设备、铁合金生产流程、铁合金冶炼操作规程、铁合金安全生产规范等内容。</w:t>
      </w:r>
    </w:p>
    <w:p w14:paraId="10EA4B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5.1.9.8 黑色、有色金属铸造的熔炼、精炼和铸造工艺</w:t>
      </w:r>
    </w:p>
    <w:p w14:paraId="396FA8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主要包括：黑色、有色金属基本知识；熔炼、精炼和铸造原理；熔炼、精炼和铸造设备；熔炼、精炼和铸造生产流程；熔炼、精炼和铸造操作规程；熔炼、精炼和铸造安全生产规范等内容。</w:t>
      </w:r>
    </w:p>
    <w:p w14:paraId="348E84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5.1.9.9 有色金属合金制造的熔炼、精炼和铸造工艺</w:t>
      </w:r>
    </w:p>
    <w:p w14:paraId="1E22B8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主要包括：有色金属合金基本知识；熔炼、精炼和铸造原理；熔炼、精炼和铸造设备；熔炼、精炼和铸造生产流程；熔炼、精炼和铸造操作规程；熔炼、精炼和铸造安全生产规范等内容。</w:t>
      </w:r>
    </w:p>
    <w:p w14:paraId="635091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5.1.9.10 防火防爆知识</w:t>
      </w:r>
    </w:p>
    <w:p w14:paraId="2431A9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闪点、燃点、燃烧、点火能；爆炸、爆炸的分类、爆炸极限；燃烧、爆炸的条件；防火防爆措施。可燃物、助燃物的控制；点火源控制，包括：明火、碰撞、摩擦，静电、雷电，工艺过程热能，其他点火源；冶炼粉尘的危害、燃烧、爆炸的条件，爆炸极限；粉尘的控制与防治等内容。</w:t>
      </w:r>
    </w:p>
    <w:p w14:paraId="6F7111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5.1.9.11 设备、附件、安全及消防设施</w:t>
      </w:r>
    </w:p>
    <w:p w14:paraId="46AC23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主要包括：设备、管道、设备附件、安全设施、防爆工（器）具、消防设施等内容。</w:t>
      </w:r>
    </w:p>
    <w:p w14:paraId="338B61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5.1.9.12 冶炼生产过程的基本安全知识</w:t>
      </w:r>
    </w:p>
    <w:p w14:paraId="06B90C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冶炼生产的基本知识和流程、冶炼生产过程中的危险因素和安全隐患、冶炼生产过程中的安全操作规程和安全技术措施、冶炼生产过程中的应急处理和自救互救知识、冶炼生产过程中的个人防护用品的使用和维护方法、冶炼生产过程中的环境保护和职业健康知识、冶炼生产过程中的消防安全知识和火灾应急处理方法、冶炼生产过程中的事故报告和调查处理程序、冶炼生产过程中的危险货物运输和管理规定、冶炼生产过程中的劳动保护和健康监护规定等内容。</w:t>
      </w:r>
    </w:p>
    <w:p w14:paraId="6F902D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5.1.9.13 金属冶炼企业安全生产发展形势与任务</w:t>
      </w:r>
    </w:p>
    <w:p w14:paraId="40359A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——企业安全生产形势</w:t>
      </w:r>
    </w:p>
    <w:p w14:paraId="08C839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主要包括：企业安全生产形势评估与分析、企业安全生产发展问题解决方案和方法、企业安全生产形势发展展望等内容。</w:t>
      </w:r>
    </w:p>
    <w:p w14:paraId="19A45D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——企业安全生产任务</w:t>
      </w:r>
    </w:p>
    <w:p w14:paraId="07F707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主要包括：企业安全生产任务的制定、企业安全生产任务的实施、企业安全生产任务的执行与过程控制、企业安全生产任务的监督与考核等内容。</w:t>
      </w:r>
    </w:p>
    <w:p w14:paraId="64B89FF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5.1.10 金属冶炼企业班组长专业技术基本知识</w:t>
      </w:r>
    </w:p>
    <w:p w14:paraId="6BEFAD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5.1.10.1 班组安全生产现场管理的基本要求</w:t>
      </w:r>
    </w:p>
    <w:p w14:paraId="72F61E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主要包括：制定管理标准与制度、落实管理责任、实施现场作业清单制度、开展安全检查与巡查、做好事故的预防与应对、监督与纠正措施等内容。</w:t>
      </w:r>
    </w:p>
    <w:p w14:paraId="405468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5.1.10.2 金属冶炼企业相关生产设备的型号、功能及使用条件</w:t>
      </w:r>
    </w:p>
    <w:p w14:paraId="37816F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主要包括：设备型号（烧结设备、炼铁设备、炼钢设备、轧制设备等）、功能介绍（冶炼炉、精炼炉、连铸设备、热处理设备、自动化控制系统等）、使用条件、安全操作、维护保养等内容。</w:t>
      </w:r>
    </w:p>
    <w:p w14:paraId="67ECCA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5.1.10.3 金属冶炼相关生产设备的安全保护（装置）</w:t>
      </w:r>
    </w:p>
    <w:p w14:paraId="1358B9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主要内容：相关生产设备的安全保护（装置）的类型、安全防护装置的使用与维护、安全防护装置的简单故障分析和处理等内容。</w:t>
      </w:r>
    </w:p>
    <w:p w14:paraId="52D807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5.1.10.4 金属冶炼企业安全生产标准化相关要求</w:t>
      </w:r>
    </w:p>
    <w:p w14:paraId="6AE21B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主要包括：理念目标和安全承诺、组织机构与人员配备、安全生产责任制及管理制度、安全教育和培训、安全风险分级管控、事故隐患排查治理、现场管理、外包工程安全管理、应急管理、持续改进等内容。</w:t>
      </w:r>
    </w:p>
    <w:p w14:paraId="291DA0A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5.1.11 金属冶炼企业岗位风险预控与隐患排查基本知识</w:t>
      </w:r>
    </w:p>
    <w:p w14:paraId="66946A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5.1.11.1 企业安全风险及预控基本知识</w:t>
      </w:r>
    </w:p>
    <w:p w14:paraId="65F426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主要包括。安全风险识别、安全风险的来源、安全风险的特点、安全风险识别的方法、风险评估与量化（风险评估的目的、风险评估的方法、风险量化的指标等）等内容。</w:t>
      </w:r>
    </w:p>
    <w:p w14:paraId="32DE89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5.1.11.2 班组相关岗位风险及预控方法</w:t>
      </w:r>
    </w:p>
    <w:p w14:paraId="2CC66D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主要包括：岗位风险识别、危险源辨识、风险评估方法、预防措施制定、应急处理措施等内容。</w:t>
      </w:r>
    </w:p>
    <w:p w14:paraId="59CBBE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5.1.11.3 企业隐患排查与治理基本知识</w:t>
      </w:r>
    </w:p>
    <w:p w14:paraId="2D87C5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主要包括：隐患排查基本知识、隐患治理原则和方法、危险源辨识与风险评估、事故预防与应急处理、典型案例分析、经验分享与总结等内容。</w:t>
      </w:r>
    </w:p>
    <w:p w14:paraId="78E1A4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5.1.11.4 班组相关隐患排查与治理方法</w:t>
      </w:r>
    </w:p>
    <w:p w14:paraId="0235AD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主要包括：安全隐患识别、隐患排查技巧、隐患评估的方法（定期检查、专项检查、季节性检查、风险矩阵法、LEC法等）、隐患评估的流程等内容。</w:t>
      </w:r>
    </w:p>
    <w:p w14:paraId="33324F6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5.1.12 金属冶炼相关规程、措施、有关规定及落实</w:t>
      </w:r>
    </w:p>
    <w:p w14:paraId="25282F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5.1.12.1 金属冶炼企业安全规程、操作规程、作业规程有关规定</w:t>
      </w:r>
    </w:p>
    <w:p w14:paraId="3FC7AB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炼钢安全规程》《炼铁安全规程》《铜冶炼企业安全生产规范》等；金属冶炼企业各岗位操作规程（根据企业生产种类的不同而分类）、金属冶炼企业各岗位作业规程（根据金属冶炼企业生产种类的不同而分类）等内容。</w:t>
      </w:r>
    </w:p>
    <w:p w14:paraId="6F9438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5.1.12.2 金属冶炼规程、安全施工（技术）措施现场落实的有关要求</w:t>
      </w:r>
    </w:p>
    <w:p w14:paraId="73E036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主要包括：根据金属冶炼企业生产种类的不同而分类，以及各个企业根据作业现场的不同而作相关要求。</w:t>
      </w:r>
    </w:p>
    <w:p w14:paraId="42BF57C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5.1.13 金属冶炼企业生产安全事故及事故案例分析</w:t>
      </w:r>
    </w:p>
    <w:p w14:paraId="220C71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5.1.13.1 生产安全事故的报告和处理</w:t>
      </w:r>
    </w:p>
    <w:p w14:paraId="1785B5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——生产安全事故的分类</w:t>
      </w:r>
    </w:p>
    <w:p w14:paraId="3E5DD5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主要包括：火灾事故、爆炸事故、高温液体喷溅、溢出与爆炸事、金属冶炼气体中毒事故、煤粉制备、输送与喷吹过程中火灾、爆炸事故等内容。</w:t>
      </w:r>
    </w:p>
    <w:p w14:paraId="2CD619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——生产安全事故的特征</w:t>
      </w:r>
    </w:p>
    <w:p w14:paraId="24F87E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主要包括：易发性、突发性、复杂性、连续性、扩散性、处置难度大、损失严重等内容。</w:t>
      </w:r>
    </w:p>
    <w:p w14:paraId="4AA7ED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——生产安全事故的报告</w:t>
      </w:r>
    </w:p>
    <w:p w14:paraId="12D534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主要包括：现场应急救援、事故报告与调查、伤员救治与抚恤、原因分析与责任追究、整改措施与预防措施、赔偿与补偿、涉事人员的处理、事故通报与教育等内容。</w:t>
      </w:r>
    </w:p>
    <w:p w14:paraId="6C6716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——生产安全事故的处理</w:t>
      </w:r>
    </w:p>
    <w:p w14:paraId="04D80C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主要包括：现场应急救援、事故报告与调查、伤员救治与抚恤、原因分析与责任追究、整改措施与预防措施、赔偿与补偿、涉事人员的处理、事故通报与教育等内容。</w:t>
      </w:r>
    </w:p>
    <w:p w14:paraId="1370A6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5.1.13.2 金属冶炼企业生产安全事故案例分析</w:t>
      </w:r>
    </w:p>
    <w:p w14:paraId="0F3942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主要包括：事故概述、事故原因、事故调查、事故责任追究、事故教训总结、预防措施建议等内容。</w:t>
      </w:r>
    </w:p>
    <w:p w14:paraId="09B1215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5.1.14 金属冶炼企业近期典型事故案例分析</w:t>
      </w:r>
    </w:p>
    <w:p w14:paraId="56DDC11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5.1.15 安全操作技能和管理能力</w:t>
      </w:r>
    </w:p>
    <w:p w14:paraId="2AC09A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5.1.15.1 自救、互救与创伤急救（含自救器操作）。</w:t>
      </w:r>
    </w:p>
    <w:p w14:paraId="32D522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5.1.15.2 班组生产安全事故隐患排查及处理。</w:t>
      </w:r>
    </w:p>
    <w:p w14:paraId="59987A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5.1.15.3 班组安全管理能力。</w:t>
      </w:r>
    </w:p>
    <w:p w14:paraId="34E23B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5.2 再培训内容及要求</w:t>
      </w:r>
    </w:p>
    <w:p w14:paraId="09B5DDB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5.2.1 再培训内容</w:t>
      </w:r>
    </w:p>
    <w:p w14:paraId="7A28DC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5.2.1.1党中央、国务院关于安全生产的新决策部署。</w:t>
      </w:r>
    </w:p>
    <w:p w14:paraId="0B5D3D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5.2.1.2陕西省委、省政府关于安全生产的新部署要求。</w:t>
      </w:r>
    </w:p>
    <w:p w14:paraId="799096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5.2.1.3有关安全生产工作的新要求。</w:t>
      </w:r>
    </w:p>
    <w:p w14:paraId="5E5874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5.2.1.4有关本行业的新工艺、新技术、新材料、新设备的安全技术</w:t>
      </w:r>
    </w:p>
    <w:p w14:paraId="37CCD2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5.2.1.5有关安全生产管理技术经验交流、参观学习和典型事故案例分析</w:t>
      </w:r>
    </w:p>
    <w:p w14:paraId="53D094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5.2.1.6先进的安全生产管理经验</w:t>
      </w:r>
    </w:p>
    <w:p w14:paraId="21F94AC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5.2.2 再培训要求</w:t>
      </w:r>
    </w:p>
    <w:p w14:paraId="185A53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对已取得安全生产培训合格证的班组长，在证书有效期内，每年再培训完毕都应进行考核，考核合格者将考核结果记录在安全生产培训合格证书上。考核不合格者，允许补考一次，补考仍不合格者，应重新培训考核。</w:t>
      </w:r>
    </w:p>
    <w:p w14:paraId="3432F1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在本生产经营单位内调整工作岗位或离岗一年以上重新上岗时，应当重新接受班组长的安全培训。</w:t>
      </w:r>
    </w:p>
    <w:p w14:paraId="0FF2D8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生产经营单位采用新工艺、新技术、新材料或者使用新设备时，应当对有关从业人员重新进行有针对性的安全培训。</w:t>
      </w:r>
    </w:p>
    <w:p w14:paraId="666D5C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5.3 培训学时安排</w:t>
      </w:r>
    </w:p>
    <w:p w14:paraId="0F9E8B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5.3.1 初训时间应不少于72学时。</w:t>
      </w:r>
    </w:p>
    <w:p w14:paraId="7BCA9B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5.3.2 年度再培训时间应不少于24学时。</w:t>
      </w:r>
    </w:p>
    <w:p w14:paraId="6299CE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en-US"/>
        </w:rPr>
      </w:pPr>
      <w:bookmarkStart w:id="28" w:name="_Toc20614"/>
      <w:r>
        <w:rPr>
          <w:rFonts w:hint="eastAsia" w:ascii="黑体" w:hAnsi="黑体" w:eastAsia="黑体" w:cs="黑体"/>
          <w:lang w:val="en-US" w:eastAsia="zh-CN"/>
        </w:rPr>
        <w:t xml:space="preserve">6 </w:t>
      </w:r>
      <w:r>
        <w:rPr>
          <w:rFonts w:hint="eastAsia" w:ascii="黑体" w:hAnsi="黑体" w:eastAsia="黑体" w:cs="黑体"/>
          <w:lang w:val="en-US" w:eastAsia="en-US"/>
        </w:rPr>
        <w:t>考核标准</w:t>
      </w:r>
      <w:bookmarkEnd w:id="28"/>
    </w:p>
    <w:p w14:paraId="2BF22B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6.1 考核方式</w:t>
      </w:r>
    </w:p>
    <w:p w14:paraId="05A250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考试内容应符合本大纲培训内容规定的范围，安全生产知识理论考试采取计算机随机抽取考试题目（或笔试）的方式。</w:t>
      </w:r>
    </w:p>
    <w:p w14:paraId="4D927B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6.2 考核时间和内容比重</w:t>
      </w:r>
    </w:p>
    <w:p w14:paraId="2C1670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安全生产知识理论考试应当使用专门考试题库，时间一般为90分钟，试题分为判断题、单项选择题和多项选择题，内容分为了解、熟悉和掌握3个层次，比重分别为10%、20%和70%。</w:t>
      </w:r>
    </w:p>
    <w:p w14:paraId="6EB7EC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6.3 合格标准</w:t>
      </w:r>
    </w:p>
    <w:p w14:paraId="3E72CD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安全生产知识理论考试满分为100分，成绩80分及以上为合格。考试不合格的，允许补考1次。经补考仍不合格的，重新参加相应的安全培训。安全生产知识理论考试合格的，为本次培训考核通过。</w:t>
      </w:r>
    </w:p>
    <w:p w14:paraId="436136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6.4 初训考核要点</w:t>
      </w:r>
    </w:p>
    <w:p w14:paraId="230B9A8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6.4.1 金属冶炼企业从业人员安全素质基本要求</w:t>
      </w:r>
    </w:p>
    <w:p w14:paraId="1D6423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6.4.1.1 掌握习近平总书记关于安全生产的重要论述和指示批示精神。</w:t>
      </w:r>
    </w:p>
    <w:p w14:paraId="4AD455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6.4.1.2 了解国家安全生产方针与金属非金属矿山企业相关法律法规。</w:t>
      </w:r>
    </w:p>
    <w:p w14:paraId="4EA12FF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6.4.2 金属冶炼企业安全生产概况</w:t>
      </w:r>
    </w:p>
    <w:p w14:paraId="76A3C6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6.4.2.1 了解金属冶炼安全生产形势以及安全生产的特点。</w:t>
      </w:r>
    </w:p>
    <w:p w14:paraId="31311B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6.4.2.2 了解国内外有关金属冶炼安全生产情况。</w:t>
      </w:r>
    </w:p>
    <w:p w14:paraId="59A86AD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6.4.3 金属冶炼企业从业人员安全生产的安全生产责任、权利与义务</w:t>
      </w:r>
    </w:p>
    <w:p w14:paraId="3AA85B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6.4.3.1 熟悉金属冶炼企业从业人员安全生产的责任。</w:t>
      </w:r>
    </w:p>
    <w:p w14:paraId="5DE7F0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6.4.3.2 熟悉金属冶炼企业从业人员安全生产的权利和义务。</w:t>
      </w:r>
    </w:p>
    <w:p w14:paraId="0E12555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6.4.4 金属冶炼企业班组安全生产建设</w:t>
      </w:r>
    </w:p>
    <w:p w14:paraId="231A3C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6.4.4.1 了解班组安全生产管理基本知识。</w:t>
      </w:r>
    </w:p>
    <w:p w14:paraId="3BF19E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6.4.4.2 熟悉新班组建设与班组长现场管理能力提升。</w:t>
      </w:r>
    </w:p>
    <w:p w14:paraId="4EE222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6.4.4.3 熟悉金属冶炼企业“三违”现象及其危害。</w:t>
      </w:r>
    </w:p>
    <w:p w14:paraId="5BA963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6.4.4.4 了解企业安全文化建设。</w:t>
      </w:r>
    </w:p>
    <w:p w14:paraId="328FD4A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6.4.5 企业安全生产相关管理制度</w:t>
      </w:r>
    </w:p>
    <w:p w14:paraId="1C13C6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6.4.5.1 熟悉劳动纪律及职业道德。</w:t>
      </w:r>
    </w:p>
    <w:p w14:paraId="4510E7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6.4.5.2 熟悉企业安全生产相关管理制度。</w:t>
      </w:r>
    </w:p>
    <w:p w14:paraId="061D8C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6.4.5.3 掌握班组长岗位责任制。</w:t>
      </w:r>
    </w:p>
    <w:p w14:paraId="004906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6.4.5.4 掌握班组长岗位安全红线。</w:t>
      </w:r>
    </w:p>
    <w:p w14:paraId="62960FF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6.4.6 企业主要灾害事故防治与应急避险</w:t>
      </w:r>
    </w:p>
    <w:p w14:paraId="013DCD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6.4.6.1 掌握火灾预防与应急处理。</w:t>
      </w:r>
    </w:p>
    <w:p w14:paraId="67B7F7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6.4.6.2 了解水灾事故防治与应急避险。</w:t>
      </w:r>
    </w:p>
    <w:p w14:paraId="5CC5FC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6.4.6.3 熟悉爆炸事故防治与应急避险。</w:t>
      </w:r>
    </w:p>
    <w:p w14:paraId="345706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6.4.6.4 了解地质灾害事故防治与应急避险。</w:t>
      </w:r>
    </w:p>
    <w:p w14:paraId="30D817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6.4.6.5 熟悉有毒有害气体泄漏事故防治与应急避险。</w:t>
      </w:r>
    </w:p>
    <w:p w14:paraId="2864B1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6.4.6.6 掌握环境污染事故防治与应急避险。</w:t>
      </w:r>
    </w:p>
    <w:p w14:paraId="0724C0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6.4.6.7 了解锻造、铸造事故防治与应急避险。</w:t>
      </w:r>
    </w:p>
    <w:p w14:paraId="36970E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6.4.6.8 了解特种设备事故防治与应急避险。</w:t>
      </w:r>
    </w:p>
    <w:p w14:paraId="7A8393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6.4.6.9 了解其他灾害事故防治与应急避险。</w:t>
      </w:r>
    </w:p>
    <w:p w14:paraId="360675D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6.4.7 金属冶炼企业职业危害及职业病防治</w:t>
      </w:r>
    </w:p>
    <w:p w14:paraId="66AE3B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6.4.7.1 了解职业病危害因素来源及金属冶炼企业职业病类型。</w:t>
      </w:r>
    </w:p>
    <w:p w14:paraId="2EC921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6.4.7.2 了解劳动防护用品配备基本要求。</w:t>
      </w:r>
    </w:p>
    <w:p w14:paraId="195837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6.4.7.3 熟悉劳动过程中职业病防护与管理基本要求。</w:t>
      </w:r>
    </w:p>
    <w:p w14:paraId="052801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6.4.7.4了解职业病诊断与职业病病人保障基本要求。</w:t>
      </w:r>
    </w:p>
    <w:p w14:paraId="54151F4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6.4.8 金属冶炼行业企业生产安全事故初始应急处置与应急救援</w:t>
      </w:r>
    </w:p>
    <w:p w14:paraId="69F2D3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6.4.8.1 掌握事故初始应急处置方法。</w:t>
      </w:r>
    </w:p>
    <w:p w14:paraId="44D243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6.4.8.2 掌握兼职救护队员应急救援有关知识。</w:t>
      </w:r>
    </w:p>
    <w:p w14:paraId="456A529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6.4.9 安全生产技术基本知识</w:t>
      </w:r>
    </w:p>
    <w:p w14:paraId="250718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6.4.9.1 了解金属冶炼知识。</w:t>
      </w:r>
    </w:p>
    <w:p w14:paraId="051EB9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6.4.9.2 了解炼铁安全知识。</w:t>
      </w:r>
    </w:p>
    <w:p w14:paraId="6D2870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6.4.9.3 了解炼钢安全知识。</w:t>
      </w:r>
    </w:p>
    <w:p w14:paraId="3A1A58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6.4.9.4 了解冶金煤气安全知识。</w:t>
      </w:r>
    </w:p>
    <w:p w14:paraId="14C542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6.4.9.5 了解氧气及相关气体安全知识。</w:t>
      </w:r>
    </w:p>
    <w:p w14:paraId="4BFFD9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6.4.9.6 了解有色金属冶炼安全知识。</w:t>
      </w:r>
    </w:p>
    <w:p w14:paraId="52036E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6.4.9.7 了解铁合金生产工艺。</w:t>
      </w:r>
    </w:p>
    <w:p w14:paraId="34864C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6.4.9.8 了解黑色、有色金属铸造的熔炼、精炼和铸造工艺。</w:t>
      </w:r>
    </w:p>
    <w:p w14:paraId="202A10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6.4.9.9 了解有色金属合金制造的熔炼、精炼和铸造工艺。</w:t>
      </w:r>
    </w:p>
    <w:p w14:paraId="5688CF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6.4.9.10 了解防火防爆知识。</w:t>
      </w:r>
    </w:p>
    <w:p w14:paraId="07DDA1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6.4.9.11 了解设备、附件、安全及消防设施。</w:t>
      </w:r>
    </w:p>
    <w:p w14:paraId="4E544C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6.4.9.12 了解冶炼生产过程的基本安全知识。</w:t>
      </w:r>
    </w:p>
    <w:p w14:paraId="6564CD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6.4.9.13 了解金属冶炼企业安全生产发展形势与任务。</w:t>
      </w:r>
    </w:p>
    <w:p w14:paraId="5BB8C52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6.4.10 金属冶炼企业班组长专业技术基本知识</w:t>
      </w:r>
    </w:p>
    <w:p w14:paraId="519C69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6.4.10.1 了解班组安全生产现场管理的基本要求。</w:t>
      </w:r>
    </w:p>
    <w:p w14:paraId="2EE791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6.4.10.2 熟悉金属冶炼企业相关生产设备的型号、功能及使用条件。</w:t>
      </w:r>
    </w:p>
    <w:p w14:paraId="0ADDAB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6.4.10.3 熟悉金属冶炼相关生产设备的安全保护（装置）。</w:t>
      </w:r>
    </w:p>
    <w:p w14:paraId="419692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6.4.10.4 熟悉金属冶炼企业安全生产标准化相关要求。</w:t>
      </w:r>
    </w:p>
    <w:p w14:paraId="1AD308C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6.4.11 金属冶炼企业岗位风险预控与隐患排查基本知识</w:t>
      </w:r>
    </w:p>
    <w:p w14:paraId="0AB61D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6.4.11.1 了解企业安全风险及预控基本知识。</w:t>
      </w:r>
    </w:p>
    <w:p w14:paraId="0FDB17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6.4.11.2 掌握班组相关岗位风险及预控方法。</w:t>
      </w:r>
    </w:p>
    <w:p w14:paraId="58B555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6.4.11.3 了解企业隐患排查与治理基本知识。</w:t>
      </w:r>
    </w:p>
    <w:p w14:paraId="0C3698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6.4.11.4 掌握班组相关隐患排查与治理方法。</w:t>
      </w:r>
    </w:p>
    <w:p w14:paraId="633BC9C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6.4.12 金属冶炼相关规程、措施、有关规定及落实</w:t>
      </w:r>
    </w:p>
    <w:p w14:paraId="6E96F7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6.4.12.1 熟悉金属冶炼企业安全规程、操作规程、作业规程有关规定。</w:t>
      </w:r>
    </w:p>
    <w:p w14:paraId="5F534F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6.4.12.2 熟悉金属冶炼规程、安全施工（技术）措施现场落实的有关要求。</w:t>
      </w:r>
    </w:p>
    <w:p w14:paraId="17DF252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6.4.13 金属冶炼企业生产安全事故及事故案例分析</w:t>
      </w:r>
    </w:p>
    <w:p w14:paraId="3D4221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6.4.13.1 生产安全事故的报告和处理</w:t>
      </w:r>
    </w:p>
    <w:p w14:paraId="0BCA61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——了解生产安全事故的分类。</w:t>
      </w:r>
    </w:p>
    <w:p w14:paraId="4BF760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——熟悉生产安全事故的特征。</w:t>
      </w:r>
    </w:p>
    <w:p w14:paraId="54EEBC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——掌握生产安全事故的报告。</w:t>
      </w:r>
    </w:p>
    <w:p w14:paraId="580DBF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——了解生产安全事故的处理。</w:t>
      </w:r>
    </w:p>
    <w:p w14:paraId="5F50DB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6.4.13.2 了解金属冶炼企业生产安全事故案例分析。</w:t>
      </w:r>
    </w:p>
    <w:p w14:paraId="79B5EDA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6.4.14 了解金属冶炼企业近期典型事故案例分析</w:t>
      </w:r>
    </w:p>
    <w:p w14:paraId="61B4A11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6.4.15 安全操作技能和管理能力</w:t>
      </w:r>
    </w:p>
    <w:p w14:paraId="2B835A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6.4.15.1 掌握自救、互救与创伤急救（含自救器操作）。</w:t>
      </w:r>
    </w:p>
    <w:p w14:paraId="1B07A5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6.4.15.2 掌握班组生产安全事故隐患排查及处理。</w:t>
      </w:r>
    </w:p>
    <w:p w14:paraId="3FCBB3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6.4.15.3 掌握班组安全管理能力。</w:t>
      </w:r>
    </w:p>
    <w:p w14:paraId="3E9902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6.5 再培训内容与考核要求</w:t>
      </w:r>
    </w:p>
    <w:p w14:paraId="3B4CE64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6.5.1 再培训考核要求</w:t>
      </w:r>
    </w:p>
    <w:p w14:paraId="55FAE4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对已取得安全生产培训合格证的班组长，在证书有效期内，每年再培训完毕都应进行考核，考核合格者将考核结果记录在安全生产培训合格证书上，考核不合格者，允许补考一次，补考仍不合格者，应重新培训考核。</w:t>
      </w:r>
    </w:p>
    <w:p w14:paraId="64F867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班组长在本生产经营单位内调整工作岗位或离岗一年以上重新上岗时，应当重新接受安全培训。</w:t>
      </w:r>
    </w:p>
    <w:p w14:paraId="36DB7F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生产经营单位采用新工艺、新技术、新材料或者使用新设备时，应当对有关从业人员重新进行有针对性的安全培训。</w:t>
      </w:r>
    </w:p>
    <w:p w14:paraId="3B07A99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6.5.2 再培训考核要点主要包括：</w:t>
      </w:r>
    </w:p>
    <w:p w14:paraId="3054B9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6.5.2.1 熟悉党中央、国务院关于安全生产的新决策部署。</w:t>
      </w:r>
    </w:p>
    <w:p w14:paraId="67D888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6.5.2.2 熟悉陕西省委、省政府关于安全生产的新部署要求。</w:t>
      </w:r>
    </w:p>
    <w:p w14:paraId="01B70D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6.5.2.3 熟悉有关安全生产方面的新的法律法规、标准、规程和规范。</w:t>
      </w:r>
    </w:p>
    <w:p w14:paraId="27D94F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6.5.2.4 掌握有关本行业的新工艺、新技术、新材料、新设备及其安全技术要求。 </w:t>
      </w:r>
    </w:p>
    <w:p w14:paraId="7BA12B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6.5.2.5 了解本行业安全生产管理先进经验。 </w:t>
      </w:r>
    </w:p>
    <w:p w14:paraId="77F527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6.5.2.6 熟悉本行业各类典型事故发生的原因，避免同类事故发生的对策和防范措施。</w:t>
      </w:r>
    </w:p>
    <w:p w14:paraId="38E639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6.5.2.7 其他应当考核的内容。</w:t>
      </w:r>
    </w:p>
    <w:p w14:paraId="7F9C7037">
      <w:pPr>
        <w:bidi w:val="0"/>
        <w:rPr>
          <w:rFonts w:hint="eastAsia"/>
          <w:lang w:val="en-US" w:eastAsia="zh-CN"/>
        </w:rPr>
      </w:pPr>
      <w:bookmarkStart w:id="29" w:name="_Toc15135"/>
    </w:p>
    <w:p w14:paraId="4EBCFA98">
      <w:pPr>
        <w:bidi w:val="0"/>
        <w:rPr>
          <w:rFonts w:hint="eastAsia"/>
          <w:lang w:val="en-US" w:eastAsia="zh-CN"/>
        </w:rPr>
      </w:pPr>
    </w:p>
    <w:p w14:paraId="7FB68CD5">
      <w:pPr>
        <w:bidi w:val="0"/>
        <w:rPr>
          <w:rFonts w:hint="eastAsia"/>
          <w:lang w:val="en-US" w:eastAsia="zh-CN"/>
        </w:rPr>
      </w:pPr>
    </w:p>
    <w:p w14:paraId="6DE58A66">
      <w:pPr>
        <w:bidi w:val="0"/>
        <w:rPr>
          <w:rFonts w:hint="eastAsia"/>
          <w:lang w:val="en-US" w:eastAsia="zh-CN"/>
        </w:rPr>
      </w:pPr>
    </w:p>
    <w:p w14:paraId="52EF2A0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Cs/>
          <w:sz w:val="32"/>
          <w:szCs w:val="32"/>
        </w:rPr>
      </w:pPr>
      <w:r>
        <w:rPr>
          <w:rFonts w:hint="eastAsia" w:ascii="黑体" w:hAnsi="黑体" w:eastAsia="黑体" w:cs="黑体"/>
          <w:bCs/>
          <w:sz w:val="32"/>
          <w:szCs w:val="32"/>
        </w:rPr>
        <w:t>附表</w:t>
      </w:r>
      <w:bookmarkEnd w:id="29"/>
    </w:p>
    <w:p w14:paraId="2C44681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Cs/>
          <w:sz w:val="26"/>
          <w:szCs w:val="26"/>
        </w:rPr>
      </w:pPr>
    </w:p>
    <w:p w14:paraId="238DDAE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金属冶炼企业班组长安全培训课程</w:t>
      </w:r>
    </w:p>
    <w:p w14:paraId="3D42F91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学时安排一览表</w:t>
      </w:r>
    </w:p>
    <w:p w14:paraId="705BD4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Cs/>
          <w:sz w:val="44"/>
          <w:szCs w:val="44"/>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750"/>
        <w:gridCol w:w="4450"/>
        <w:gridCol w:w="884"/>
        <w:gridCol w:w="766"/>
      </w:tblGrid>
      <w:tr w14:paraId="5DED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733" w:type="dxa"/>
            <w:noWrap w:val="0"/>
            <w:vAlign w:val="center"/>
          </w:tcPr>
          <w:p w14:paraId="42FF6F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lang w:val="en-US" w:eastAsia="zh-CN"/>
              </w:rPr>
              <w:t>序号</w:t>
            </w:r>
          </w:p>
        </w:tc>
        <w:tc>
          <w:tcPr>
            <w:tcW w:w="2750" w:type="dxa"/>
            <w:noWrap w:val="0"/>
            <w:vAlign w:val="center"/>
          </w:tcPr>
          <w:p w14:paraId="773B17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lang w:val="en-US" w:eastAsia="zh-CN"/>
              </w:rPr>
              <w:t>培训课程类别</w:t>
            </w:r>
          </w:p>
        </w:tc>
        <w:tc>
          <w:tcPr>
            <w:tcW w:w="4450" w:type="dxa"/>
            <w:noWrap w:val="0"/>
            <w:vAlign w:val="center"/>
          </w:tcPr>
          <w:p w14:paraId="4DB66B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lang w:val="en-US" w:eastAsia="zh-CN"/>
              </w:rPr>
              <w:t>培训内容</w:t>
            </w:r>
          </w:p>
        </w:tc>
        <w:tc>
          <w:tcPr>
            <w:tcW w:w="884" w:type="dxa"/>
            <w:noWrap w:val="0"/>
            <w:vAlign w:val="center"/>
          </w:tcPr>
          <w:p w14:paraId="682925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培训</w:t>
            </w:r>
          </w:p>
          <w:p w14:paraId="291F75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lang w:val="en-US" w:eastAsia="zh-CN"/>
              </w:rPr>
              <w:t>学时</w:t>
            </w:r>
          </w:p>
        </w:tc>
        <w:tc>
          <w:tcPr>
            <w:tcW w:w="766" w:type="dxa"/>
            <w:noWrap w:val="0"/>
            <w:vAlign w:val="center"/>
          </w:tcPr>
          <w:p w14:paraId="0768B8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lang w:val="en-US" w:eastAsia="zh-CN"/>
              </w:rPr>
              <w:t>备注</w:t>
            </w:r>
          </w:p>
        </w:tc>
      </w:tr>
      <w:tr w14:paraId="6E73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33" w:type="dxa"/>
            <w:noWrap w:val="0"/>
            <w:vAlign w:val="center"/>
          </w:tcPr>
          <w:p w14:paraId="6BF42A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1</w:t>
            </w:r>
          </w:p>
        </w:tc>
        <w:tc>
          <w:tcPr>
            <w:tcW w:w="2750" w:type="dxa"/>
            <w:noWrap w:val="0"/>
            <w:vAlign w:val="center"/>
          </w:tcPr>
          <w:p w14:paraId="172ECF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金属冶炼企业从业人员安全素质基本要求</w:t>
            </w:r>
          </w:p>
        </w:tc>
        <w:tc>
          <w:tcPr>
            <w:tcW w:w="4450" w:type="dxa"/>
            <w:noWrap w:val="0"/>
            <w:vAlign w:val="center"/>
          </w:tcPr>
          <w:p w14:paraId="4F82F03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习近平总书记关于安全生产的重要论述和指示批示精神。</w:t>
            </w:r>
          </w:p>
          <w:p w14:paraId="0F43594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国家安全生产方针与金属冶炼企业相关法律法规</w:t>
            </w:r>
            <w:r>
              <w:rPr>
                <w:rFonts w:hint="eastAsia" w:ascii="仿宋" w:hAnsi="仿宋" w:cs="仿宋"/>
                <w:b w:val="0"/>
                <w:bCs w:val="0"/>
                <w:sz w:val="21"/>
                <w:szCs w:val="21"/>
                <w:lang w:val="en-US" w:eastAsia="zh-CN"/>
              </w:rPr>
              <w:t>。</w:t>
            </w:r>
          </w:p>
        </w:tc>
        <w:tc>
          <w:tcPr>
            <w:tcW w:w="884" w:type="dxa"/>
            <w:noWrap w:val="0"/>
            <w:vAlign w:val="center"/>
          </w:tcPr>
          <w:p w14:paraId="3B249A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4</w:t>
            </w:r>
          </w:p>
        </w:tc>
        <w:tc>
          <w:tcPr>
            <w:tcW w:w="766" w:type="dxa"/>
            <w:noWrap w:val="0"/>
            <w:vAlign w:val="center"/>
          </w:tcPr>
          <w:p w14:paraId="467FB0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初训</w:t>
            </w:r>
          </w:p>
        </w:tc>
      </w:tr>
      <w:tr w14:paraId="1191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33" w:type="dxa"/>
            <w:noWrap w:val="0"/>
            <w:vAlign w:val="center"/>
          </w:tcPr>
          <w:p w14:paraId="1D815F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2</w:t>
            </w:r>
          </w:p>
        </w:tc>
        <w:tc>
          <w:tcPr>
            <w:tcW w:w="2750" w:type="dxa"/>
            <w:noWrap w:val="0"/>
            <w:vAlign w:val="center"/>
          </w:tcPr>
          <w:p w14:paraId="5DDF9F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金属冶炼企业安全生产概况</w:t>
            </w:r>
          </w:p>
        </w:tc>
        <w:tc>
          <w:tcPr>
            <w:tcW w:w="4450" w:type="dxa"/>
            <w:noWrap w:val="0"/>
            <w:vAlign w:val="center"/>
          </w:tcPr>
          <w:p w14:paraId="1B4D3C0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金属冶炼安全生产形势以及安全生产的特点。</w:t>
            </w:r>
          </w:p>
          <w:p w14:paraId="45CD732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国内外有关金属冶炼安全生产情况</w:t>
            </w:r>
            <w:r>
              <w:rPr>
                <w:rFonts w:hint="eastAsia" w:ascii="仿宋" w:hAnsi="仿宋" w:cs="仿宋"/>
                <w:b w:val="0"/>
                <w:bCs w:val="0"/>
                <w:sz w:val="21"/>
                <w:szCs w:val="21"/>
                <w:lang w:val="en-US" w:eastAsia="zh-CN"/>
              </w:rPr>
              <w:t>。</w:t>
            </w:r>
          </w:p>
        </w:tc>
        <w:tc>
          <w:tcPr>
            <w:tcW w:w="884" w:type="dxa"/>
            <w:noWrap w:val="0"/>
            <w:vAlign w:val="center"/>
          </w:tcPr>
          <w:p w14:paraId="4611B2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2</w:t>
            </w:r>
          </w:p>
        </w:tc>
        <w:tc>
          <w:tcPr>
            <w:tcW w:w="766" w:type="dxa"/>
            <w:noWrap w:val="0"/>
            <w:vAlign w:val="center"/>
          </w:tcPr>
          <w:p w14:paraId="328773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初训</w:t>
            </w:r>
          </w:p>
        </w:tc>
      </w:tr>
      <w:tr w14:paraId="6436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7656A8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3</w:t>
            </w:r>
          </w:p>
        </w:tc>
        <w:tc>
          <w:tcPr>
            <w:tcW w:w="2750" w:type="dxa"/>
            <w:noWrap w:val="0"/>
            <w:vAlign w:val="center"/>
          </w:tcPr>
          <w:p w14:paraId="354733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金属冶炼企业从业人员安全生产的安全生产责任、权利与义务</w:t>
            </w:r>
          </w:p>
        </w:tc>
        <w:tc>
          <w:tcPr>
            <w:tcW w:w="4450" w:type="dxa"/>
            <w:noWrap w:val="0"/>
            <w:vAlign w:val="center"/>
          </w:tcPr>
          <w:p w14:paraId="77F5C5C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金属冶炼企业从业人员安全生产的责任。</w:t>
            </w:r>
          </w:p>
          <w:p w14:paraId="4425AEE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金属冶炼企业从业人员安全生产的权利和义务</w:t>
            </w:r>
            <w:r>
              <w:rPr>
                <w:rFonts w:hint="eastAsia" w:ascii="仿宋" w:hAnsi="仿宋" w:cs="仿宋"/>
                <w:b w:val="0"/>
                <w:bCs w:val="0"/>
                <w:sz w:val="21"/>
                <w:szCs w:val="21"/>
                <w:lang w:val="en-US" w:eastAsia="zh-CN"/>
              </w:rPr>
              <w:t>。</w:t>
            </w:r>
          </w:p>
        </w:tc>
        <w:tc>
          <w:tcPr>
            <w:tcW w:w="884" w:type="dxa"/>
            <w:noWrap w:val="0"/>
            <w:vAlign w:val="center"/>
          </w:tcPr>
          <w:p w14:paraId="663B68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4</w:t>
            </w:r>
          </w:p>
        </w:tc>
        <w:tc>
          <w:tcPr>
            <w:tcW w:w="766" w:type="dxa"/>
            <w:noWrap w:val="0"/>
            <w:vAlign w:val="center"/>
          </w:tcPr>
          <w:p w14:paraId="3A0D28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初训</w:t>
            </w:r>
          </w:p>
        </w:tc>
      </w:tr>
      <w:tr w14:paraId="7437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33" w:type="dxa"/>
            <w:noWrap w:val="0"/>
            <w:vAlign w:val="center"/>
          </w:tcPr>
          <w:p w14:paraId="711140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4</w:t>
            </w:r>
          </w:p>
        </w:tc>
        <w:tc>
          <w:tcPr>
            <w:tcW w:w="2750" w:type="dxa"/>
            <w:noWrap w:val="0"/>
            <w:vAlign w:val="center"/>
          </w:tcPr>
          <w:p w14:paraId="082734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金属冶炼企业班组安全生产建设</w:t>
            </w:r>
          </w:p>
        </w:tc>
        <w:tc>
          <w:tcPr>
            <w:tcW w:w="4450" w:type="dxa"/>
            <w:noWrap w:val="0"/>
            <w:vAlign w:val="center"/>
          </w:tcPr>
          <w:p w14:paraId="50CA6C2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班组安全生产管理基本知识。</w:t>
            </w:r>
          </w:p>
          <w:p w14:paraId="29FFC98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新班组建设与班组长现场管理能力提升。</w:t>
            </w:r>
          </w:p>
          <w:p w14:paraId="68E164E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金属冶炼企业“三违”现象及其危害。</w:t>
            </w:r>
          </w:p>
          <w:p w14:paraId="2229469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企业安全文化建设</w:t>
            </w:r>
            <w:r>
              <w:rPr>
                <w:rFonts w:hint="eastAsia" w:ascii="仿宋" w:hAnsi="仿宋" w:cs="仿宋"/>
                <w:b w:val="0"/>
                <w:bCs w:val="0"/>
                <w:sz w:val="21"/>
                <w:szCs w:val="21"/>
                <w:lang w:val="en-US" w:eastAsia="zh-CN"/>
              </w:rPr>
              <w:t>。</w:t>
            </w:r>
          </w:p>
        </w:tc>
        <w:tc>
          <w:tcPr>
            <w:tcW w:w="884" w:type="dxa"/>
            <w:noWrap w:val="0"/>
            <w:vAlign w:val="center"/>
          </w:tcPr>
          <w:p w14:paraId="448C4A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4</w:t>
            </w:r>
          </w:p>
        </w:tc>
        <w:tc>
          <w:tcPr>
            <w:tcW w:w="766" w:type="dxa"/>
            <w:noWrap w:val="0"/>
            <w:vAlign w:val="center"/>
          </w:tcPr>
          <w:p w14:paraId="74EACE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初训</w:t>
            </w:r>
          </w:p>
        </w:tc>
      </w:tr>
      <w:tr w14:paraId="4CDC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33" w:type="dxa"/>
            <w:noWrap w:val="0"/>
            <w:vAlign w:val="center"/>
          </w:tcPr>
          <w:p w14:paraId="2A052E4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5</w:t>
            </w:r>
          </w:p>
        </w:tc>
        <w:tc>
          <w:tcPr>
            <w:tcW w:w="2750" w:type="dxa"/>
            <w:noWrap w:val="0"/>
            <w:vAlign w:val="center"/>
          </w:tcPr>
          <w:p w14:paraId="6851BB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金属冶炼企业安全生产相关管理制度</w:t>
            </w:r>
          </w:p>
        </w:tc>
        <w:tc>
          <w:tcPr>
            <w:tcW w:w="4450" w:type="dxa"/>
            <w:noWrap w:val="0"/>
            <w:vAlign w:val="center"/>
          </w:tcPr>
          <w:p w14:paraId="1E44188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劳动纪律及职业道德。</w:t>
            </w:r>
          </w:p>
          <w:p w14:paraId="5B345D2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企业安全生产相关管理制度。</w:t>
            </w:r>
          </w:p>
          <w:p w14:paraId="5A05C2F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班组长岗位责任制。</w:t>
            </w:r>
          </w:p>
          <w:p w14:paraId="3E7E4AE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班组长岗位安全红线</w:t>
            </w:r>
            <w:r>
              <w:rPr>
                <w:rFonts w:hint="eastAsia" w:ascii="仿宋" w:hAnsi="仿宋" w:cs="仿宋"/>
                <w:b w:val="0"/>
                <w:bCs w:val="0"/>
                <w:sz w:val="21"/>
                <w:szCs w:val="21"/>
                <w:lang w:val="en-US" w:eastAsia="zh-CN"/>
              </w:rPr>
              <w:t>。</w:t>
            </w:r>
          </w:p>
        </w:tc>
        <w:tc>
          <w:tcPr>
            <w:tcW w:w="884" w:type="dxa"/>
            <w:noWrap w:val="0"/>
            <w:vAlign w:val="center"/>
          </w:tcPr>
          <w:p w14:paraId="104BE8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4</w:t>
            </w:r>
          </w:p>
        </w:tc>
        <w:tc>
          <w:tcPr>
            <w:tcW w:w="766" w:type="dxa"/>
            <w:noWrap w:val="0"/>
            <w:vAlign w:val="center"/>
          </w:tcPr>
          <w:p w14:paraId="6957A8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初训</w:t>
            </w:r>
          </w:p>
        </w:tc>
      </w:tr>
      <w:tr w14:paraId="0B45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jc w:val="center"/>
        </w:trPr>
        <w:tc>
          <w:tcPr>
            <w:tcW w:w="733" w:type="dxa"/>
            <w:noWrap w:val="0"/>
            <w:vAlign w:val="center"/>
          </w:tcPr>
          <w:p w14:paraId="2BADD9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6</w:t>
            </w:r>
          </w:p>
        </w:tc>
        <w:tc>
          <w:tcPr>
            <w:tcW w:w="2750" w:type="dxa"/>
            <w:noWrap w:val="0"/>
            <w:vAlign w:val="center"/>
          </w:tcPr>
          <w:p w14:paraId="27483E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金属冶炼企业主要灾害事故防治与应急避险</w:t>
            </w:r>
          </w:p>
        </w:tc>
        <w:tc>
          <w:tcPr>
            <w:tcW w:w="4450" w:type="dxa"/>
            <w:noWrap w:val="0"/>
            <w:vAlign w:val="center"/>
          </w:tcPr>
          <w:p w14:paraId="4B0BD0E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火灾预防与应急处理。</w:t>
            </w:r>
          </w:p>
          <w:p w14:paraId="5D8CE01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水灾事故防治与应急避险。</w:t>
            </w:r>
          </w:p>
          <w:p w14:paraId="7936FB3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爆炸事故防治与应急避险。</w:t>
            </w:r>
          </w:p>
          <w:p w14:paraId="098D7E4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地质灾害事故防治与应急避险。</w:t>
            </w:r>
          </w:p>
          <w:p w14:paraId="11C4EC2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有毒有害气体泄漏事故防治与应急避险。</w:t>
            </w:r>
          </w:p>
          <w:p w14:paraId="14724E9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环境污染事故防治与应急避险。</w:t>
            </w:r>
          </w:p>
          <w:p w14:paraId="4825340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锻造、铸造事故防治与应急避险。</w:t>
            </w:r>
          </w:p>
          <w:p w14:paraId="142A08C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特种设备事故防治与应急避险。</w:t>
            </w:r>
          </w:p>
          <w:p w14:paraId="2C658AA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其他灾害事故防治与应急避险</w:t>
            </w:r>
            <w:r>
              <w:rPr>
                <w:rFonts w:hint="eastAsia" w:ascii="仿宋" w:hAnsi="仿宋" w:cs="仿宋"/>
                <w:b w:val="0"/>
                <w:bCs w:val="0"/>
                <w:sz w:val="21"/>
                <w:szCs w:val="21"/>
                <w:lang w:val="en-US" w:eastAsia="zh-CN"/>
              </w:rPr>
              <w:t>。</w:t>
            </w:r>
          </w:p>
        </w:tc>
        <w:tc>
          <w:tcPr>
            <w:tcW w:w="884" w:type="dxa"/>
            <w:noWrap w:val="0"/>
            <w:vAlign w:val="center"/>
          </w:tcPr>
          <w:p w14:paraId="08B0BD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6</w:t>
            </w:r>
          </w:p>
        </w:tc>
        <w:tc>
          <w:tcPr>
            <w:tcW w:w="766" w:type="dxa"/>
            <w:noWrap w:val="0"/>
            <w:vAlign w:val="center"/>
          </w:tcPr>
          <w:p w14:paraId="703F67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初训</w:t>
            </w:r>
          </w:p>
        </w:tc>
      </w:tr>
      <w:tr w14:paraId="3193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1646B4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7</w:t>
            </w:r>
          </w:p>
        </w:tc>
        <w:tc>
          <w:tcPr>
            <w:tcW w:w="2750" w:type="dxa"/>
            <w:noWrap w:val="0"/>
            <w:vAlign w:val="center"/>
          </w:tcPr>
          <w:p w14:paraId="0A2422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金属冶炼企业职业危害及职业病防治</w:t>
            </w:r>
          </w:p>
        </w:tc>
        <w:tc>
          <w:tcPr>
            <w:tcW w:w="4450" w:type="dxa"/>
            <w:noWrap w:val="0"/>
            <w:vAlign w:val="center"/>
          </w:tcPr>
          <w:p w14:paraId="0B99E11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职业病危害因素来源及危险化学品企业职业病类型。</w:t>
            </w:r>
          </w:p>
          <w:p w14:paraId="153A58C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劳动防护用品配备基本要求。</w:t>
            </w:r>
          </w:p>
          <w:p w14:paraId="5D7D905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劳动过程中职业病防护与管理基本要求。</w:t>
            </w:r>
          </w:p>
          <w:p w14:paraId="53005CA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职业病诊断与职业病病人保障基本要求</w:t>
            </w:r>
            <w:r>
              <w:rPr>
                <w:rFonts w:hint="eastAsia" w:ascii="仿宋" w:hAnsi="仿宋" w:cs="仿宋"/>
                <w:b w:val="0"/>
                <w:bCs w:val="0"/>
                <w:sz w:val="21"/>
                <w:szCs w:val="21"/>
                <w:lang w:val="en-US" w:eastAsia="zh-CN"/>
              </w:rPr>
              <w:t>。</w:t>
            </w:r>
          </w:p>
        </w:tc>
        <w:tc>
          <w:tcPr>
            <w:tcW w:w="884" w:type="dxa"/>
            <w:noWrap w:val="0"/>
            <w:vAlign w:val="center"/>
          </w:tcPr>
          <w:p w14:paraId="09E43E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4</w:t>
            </w:r>
          </w:p>
        </w:tc>
        <w:tc>
          <w:tcPr>
            <w:tcW w:w="766" w:type="dxa"/>
            <w:noWrap w:val="0"/>
            <w:vAlign w:val="center"/>
          </w:tcPr>
          <w:p w14:paraId="7E6329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初训</w:t>
            </w:r>
          </w:p>
        </w:tc>
      </w:tr>
      <w:tr w14:paraId="650B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33" w:type="dxa"/>
            <w:noWrap w:val="0"/>
            <w:vAlign w:val="center"/>
          </w:tcPr>
          <w:p w14:paraId="6D04F5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8</w:t>
            </w:r>
          </w:p>
        </w:tc>
        <w:tc>
          <w:tcPr>
            <w:tcW w:w="2750" w:type="dxa"/>
            <w:noWrap w:val="0"/>
            <w:vAlign w:val="center"/>
          </w:tcPr>
          <w:p w14:paraId="69F1F7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金属冶炼企业生产安全事故初始应急处置与应急救援</w:t>
            </w:r>
          </w:p>
        </w:tc>
        <w:tc>
          <w:tcPr>
            <w:tcW w:w="4450" w:type="dxa"/>
            <w:noWrap w:val="0"/>
            <w:vAlign w:val="center"/>
          </w:tcPr>
          <w:p w14:paraId="66212BF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事故初始应急处置方法。</w:t>
            </w:r>
          </w:p>
          <w:p w14:paraId="125BBEC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兼职救护队员应急救援有关知识</w:t>
            </w:r>
            <w:r>
              <w:rPr>
                <w:rFonts w:hint="eastAsia" w:ascii="仿宋" w:hAnsi="仿宋" w:cs="仿宋"/>
                <w:b w:val="0"/>
                <w:bCs w:val="0"/>
                <w:sz w:val="21"/>
                <w:szCs w:val="21"/>
                <w:lang w:val="en-US" w:eastAsia="zh-CN"/>
              </w:rPr>
              <w:t>。</w:t>
            </w:r>
          </w:p>
        </w:tc>
        <w:tc>
          <w:tcPr>
            <w:tcW w:w="884" w:type="dxa"/>
            <w:noWrap w:val="0"/>
            <w:vAlign w:val="center"/>
          </w:tcPr>
          <w:p w14:paraId="64C545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2</w:t>
            </w:r>
          </w:p>
        </w:tc>
        <w:tc>
          <w:tcPr>
            <w:tcW w:w="766" w:type="dxa"/>
            <w:noWrap w:val="0"/>
            <w:vAlign w:val="center"/>
          </w:tcPr>
          <w:p w14:paraId="164A8F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初训</w:t>
            </w:r>
          </w:p>
        </w:tc>
      </w:tr>
      <w:tr w14:paraId="28CA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59B916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9</w:t>
            </w:r>
          </w:p>
        </w:tc>
        <w:tc>
          <w:tcPr>
            <w:tcW w:w="2750" w:type="dxa"/>
            <w:noWrap w:val="0"/>
            <w:vAlign w:val="center"/>
          </w:tcPr>
          <w:p w14:paraId="2A378B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安全生产技术基本知识</w:t>
            </w:r>
          </w:p>
        </w:tc>
        <w:tc>
          <w:tcPr>
            <w:tcW w:w="4450" w:type="dxa"/>
            <w:noWrap w:val="0"/>
            <w:vAlign w:val="center"/>
          </w:tcPr>
          <w:p w14:paraId="76249FB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金属冶炼知识。</w:t>
            </w:r>
          </w:p>
          <w:p w14:paraId="04953F0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炼铁安全知识。</w:t>
            </w:r>
          </w:p>
          <w:p w14:paraId="19FB712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炼钢安全知识。</w:t>
            </w:r>
          </w:p>
          <w:p w14:paraId="31F8C52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冶金煤气安全知识。</w:t>
            </w:r>
          </w:p>
          <w:p w14:paraId="47C089D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氧气及相关气体安全知识。</w:t>
            </w:r>
          </w:p>
          <w:p w14:paraId="61F09C0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有色金属冶炼安全知识。</w:t>
            </w:r>
          </w:p>
          <w:p w14:paraId="2BBFA3E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铁合金生产工艺。</w:t>
            </w:r>
          </w:p>
          <w:p w14:paraId="49737DC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黑色、有色金属铸造的熔炼、精炼和铸造工艺。</w:t>
            </w:r>
          </w:p>
          <w:p w14:paraId="0AD6E69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有色金属合金制造的熔炼、精炼和铸造工艺。</w:t>
            </w:r>
          </w:p>
          <w:p w14:paraId="3BCE96C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防火防爆知识。</w:t>
            </w:r>
          </w:p>
          <w:p w14:paraId="5428A2A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设备、附件、安全及消防设施。</w:t>
            </w:r>
          </w:p>
          <w:p w14:paraId="2C520F4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冶炼生产过程的基本安全知识。</w:t>
            </w:r>
          </w:p>
          <w:p w14:paraId="2242976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金属冶炼企业安全生产发展形势与任务</w:t>
            </w:r>
          </w:p>
        </w:tc>
        <w:tc>
          <w:tcPr>
            <w:tcW w:w="884" w:type="dxa"/>
            <w:noWrap w:val="0"/>
            <w:vAlign w:val="center"/>
          </w:tcPr>
          <w:p w14:paraId="1E0945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6</w:t>
            </w:r>
          </w:p>
        </w:tc>
        <w:tc>
          <w:tcPr>
            <w:tcW w:w="766" w:type="dxa"/>
            <w:noWrap w:val="0"/>
            <w:vAlign w:val="center"/>
          </w:tcPr>
          <w:p w14:paraId="505CCE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初训</w:t>
            </w:r>
          </w:p>
        </w:tc>
      </w:tr>
      <w:tr w14:paraId="754B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27305C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10</w:t>
            </w:r>
          </w:p>
        </w:tc>
        <w:tc>
          <w:tcPr>
            <w:tcW w:w="2750" w:type="dxa"/>
            <w:noWrap w:val="0"/>
            <w:vAlign w:val="center"/>
          </w:tcPr>
          <w:p w14:paraId="0E417F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金属冶炼企业班组长专业技术基本知识</w:t>
            </w:r>
          </w:p>
        </w:tc>
        <w:tc>
          <w:tcPr>
            <w:tcW w:w="4450" w:type="dxa"/>
            <w:noWrap w:val="0"/>
            <w:vAlign w:val="center"/>
          </w:tcPr>
          <w:p w14:paraId="03C1AE3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班组安全生产现场管理的基本要求。</w:t>
            </w:r>
          </w:p>
          <w:p w14:paraId="5C3BDEC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金属冶炼企业相关生产设备的型号、功能及使用条件。</w:t>
            </w:r>
          </w:p>
          <w:p w14:paraId="51FC406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金属冶炼企业相关生产设备的安全保护（装置）。</w:t>
            </w:r>
          </w:p>
          <w:p w14:paraId="01EC2D6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金属冶炼企业安全生产标准化相关要求</w:t>
            </w:r>
            <w:r>
              <w:rPr>
                <w:rFonts w:hint="eastAsia" w:ascii="仿宋" w:hAnsi="仿宋" w:cs="仿宋"/>
                <w:b w:val="0"/>
                <w:bCs w:val="0"/>
                <w:sz w:val="21"/>
                <w:szCs w:val="21"/>
                <w:lang w:val="en-US" w:eastAsia="zh-CN"/>
              </w:rPr>
              <w:t>。</w:t>
            </w:r>
          </w:p>
        </w:tc>
        <w:tc>
          <w:tcPr>
            <w:tcW w:w="884" w:type="dxa"/>
            <w:noWrap w:val="0"/>
            <w:vAlign w:val="center"/>
          </w:tcPr>
          <w:p w14:paraId="6321BF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4</w:t>
            </w:r>
          </w:p>
        </w:tc>
        <w:tc>
          <w:tcPr>
            <w:tcW w:w="766" w:type="dxa"/>
            <w:noWrap w:val="0"/>
            <w:vAlign w:val="center"/>
          </w:tcPr>
          <w:p w14:paraId="29A567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初训</w:t>
            </w:r>
          </w:p>
        </w:tc>
      </w:tr>
      <w:tr w14:paraId="1E7D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590958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11</w:t>
            </w:r>
          </w:p>
        </w:tc>
        <w:tc>
          <w:tcPr>
            <w:tcW w:w="2750" w:type="dxa"/>
            <w:noWrap w:val="0"/>
            <w:vAlign w:val="center"/>
          </w:tcPr>
          <w:p w14:paraId="5E69FC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金属冶炼企业岗位风险预控与隐患排查基本知识</w:t>
            </w:r>
          </w:p>
        </w:tc>
        <w:tc>
          <w:tcPr>
            <w:tcW w:w="4450" w:type="dxa"/>
            <w:noWrap w:val="0"/>
            <w:vAlign w:val="center"/>
          </w:tcPr>
          <w:p w14:paraId="721A461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企业安全风险及预控基本知识</w:t>
            </w:r>
            <w:r>
              <w:rPr>
                <w:rFonts w:hint="eastAsia" w:ascii="仿宋" w:hAnsi="仿宋" w:cs="仿宋"/>
                <w:b w:val="0"/>
                <w:bCs w:val="0"/>
                <w:sz w:val="21"/>
                <w:szCs w:val="21"/>
                <w:lang w:val="en-US" w:eastAsia="zh-CN"/>
              </w:rPr>
              <w:t>。</w:t>
            </w:r>
          </w:p>
          <w:p w14:paraId="4179AC0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班组相关岗位风险及预控方法</w:t>
            </w:r>
            <w:r>
              <w:rPr>
                <w:rFonts w:hint="eastAsia" w:ascii="仿宋" w:hAnsi="仿宋" w:cs="仿宋"/>
                <w:b w:val="0"/>
                <w:bCs w:val="0"/>
                <w:sz w:val="21"/>
                <w:szCs w:val="21"/>
                <w:lang w:val="en-US" w:eastAsia="zh-CN"/>
              </w:rPr>
              <w:t>。</w:t>
            </w:r>
          </w:p>
          <w:p w14:paraId="52A98A7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企业隐患排查与治理基本知识</w:t>
            </w:r>
            <w:r>
              <w:rPr>
                <w:rFonts w:hint="eastAsia" w:ascii="仿宋" w:hAnsi="仿宋" w:cs="仿宋"/>
                <w:b w:val="0"/>
                <w:bCs w:val="0"/>
                <w:sz w:val="21"/>
                <w:szCs w:val="21"/>
                <w:lang w:val="en-US" w:eastAsia="zh-CN"/>
              </w:rPr>
              <w:t>。</w:t>
            </w:r>
          </w:p>
          <w:p w14:paraId="52750BC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班组相关隐患排查与治理方法</w:t>
            </w:r>
            <w:r>
              <w:rPr>
                <w:rFonts w:hint="eastAsia" w:ascii="仿宋" w:hAnsi="仿宋" w:cs="仿宋"/>
                <w:b w:val="0"/>
                <w:bCs w:val="0"/>
                <w:sz w:val="21"/>
                <w:szCs w:val="21"/>
                <w:lang w:val="en-US" w:eastAsia="zh-CN"/>
              </w:rPr>
              <w:t>。</w:t>
            </w:r>
          </w:p>
        </w:tc>
        <w:tc>
          <w:tcPr>
            <w:tcW w:w="884" w:type="dxa"/>
            <w:noWrap w:val="0"/>
            <w:vAlign w:val="center"/>
          </w:tcPr>
          <w:p w14:paraId="1D999EA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4</w:t>
            </w:r>
          </w:p>
        </w:tc>
        <w:tc>
          <w:tcPr>
            <w:tcW w:w="766" w:type="dxa"/>
            <w:noWrap w:val="0"/>
            <w:vAlign w:val="center"/>
          </w:tcPr>
          <w:p w14:paraId="085BEB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初训</w:t>
            </w:r>
          </w:p>
        </w:tc>
      </w:tr>
      <w:tr w14:paraId="7016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5F8738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12</w:t>
            </w:r>
          </w:p>
        </w:tc>
        <w:tc>
          <w:tcPr>
            <w:tcW w:w="2750" w:type="dxa"/>
            <w:noWrap w:val="0"/>
            <w:vAlign w:val="center"/>
          </w:tcPr>
          <w:p w14:paraId="4B5F21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金属冶炼企业相关规程、措施有关规定及落实</w:t>
            </w:r>
          </w:p>
        </w:tc>
        <w:tc>
          <w:tcPr>
            <w:tcW w:w="4450" w:type="dxa"/>
            <w:noWrap w:val="0"/>
            <w:vAlign w:val="center"/>
          </w:tcPr>
          <w:p w14:paraId="081982B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金属冶炼企业安全规程、操作规程、作业规程有关规定。</w:t>
            </w:r>
          </w:p>
          <w:p w14:paraId="615390A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金属冶炼安全规程、安全施工（技术）措施现场落实的有关要求。</w:t>
            </w:r>
          </w:p>
        </w:tc>
        <w:tc>
          <w:tcPr>
            <w:tcW w:w="884" w:type="dxa"/>
            <w:noWrap w:val="0"/>
            <w:vAlign w:val="center"/>
          </w:tcPr>
          <w:p w14:paraId="06E972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4</w:t>
            </w:r>
          </w:p>
        </w:tc>
        <w:tc>
          <w:tcPr>
            <w:tcW w:w="766" w:type="dxa"/>
            <w:noWrap w:val="0"/>
            <w:vAlign w:val="center"/>
          </w:tcPr>
          <w:p w14:paraId="56CD21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初训</w:t>
            </w:r>
          </w:p>
        </w:tc>
      </w:tr>
      <w:tr w14:paraId="1C62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160957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13</w:t>
            </w:r>
          </w:p>
        </w:tc>
        <w:tc>
          <w:tcPr>
            <w:tcW w:w="2750" w:type="dxa"/>
            <w:noWrap w:val="0"/>
            <w:vAlign w:val="center"/>
          </w:tcPr>
          <w:p w14:paraId="25D98B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金属冶炼企业生产安全事故及事故案例分析</w:t>
            </w:r>
          </w:p>
        </w:tc>
        <w:tc>
          <w:tcPr>
            <w:tcW w:w="4450" w:type="dxa"/>
            <w:noWrap w:val="0"/>
            <w:vAlign w:val="center"/>
          </w:tcPr>
          <w:p w14:paraId="182F98A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生产安全事故的报告和处理。</w:t>
            </w:r>
          </w:p>
          <w:p w14:paraId="6CE6070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金属冶炼生产安全事故案例分析</w:t>
            </w:r>
            <w:r>
              <w:rPr>
                <w:rFonts w:hint="eastAsia" w:ascii="仿宋" w:hAnsi="仿宋" w:cs="仿宋"/>
                <w:b w:val="0"/>
                <w:bCs w:val="0"/>
                <w:sz w:val="21"/>
                <w:szCs w:val="21"/>
                <w:lang w:val="en-US" w:eastAsia="zh-CN"/>
              </w:rPr>
              <w:t>。</w:t>
            </w:r>
          </w:p>
        </w:tc>
        <w:tc>
          <w:tcPr>
            <w:tcW w:w="884" w:type="dxa"/>
            <w:noWrap w:val="0"/>
            <w:vAlign w:val="center"/>
          </w:tcPr>
          <w:p w14:paraId="35E89A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4</w:t>
            </w:r>
          </w:p>
        </w:tc>
        <w:tc>
          <w:tcPr>
            <w:tcW w:w="766" w:type="dxa"/>
            <w:noWrap w:val="0"/>
            <w:vAlign w:val="center"/>
          </w:tcPr>
          <w:p w14:paraId="4F3890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初训</w:t>
            </w:r>
          </w:p>
        </w:tc>
      </w:tr>
      <w:tr w14:paraId="2AA7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4BE451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14</w:t>
            </w:r>
          </w:p>
        </w:tc>
        <w:tc>
          <w:tcPr>
            <w:tcW w:w="2750" w:type="dxa"/>
            <w:noWrap w:val="0"/>
            <w:vAlign w:val="center"/>
          </w:tcPr>
          <w:p w14:paraId="4BBD18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金属冶炼企业近期典型事故案例分析</w:t>
            </w:r>
          </w:p>
        </w:tc>
        <w:tc>
          <w:tcPr>
            <w:tcW w:w="4450" w:type="dxa"/>
            <w:noWrap w:val="0"/>
            <w:vAlign w:val="center"/>
          </w:tcPr>
          <w:p w14:paraId="1F07873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金属冶炼企业近期典型事故案例分析</w:t>
            </w:r>
            <w:r>
              <w:rPr>
                <w:rFonts w:hint="eastAsia" w:ascii="仿宋" w:hAnsi="仿宋" w:cs="仿宋"/>
                <w:b w:val="0"/>
                <w:bCs w:val="0"/>
                <w:sz w:val="21"/>
                <w:szCs w:val="21"/>
                <w:lang w:val="en-US" w:eastAsia="zh-CN"/>
              </w:rPr>
              <w:t>。</w:t>
            </w:r>
          </w:p>
        </w:tc>
        <w:tc>
          <w:tcPr>
            <w:tcW w:w="884" w:type="dxa"/>
            <w:noWrap w:val="0"/>
            <w:vAlign w:val="center"/>
          </w:tcPr>
          <w:p w14:paraId="076D3B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4</w:t>
            </w:r>
          </w:p>
        </w:tc>
        <w:tc>
          <w:tcPr>
            <w:tcW w:w="766" w:type="dxa"/>
            <w:noWrap w:val="0"/>
            <w:vAlign w:val="center"/>
          </w:tcPr>
          <w:p w14:paraId="610670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初训</w:t>
            </w:r>
          </w:p>
        </w:tc>
      </w:tr>
      <w:tr w14:paraId="5D48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63A44F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15</w:t>
            </w:r>
          </w:p>
        </w:tc>
        <w:tc>
          <w:tcPr>
            <w:tcW w:w="2750" w:type="dxa"/>
            <w:noWrap w:val="0"/>
            <w:vAlign w:val="center"/>
          </w:tcPr>
          <w:p w14:paraId="2E52D6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安全操作技能和管理能力</w:t>
            </w:r>
          </w:p>
        </w:tc>
        <w:tc>
          <w:tcPr>
            <w:tcW w:w="4450" w:type="dxa"/>
            <w:noWrap w:val="0"/>
            <w:vAlign w:val="center"/>
          </w:tcPr>
          <w:p w14:paraId="2C932FA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自救、互救与创伤急救（含自救器操作）。</w:t>
            </w:r>
          </w:p>
          <w:p w14:paraId="7978829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班组生产安全事故隐患排查及处理。</w:t>
            </w:r>
          </w:p>
          <w:p w14:paraId="712A537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班组安全管理能力</w:t>
            </w:r>
            <w:r>
              <w:rPr>
                <w:rFonts w:hint="eastAsia" w:ascii="仿宋" w:hAnsi="仿宋" w:cs="仿宋"/>
                <w:b w:val="0"/>
                <w:bCs w:val="0"/>
                <w:sz w:val="21"/>
                <w:szCs w:val="21"/>
                <w:lang w:val="en-US" w:eastAsia="zh-CN"/>
              </w:rPr>
              <w:t>。</w:t>
            </w:r>
          </w:p>
        </w:tc>
        <w:tc>
          <w:tcPr>
            <w:tcW w:w="884" w:type="dxa"/>
            <w:noWrap w:val="0"/>
            <w:vAlign w:val="center"/>
          </w:tcPr>
          <w:p w14:paraId="7BFE7CA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16</w:t>
            </w:r>
          </w:p>
        </w:tc>
        <w:tc>
          <w:tcPr>
            <w:tcW w:w="766" w:type="dxa"/>
            <w:noWrap w:val="0"/>
            <w:vAlign w:val="center"/>
          </w:tcPr>
          <w:p w14:paraId="78447F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初训</w:t>
            </w:r>
          </w:p>
        </w:tc>
      </w:tr>
      <w:tr w14:paraId="32AF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33" w:type="dxa"/>
            <w:noWrap w:val="0"/>
            <w:vAlign w:val="center"/>
          </w:tcPr>
          <w:p w14:paraId="3BFB8F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p>
        </w:tc>
        <w:tc>
          <w:tcPr>
            <w:tcW w:w="2750" w:type="dxa"/>
            <w:noWrap w:val="0"/>
            <w:vAlign w:val="center"/>
          </w:tcPr>
          <w:p w14:paraId="4B84A5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合计</w:t>
            </w:r>
          </w:p>
        </w:tc>
        <w:tc>
          <w:tcPr>
            <w:tcW w:w="4450" w:type="dxa"/>
            <w:noWrap w:val="0"/>
            <w:vAlign w:val="center"/>
          </w:tcPr>
          <w:p w14:paraId="3EED18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p>
        </w:tc>
        <w:tc>
          <w:tcPr>
            <w:tcW w:w="884" w:type="dxa"/>
            <w:noWrap w:val="0"/>
            <w:vAlign w:val="center"/>
          </w:tcPr>
          <w:p w14:paraId="1153F4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72</w:t>
            </w:r>
          </w:p>
        </w:tc>
        <w:tc>
          <w:tcPr>
            <w:tcW w:w="766" w:type="dxa"/>
            <w:noWrap w:val="0"/>
            <w:vAlign w:val="center"/>
          </w:tcPr>
          <w:p w14:paraId="681F04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p>
        </w:tc>
      </w:tr>
      <w:tr w14:paraId="5D16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33" w:type="dxa"/>
            <w:noWrap w:val="0"/>
            <w:vAlign w:val="center"/>
          </w:tcPr>
          <w:p w14:paraId="6820EF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1</w:t>
            </w:r>
          </w:p>
        </w:tc>
        <w:tc>
          <w:tcPr>
            <w:tcW w:w="2750" w:type="dxa"/>
            <w:noWrap w:val="0"/>
            <w:vAlign w:val="center"/>
          </w:tcPr>
          <w:p w14:paraId="3E2D3C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再培训</w:t>
            </w:r>
          </w:p>
        </w:tc>
        <w:tc>
          <w:tcPr>
            <w:tcW w:w="4450" w:type="dxa"/>
            <w:noWrap w:val="0"/>
            <w:vAlign w:val="top"/>
          </w:tcPr>
          <w:p w14:paraId="3DC84CD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党中央、国务院关于安全生产的新决策部署</w:t>
            </w:r>
          </w:p>
          <w:p w14:paraId="79E7D23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陕西省委、省政府关于安全生产的新部署要求</w:t>
            </w:r>
          </w:p>
          <w:p w14:paraId="4CEEF85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新颁布的安全法律法规及规范性文件要求</w:t>
            </w:r>
          </w:p>
          <w:p w14:paraId="0BA537B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有关生产的新工艺、新技术、新材料或新设备的安全技术</w:t>
            </w:r>
          </w:p>
          <w:p w14:paraId="3ADF40B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有关安全生产管理技术经验交流、参观学习 </w:t>
            </w:r>
          </w:p>
          <w:p w14:paraId="5A836DF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典型事故案例分析</w:t>
            </w:r>
          </w:p>
          <w:p w14:paraId="76993EA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先进安全生产管理经验等</w:t>
            </w:r>
          </w:p>
        </w:tc>
        <w:tc>
          <w:tcPr>
            <w:tcW w:w="884" w:type="dxa"/>
            <w:noWrap w:val="0"/>
            <w:vAlign w:val="center"/>
          </w:tcPr>
          <w:p w14:paraId="0B9897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24</w:t>
            </w:r>
          </w:p>
        </w:tc>
        <w:tc>
          <w:tcPr>
            <w:tcW w:w="766" w:type="dxa"/>
            <w:noWrap w:val="0"/>
            <w:vAlign w:val="center"/>
          </w:tcPr>
          <w:p w14:paraId="6486FF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复训</w:t>
            </w:r>
          </w:p>
        </w:tc>
      </w:tr>
    </w:tbl>
    <w:p w14:paraId="17B5ADE4">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ascii="楷体" w:hAnsi="楷体" w:eastAsia="楷体" w:cs="楷体"/>
          <w:snapToGrid w:val="0"/>
          <w:color w:val="000000"/>
          <w:spacing w:val="0"/>
          <w:kern w:val="0"/>
          <w:position w:val="-1"/>
          <w:sz w:val="28"/>
          <w:szCs w:val="28"/>
          <w:lang w:val="en-US" w:eastAsia="zh-CN" w:bidi="ar-SA"/>
        </w:rPr>
      </w:pPr>
      <w:r>
        <w:rPr>
          <w:rFonts w:hint="eastAsia" w:ascii="楷体" w:hAnsi="楷体" w:eastAsia="楷体" w:cs="楷体"/>
          <w:snapToGrid w:val="0"/>
          <w:color w:val="000000"/>
          <w:spacing w:val="0"/>
          <w:kern w:val="0"/>
          <w:position w:val="0"/>
          <w:sz w:val="28"/>
          <w:szCs w:val="28"/>
          <w:lang w:val="en-US" w:eastAsia="zh-CN" w:bidi="ar-SA"/>
        </w:rPr>
        <w:t>注：</w:t>
      </w:r>
      <w:r>
        <w:rPr>
          <w:rFonts w:hint="eastAsia" w:ascii="楷体" w:hAnsi="楷体" w:eastAsia="楷体" w:cs="楷体"/>
          <w:snapToGrid w:val="0"/>
          <w:color w:val="000000"/>
          <w:spacing w:val="-6"/>
          <w:kern w:val="0"/>
          <w:position w:val="0"/>
          <w:sz w:val="28"/>
          <w:szCs w:val="28"/>
          <w:lang w:val="en-US" w:eastAsia="zh-CN" w:bidi="ar-SA"/>
        </w:rPr>
        <w:t>根据不同行业风险特点和实际情况，可合理调整课程重点及授课内容；培训方式可参照AQ/T8011-2023要求，采取线上线下结合方式进行。</w:t>
      </w:r>
    </w:p>
    <w:p w14:paraId="467EC8F2">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b w:val="0"/>
          <w:bCs w:val="0"/>
          <w:snapToGrid w:val="0"/>
          <w:color w:val="000000"/>
          <w:kern w:val="0"/>
          <w:sz w:val="44"/>
          <w:szCs w:val="44"/>
          <w:lang w:val="en-US" w:eastAsia="zh-CN"/>
        </w:rPr>
      </w:pPr>
      <w:r>
        <w:rPr>
          <w:rFonts w:hint="eastAsia" w:ascii="方正小标宋简体" w:hAnsi="方正小标宋简体" w:eastAsia="方正小标宋简体" w:cs="方正小标宋简体"/>
          <w:b w:val="0"/>
          <w:bCs w:val="0"/>
          <w:snapToGrid w:val="0"/>
          <w:color w:val="000000"/>
          <w:kern w:val="0"/>
          <w:sz w:val="44"/>
          <w:szCs w:val="44"/>
          <w:lang w:val="en-US" w:eastAsia="zh-CN"/>
        </w:rPr>
        <w:t>陕西省高危行业生产经营单位班组长</w:t>
      </w:r>
    </w:p>
    <w:p w14:paraId="7F66ED78">
      <w:pPr>
        <w:keepNext w:val="0"/>
        <w:keepLines w:val="0"/>
        <w:pageBreakBefore w:val="0"/>
        <w:widowControl w:val="0"/>
        <w:numPr>
          <w:ilvl w:val="0"/>
          <w:numId w:val="0"/>
        </w:numPr>
        <w:kinsoku/>
        <w:wordWrap/>
        <w:overflowPunct/>
        <w:topLinePunct/>
        <w:autoSpaceDE/>
        <w:autoSpaceDN/>
        <w:bidi w:val="0"/>
        <w:adjustRightInd/>
        <w:snapToGrid/>
        <w:spacing w:after="0" w:line="600" w:lineRule="exact"/>
        <w:jc w:val="center"/>
        <w:textAlignment w:val="baseline"/>
        <w:outlineLvl w:val="0"/>
        <w:rPr>
          <w:rFonts w:hint="eastAsia" w:ascii="方正小标宋简体" w:hAnsi="方正小标宋简体" w:eastAsia="方正小标宋简体" w:cs="方正小标宋简体"/>
          <w:b w:val="0"/>
          <w:bCs w:val="0"/>
          <w:snapToGrid w:val="0"/>
          <w:color w:val="000000"/>
          <w:kern w:val="0"/>
          <w:sz w:val="44"/>
          <w:szCs w:val="44"/>
          <w:lang w:val="en-US" w:eastAsia="zh-CN"/>
        </w:rPr>
      </w:pPr>
      <w:r>
        <w:rPr>
          <w:rFonts w:hint="eastAsia" w:ascii="方正小标宋简体" w:hAnsi="方正小标宋简体" w:eastAsia="方正小标宋简体" w:cs="方正小标宋简体"/>
          <w:b w:val="0"/>
          <w:bCs w:val="0"/>
          <w:snapToGrid w:val="0"/>
          <w:color w:val="000000"/>
          <w:kern w:val="0"/>
          <w:sz w:val="44"/>
          <w:szCs w:val="44"/>
          <w:lang w:val="en-US" w:eastAsia="zh-CN"/>
        </w:rPr>
        <w:t>安全生产培训大纲及考核标准</w:t>
      </w:r>
    </w:p>
    <w:p w14:paraId="0070DC03">
      <w:pPr>
        <w:keepNext w:val="0"/>
        <w:keepLines w:val="0"/>
        <w:pageBreakBefore w:val="0"/>
        <w:widowControl w:val="0"/>
        <w:kinsoku/>
        <w:wordWrap/>
        <w:overflowPunct/>
        <w:topLinePunct/>
        <w:autoSpaceDE/>
        <w:autoSpaceDN/>
        <w:bidi w:val="0"/>
        <w:adjustRightInd/>
        <w:snapToGrid/>
        <w:spacing w:after="0" w:line="600" w:lineRule="exact"/>
        <w:jc w:val="center"/>
        <w:textAlignment w:val="baseline"/>
        <w:outlineLvl w:val="9"/>
        <w:rPr>
          <w:rFonts w:hint="eastAsia" w:ascii="方正小标宋简体" w:hAnsi="方正小标宋简体" w:eastAsia="方正小标宋简体" w:cs="方正小标宋简体"/>
          <w:snapToGrid w:val="0"/>
          <w:color w:val="000000"/>
          <w:kern w:val="0"/>
          <w:sz w:val="44"/>
          <w:szCs w:val="44"/>
          <w:lang w:val="en-US" w:eastAsia="zh-CN" w:bidi="ar-SA"/>
        </w:rPr>
      </w:pPr>
      <w:r>
        <w:rPr>
          <w:rFonts w:hint="eastAsia" w:ascii="方正小标宋简体" w:hAnsi="方正小标宋简体" w:eastAsia="方正小标宋简体" w:cs="方正小标宋简体"/>
          <w:snapToGrid w:val="0"/>
          <w:color w:val="000000"/>
          <w:kern w:val="0"/>
          <w:sz w:val="44"/>
          <w:szCs w:val="44"/>
          <w:lang w:val="en-US" w:eastAsia="zh-CN" w:bidi="ar-SA"/>
        </w:rPr>
        <w:t>（陆上石油天然气开采）</w:t>
      </w:r>
    </w:p>
    <w:p w14:paraId="0187E9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bookmarkStart w:id="30" w:name="_Toc26763"/>
    </w:p>
    <w:p w14:paraId="0C0716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1 范围</w:t>
      </w:r>
      <w:bookmarkEnd w:id="30"/>
    </w:p>
    <w:p w14:paraId="5599F1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1.1 适用范围</w:t>
      </w:r>
    </w:p>
    <w:p w14:paraId="69A45F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本安全生产培训大纲及考核标准规定了陆上石油天然气开采企业班组长安全生产培训与考核的依据、目的、要求和具体内容。</w:t>
      </w:r>
    </w:p>
    <w:p w14:paraId="736E91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本安全生产培训大纲及考核标准适用于陕西省境内的陆上石油天然气开采班组长安全生产培训、再培训及相应的考核。</w:t>
      </w:r>
    </w:p>
    <w:p w14:paraId="687F86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1.2 培训考核对象及条件</w:t>
      </w:r>
    </w:p>
    <w:p w14:paraId="7D90C2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从事陆上石油天然气开采现场作业的班组长，以及其他生产职能科室和生产辅助单位的正副班组长。</w:t>
      </w:r>
    </w:p>
    <w:p w14:paraId="342E00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bookmarkStart w:id="31" w:name="_Toc16145"/>
      <w:r>
        <w:rPr>
          <w:rFonts w:hint="eastAsia" w:ascii="黑体" w:hAnsi="黑体" w:eastAsia="黑体" w:cs="黑体"/>
          <w:lang w:val="en-US" w:eastAsia="zh-CN"/>
        </w:rPr>
        <w:t>2 主要依据</w:t>
      </w:r>
      <w:bookmarkEnd w:id="31"/>
    </w:p>
    <w:p w14:paraId="0A39BB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本安全生产培训大纲及考核标准的制定主要依据以下法律、法规、规章等：</w:t>
      </w:r>
    </w:p>
    <w:p w14:paraId="7C7BDA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《中华人民共和国安全生产法》（2002年6月29日全国人民代表大会常务委员会通过，2021年6月10日第三次修正）</w:t>
      </w:r>
    </w:p>
    <w:p w14:paraId="7AFE83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中华人民共和国矿产资源法》（1986年3月19日第六届全国人民代表大会常务委员会第十五次会议通过，2023年12月1日，国务院总理李强主持召开国务院常务会议，会议讨论并原则通过《中华人民共和国矿产资源法（修订草案）》，决定将修订草案提请全国人大常委会审议）</w:t>
      </w:r>
    </w:p>
    <w:p w14:paraId="187EEA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《生产经营单位安全培训规定》（国家安全生产监督管理总局令第3号）</w:t>
      </w:r>
    </w:p>
    <w:p w14:paraId="54CAE0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《安全生产培训管理办法》（国家安全生产监督管理总局令第44号）</w:t>
      </w:r>
    </w:p>
    <w:p w14:paraId="4AA83A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《关于废止和修改劳动防护用品和安全培训等领域十部规章的决定》（国家安全生产监督管理总局令第80号）</w:t>
      </w:r>
    </w:p>
    <w:p w14:paraId="439210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国务院安委会办公室关于贯彻落实国务院《通知》精神加强企业班组长安全培训工作的指导意见（安委办〔2010〕27号）</w:t>
      </w:r>
    </w:p>
    <w:p w14:paraId="1F9DBE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《陕西省安全生产条例》</w:t>
      </w:r>
    </w:p>
    <w:p w14:paraId="369146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《石油行业安全生产标准化——钻井实施规范》《有限空间安全作业五条规定》《企业安全生产标准化基本规范》（AQ/T 9006—2010）等。</w:t>
      </w:r>
    </w:p>
    <w:p w14:paraId="5DBEE3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bookmarkStart w:id="32" w:name="_Toc27597"/>
      <w:r>
        <w:rPr>
          <w:rFonts w:hint="eastAsia" w:ascii="黑体" w:hAnsi="黑体" w:eastAsia="黑体" w:cs="黑体"/>
          <w:lang w:val="en-US" w:eastAsia="zh-CN"/>
        </w:rPr>
        <w:t>3 术语和定义</w:t>
      </w:r>
      <w:bookmarkEnd w:id="32"/>
    </w:p>
    <w:p w14:paraId="1CFB62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下列术语和定义适用于本安全生产培训大纲及考核标准</w:t>
      </w:r>
    </w:p>
    <w:p w14:paraId="5CB7B9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3.1 陆上石油天然气开采企业</w:t>
      </w:r>
    </w:p>
    <w:p w14:paraId="0ED705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指从事陆上采油（气）、钻井、物探、测井、录井、井下作业、油建等活动的企业，称之为陆上石油天然气开采企业。</w:t>
      </w:r>
    </w:p>
    <w:p w14:paraId="7E3261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3.2 陆上石油天然气开采企业班组长</w:t>
      </w:r>
    </w:p>
    <w:p w14:paraId="72B97C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指从事陆上石油天然气开采现场作业的班组长，以及其他生产职能科室和生产辅助单位的正副班组长。</w:t>
      </w:r>
    </w:p>
    <w:p w14:paraId="75D614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bookmarkStart w:id="33" w:name="_Toc11936"/>
      <w:r>
        <w:rPr>
          <w:rFonts w:hint="eastAsia" w:ascii="黑体" w:hAnsi="黑体" w:eastAsia="黑体" w:cs="黑体"/>
          <w:lang w:val="en-US" w:eastAsia="zh-CN"/>
        </w:rPr>
        <w:t>4 培训要求</w:t>
      </w:r>
      <w:bookmarkEnd w:id="33"/>
    </w:p>
    <w:p w14:paraId="4E4BEC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4.1 应按照本安全生产培训大纲的要求对陆上石油天然气开采企业班组长进行初训和年度再培训，经考核合格方准上岗。</w:t>
      </w:r>
    </w:p>
    <w:p w14:paraId="114533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4.2 培训内容必须包括习近平总书记关于安全生产的重要论述和指示批示精神、安全生产相关的法律法规、规章和标准以及安全生产管理、安全生产技术等知识。</w:t>
      </w:r>
    </w:p>
    <w:p w14:paraId="353590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4.3 通过培训，使陆上石油天然气开采企业班组长具备必要的安全生产知识、技能、事故初始应急处置能力和班组现场安全管理能力，知悉自身在安全生产方面的权利和义务。掌握本岗位安全操作规程和作业规程（施工措施）等相关内容，达到考核标准的要求。</w:t>
      </w:r>
    </w:p>
    <w:p w14:paraId="011CC5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4.4 培训应当按照有关安全生产培训的规定组织培训。</w:t>
      </w:r>
    </w:p>
    <w:p w14:paraId="0EE872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4.5 培训应坚持理论与实际相结合，采用多种有效的培训方式，加强案例教学。注重职业道德、安全法律意识、安全技术理论和安全生产实操能力的综合培养。</w:t>
      </w:r>
    </w:p>
    <w:p w14:paraId="7AE1FF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4.6 培训须安排理论讲课、实操培训、复习、考试等环节。讲课的内容及课时应符合本安全生产培训大纲的要求，按照陆上石油天然气开采类型和安全生产实际要求以及不同人员的情况而定。</w:t>
      </w:r>
    </w:p>
    <w:p w14:paraId="25A14E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bookmarkStart w:id="34" w:name="_Toc15684"/>
      <w:r>
        <w:rPr>
          <w:rFonts w:hint="eastAsia" w:ascii="黑体" w:hAnsi="黑体" w:eastAsia="黑体" w:cs="黑体"/>
          <w:lang w:val="en-US" w:eastAsia="zh-CN"/>
        </w:rPr>
        <w:t>5 培训内容</w:t>
      </w:r>
      <w:bookmarkEnd w:id="34"/>
    </w:p>
    <w:p w14:paraId="3A18AC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5.1 初训内容</w:t>
      </w:r>
    </w:p>
    <w:p w14:paraId="2886F1A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lang w:val="en-US" w:eastAsia="zh-CN"/>
        </w:rPr>
      </w:pPr>
      <w:r>
        <w:rPr>
          <w:rFonts w:hint="eastAsia" w:ascii="仿宋" w:hAnsi="仿宋" w:eastAsia="仿宋" w:cs="仿宋"/>
          <w:b/>
          <w:bCs/>
          <w:lang w:val="en-US" w:eastAsia="zh-CN"/>
        </w:rPr>
        <w:t>5.1.1 陆上石油天然气开采企业从业人员安全素质基本要求</w:t>
      </w:r>
    </w:p>
    <w:p w14:paraId="368DCC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5.1.1.1 习近平总书记关于安全生产的重要论述和指示批示精神。</w:t>
      </w:r>
    </w:p>
    <w:p w14:paraId="5C4B78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5.1.1.2 国家安全生产方针与陆上石油天然气开采企业相关法律法规，主要包括：《安全生产法》《劳动法》《职业病防治法》《消防法》《危险化学品安全管理条例》《生产安全事故报告和调查处理条例》《劳动保障监察条例》《特种设备安全监察条例》《工伤保险条例》《生产安全事故报告和调查处理条例》《危险化学品重大危险源监督管理暂行规定》《危险化学品生产企业安全生产许可证实施办法》《危险化学品登记管理办法》《特种作业人员安全技术培训考核管理规定》《生产安全事故信息报告和处置办法》《工作场所职业卫生管理规定》《职业病危害项目申报办法》《建设项目安全设施“三同时”监督管理办法》《安全生产事故隐患排查治理暂行规定》《生产经营单位安全培训规定》《安全标志及其使用导则》（GB2893—2008）《生产经营单位生产安全事故应急预案编制导则》（GB/T29639—2013）《化学品分类和危险性公示通则》（GB13690—2009）《化学品生产单位特殊作业安全规范》（GB30871—2014）《危险化学品储罐区作业安全通则》（AQ3018—2008）《石油化工企业安全管理体系实施导则》（AQ/T3012—2008）《常用化学危险品贮存通则》（GB15603—1995）《工业企业厂内铁路、道路运输安全规程》（GB4387—2008）《消防安全标志第1部分：标志》（GB13495.1—2015）等内容。</w:t>
      </w:r>
    </w:p>
    <w:p w14:paraId="4B5376A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5.1.2 陆上石油天然气开采企业安全生产概况</w:t>
      </w:r>
    </w:p>
    <w:p w14:paraId="3BE3A1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5.1.2.1 陆上石油天然气开采行业安全生产形势以及安全生产的特点</w:t>
      </w:r>
    </w:p>
    <w:p w14:paraId="764442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行业现状（陆上石油天然气开采行业的规模和产能、行业发展趋势和市场需求等内容）。安全生产状况（近年来的安全生产事故及其影响、安全生产的挑战与问题等内容）。陆上石油天然气开采企业安全生产特点（石油天然气产品特点、石油天然气开采方法及特点、油气生产现场特征等内容）。</w:t>
      </w:r>
    </w:p>
    <w:p w14:paraId="74D192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5.1.2.2 国内外有关陆上石油天然气开采安全生产情况</w:t>
      </w:r>
    </w:p>
    <w:p w14:paraId="06DC4D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国外石油天然气安全管理现状（国际通行的“HSE”管理理念、具有代表性的“HSE”管理案例等）。国内石油天然气安全管理现状（我国石油天然气安全生产形势、我国油气生产企业“HSE”管理现状等）。石油天然气安全管理发展趋势（国际石油天然气安全管理发展趋势、广泛应用的现代安全管理理念、我国石油天然气行业安全管理优化措施等）等内容。</w:t>
      </w:r>
    </w:p>
    <w:p w14:paraId="3EEC07B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5.1.3 陆上石油天然气开采企业从业人员安全生产的安全生产责任、权利与义务</w:t>
      </w:r>
    </w:p>
    <w:p w14:paraId="5ACAA0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5.1.3.1 陆上石油天然气开采企业从业人员安全生产的责任</w:t>
      </w:r>
    </w:p>
    <w:p w14:paraId="74E6D1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包括贯彻落实安全生产方针；严格落实“五同时”，认真进行“两交两查”；参与安全目标的制定和计划的实施。抓好现场设备、设施、工器具管理工作；认真学习安全知识，提升安全意识等内容。</w:t>
      </w:r>
    </w:p>
    <w:p w14:paraId="342C67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5.1.3.2 陆上石油天然气开采企业从业人员安全生产的权利和义务</w:t>
      </w:r>
    </w:p>
    <w:p w14:paraId="486CF0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权利包括有：劳动保护权、安全生产知情权、参与安全生产管理权、安全生产监督权、安全生产教育培训权、职业健康防治权、拒绝违章指挥权、停止作业避险权、工伤保险和民事索赔权、提请劳动争议处理的权利、批评、检举和控告权等内容。</w:t>
      </w:r>
    </w:p>
    <w:p w14:paraId="71442B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义务包括有：遵守安全生产规章制度和操作规程的义务、服从安全生产管理的义务、正确佩戴和使用劳动防护用品的义务、发现事故隐患及时报告并参加抢险救灾的义务、接受安全生产培训教育的义务、改善工作环境和爱护生产设施、设备的义务。</w:t>
      </w:r>
    </w:p>
    <w:p w14:paraId="52C23CC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5.1.4 陆上石油天然气开采企业班组安全生产建设</w:t>
      </w:r>
    </w:p>
    <w:p w14:paraId="260141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5.1.4.1 班组安全生产管理基本知识</w:t>
      </w:r>
    </w:p>
    <w:p w14:paraId="4F271F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班组长安全管理的概念、目的和任务、主要安全生产管理制度、陆上石油天然气开采企业安全管理机构、安全生产管理人员及职责；本单位的安全生产情况、安全生产规章制度和劳动纪律。陆上石油天然气开采作业场所的主要危险源、职业危害因素；安全设备设施、劳动防护用品的使用和维护要求。现代安全管理理论与技术（安全目标管理、危险源辨识、安全评价等）等内容。</w:t>
      </w:r>
    </w:p>
    <w:p w14:paraId="29BD44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5.1.4.2 新班组建设与班组长现场管理能力提升</w:t>
      </w:r>
    </w:p>
    <w:p w14:paraId="15CCD6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主要包括：班组长的角色认知、班组管理技巧和方法、人员管理及沟通技巧、现场问题解决能力、安全管理风险防范能力、团队协作与凝聚力提升、班组长的领导力培养等内容。</w:t>
      </w:r>
    </w:p>
    <w:p w14:paraId="785150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5.1.4.3 陆上石油天然气开采企业“三违”现象及其危害</w:t>
      </w:r>
    </w:p>
    <w:p w14:paraId="3B5E83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主要包括：“三违”现象的定义；分类及陆上石油天然气开采企业常见的“三违”现象；“三违”对个人和企业的危害，班组职工安全行为的养成训练；“三违”案例与分析等内容。</w:t>
      </w:r>
    </w:p>
    <w:p w14:paraId="2993C6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5.1.4.4 企业安全文化建设</w:t>
      </w:r>
    </w:p>
    <w:p w14:paraId="47A5D1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主要包括：企业安全文化的发展背景、过程及现状、企业安全文化的基础知识和建设企业安全文化的重要意义、企业安全文化的建设原则、方法及步骤等内容。</w:t>
      </w:r>
    </w:p>
    <w:p w14:paraId="495617B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5.1.5 企业安全生产相关管理制度</w:t>
      </w:r>
    </w:p>
    <w:p w14:paraId="2149AB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5.1.5.1 劳动纪律及职业道德</w:t>
      </w:r>
    </w:p>
    <w:p w14:paraId="15A4E8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——劳动纪律</w:t>
      </w:r>
    </w:p>
    <w:p w14:paraId="5A3EBF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主要包括：安全生产意识、劳动纪律规定、岗位责任、应急处理与事故防范等内容。</w:t>
      </w:r>
    </w:p>
    <w:p w14:paraId="7D1361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——职业道德</w:t>
      </w:r>
    </w:p>
    <w:p w14:paraId="5AE653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主要包括：职业道德基本概念、职业道德规范、职业责任与义务、诚信守则及个人职业道德修养等内容。</w:t>
      </w:r>
    </w:p>
    <w:p w14:paraId="43C167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5.1.5.2 企业安全生产相关管理制度</w:t>
      </w:r>
    </w:p>
    <w:p w14:paraId="1148E0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主要包括：安全培训制度、安全检查制度、危险源管理制度、应急救援制度、职业健康安全管理制度、安全作业管理制度、消防安全管理制度、设备安全管理制度、安全事故报告制度等相关安全生产管理制度。</w:t>
      </w:r>
    </w:p>
    <w:p w14:paraId="4399B5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5.1.5.3 班组长岗位责任制</w:t>
      </w:r>
    </w:p>
    <w:p w14:paraId="01816C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主要包括：班组长岗位责任制概述。班组长的主要职责应包括：</w:t>
      </w:r>
    </w:p>
    <w:p w14:paraId="46C171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认真执行本企业以及本工段有关安全工作的指示和决定，模范遵守各项安全规章制度，认真组织本班组进行安全学习，并督促他们严格执行各项安全生产制度和岗位安全技术操作规程，以及正确穿戴好劳动防护用品，提高班组人员的自我保护能力。</w:t>
      </w:r>
    </w:p>
    <w:p w14:paraId="2D29D2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负责对本班组职工进行安全教育，主持本班组开展安全活动。负责对新调入班组职工及调岗职工的班组（岗位）级安全教育和岗位操作技能教育，并指派专人带领操作，特殊工种人员必须持证上岗。。</w:t>
      </w:r>
    </w:p>
    <w:p w14:paraId="6042A9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负责具体布置本班组的安全工作，做到班前布置，班中检查，班后小结。发现不安全因素，应立即采取有效措施或报告上一级领导。</w:t>
      </w:r>
    </w:p>
    <w:p w14:paraId="2FFD4B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认真开展“安全合格班组”活动，按时上报各种安全报表，抓好本班组的自身建设。</w:t>
      </w:r>
    </w:p>
    <w:p w14:paraId="12EBDA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有权拒绝上级违反安全生产、文明生产的指令和意见，必要时可越级上报。</w:t>
      </w:r>
    </w:p>
    <w:p w14:paraId="171DA5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发生伤亡事故，应及时组织抢救和保护好现场，并立即上报、参与事故的调查分析，并提出改进措施。</w:t>
      </w:r>
    </w:p>
    <w:p w14:paraId="2D3876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认真执行上级有关安全生产的决定、指示和企业安全管理制度，对本工段员工的安全、健康负责。</w:t>
      </w:r>
    </w:p>
    <w:p w14:paraId="1EBDED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负责抓好本班组建设工作，开好班前、班后会，记录好本班的安全生产日志。</w:t>
      </w:r>
    </w:p>
    <w:p w14:paraId="78676E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发生事故应立即组织抢救、报告并保护好现场。</w:t>
      </w:r>
    </w:p>
    <w:p w14:paraId="4B5F9B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当安全和生产发生冲突时，应先处理好安全问题，在保证安全的前提下才能进行生产。</w:t>
      </w:r>
    </w:p>
    <w:p w14:paraId="6A9E50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经常检查本班班员的安全生产情况，及时整改事故隐患，无力整改要及时上报。</w:t>
      </w:r>
    </w:p>
    <w:p w14:paraId="02D4D8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执行《交换班制度》，认真填写交换班记录和各种原始记录等内容。</w:t>
      </w:r>
    </w:p>
    <w:p w14:paraId="2F32DB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岗位责任制培训内容还应包括：班组安全管理原则与目标。班组长安全职责与能力要求。班组安全培训与教育。班组安全检查与隐患排查。班组应急管理与处置。班组安全文化建设与改进。班组长岗位责任制考核与奖惩。班组长岗位责任制持续改进等内容。</w:t>
      </w:r>
    </w:p>
    <w:p w14:paraId="5CF812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5.1.5.4 班组长岗位安全红线</w:t>
      </w:r>
    </w:p>
    <w:p w14:paraId="513A49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红线概述、安全红线的定义和重要性、安全红线与班组长的关系、班组长岗位的特点和安全风险点、班组长岗位的安全红线条款解析、安全红线管理、安全红线管理的原则和方法、安全红线管理的实际应用案例等内容。</w:t>
      </w:r>
    </w:p>
    <w:p w14:paraId="4162102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5.1.6 企业主要灾害事故防治与应急避险</w:t>
      </w:r>
    </w:p>
    <w:p w14:paraId="511A43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5.1.6.1 火灾预防与应急处理</w:t>
      </w:r>
    </w:p>
    <w:p w14:paraId="5ABF6E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火灾基础知识、陆上石油天然气开采企业火灾危险源及风险评估、防火措施及管理规定、消防设施及使用方法、初期火灾扑救及应急处置、人员安全疏散及逃生技巧、火灾事故调查与总结、相关法律法规及案例解析等内容。</w:t>
      </w:r>
    </w:p>
    <w:p w14:paraId="7A1FDF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5.1.6.2 水灾事故防治与应急避险</w:t>
      </w:r>
    </w:p>
    <w:p w14:paraId="47C6C6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主要包括：陆上石油天然气开采企业水灾事故类型与原因、水灾事故对企业安全的影响、防洪防涝设施建设与维护、水灾事故预警与预防措施、水灾应急避险知识与技能等内容。</w:t>
      </w:r>
    </w:p>
    <w:p w14:paraId="525A92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5.1.6.3 爆炸事故防治与应急避险</w:t>
      </w:r>
    </w:p>
    <w:p w14:paraId="65137D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主要包括：爆炸基本知识、爆炸事故类型及原因、爆炸事故应急救援与处置、爆炸事故预防措施、爆炸事故案例分析等内容。</w:t>
      </w:r>
    </w:p>
    <w:p w14:paraId="0EB3A8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5.1.6.4 地质灾害事故防治与应急避险</w:t>
      </w:r>
    </w:p>
    <w:p w14:paraId="0E2648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主要包括：地质灾害识别与评估、灾害预警与监测、灾害应急预案制定与实施、紧急救援与抢险、灾后恢复与重建等内容。</w:t>
      </w:r>
    </w:p>
    <w:p w14:paraId="1290E7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5.1.6.5 有毒有害气体泄漏事故防治与应急避险</w:t>
      </w:r>
    </w:p>
    <w:p w14:paraId="000E4F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主要包括：气体泄漏识别与报警、紧急疏散与撤离、防护用品的使用与维护、现场应急处置与救援、事故报告与调查处理等内容。</w:t>
      </w:r>
    </w:p>
    <w:p w14:paraId="30E5B2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5.1.6.6 环境污染事故防治与应急避险</w:t>
      </w:r>
    </w:p>
    <w:p w14:paraId="7460B4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主要包括：环保法律法规学习、环境风险评估与防范措施、环境污染事故案例分析、环境污染事故应急设施与器材使用方法、环境污染事故报告与信息共享、现场应急处置技能等内容。</w:t>
      </w:r>
    </w:p>
    <w:p w14:paraId="1D6FE2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5.1.6.7 其他灾害事故防治与应急避险</w:t>
      </w:r>
    </w:p>
    <w:p w14:paraId="29CB06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主要包括：以上未提及的其他灾害事故的防治和应急避险。</w:t>
      </w:r>
    </w:p>
    <w:p w14:paraId="1162DB0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5.1.7 陆上石油天然气开采企业职业危害及职业病防治</w:t>
      </w:r>
    </w:p>
    <w:p w14:paraId="5D8B8D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5.1.7.1 职业病危害因素来源及陆上石油天然气开采企业职业病类型</w:t>
      </w:r>
    </w:p>
    <w:p w14:paraId="17EA03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职业病危害概述、陆上石油天然气开采企业工作环境、职业病危害因素来源（包括粉尘、有毒有害气体、噪声和振动、不良劳动习惯、缺乏个人防护等）、职业病类型及症状（尘肺病、有害气体中毒、噪声聋、振动病等）等内容。</w:t>
      </w:r>
    </w:p>
    <w:p w14:paraId="69C2DA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5.1.7.2 劳动防护用品配备基本要求</w:t>
      </w:r>
    </w:p>
    <w:p w14:paraId="7FD478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主要包括：劳动防护用品概念及种类、劳动防护用品的选用原则、不同工种应配备的劳动防护用品、劳动防护用品的使用方法及注意事项、劳动防护用品的维护与保养方法等内容。</w:t>
      </w:r>
    </w:p>
    <w:p w14:paraId="5EAF79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5.1.7.3 劳动过程中职业病防护与管理基本要求</w:t>
      </w:r>
    </w:p>
    <w:p w14:paraId="792CD5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主要包括：职业病危害识别与评估、职业病防护设施与装备、职业健康监护与个人防护、职业卫生管理制度和操作规程、职业卫生宣传教育与培训等内容。</w:t>
      </w:r>
    </w:p>
    <w:p w14:paraId="0D7759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5.1.7.4 职业病诊断与职业病病人保障基本要求</w:t>
      </w:r>
    </w:p>
    <w:p w14:paraId="57FCF6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主要包括：职业病诊断流程、职业病诊断标准、职业病预防措施、职业病病人保障法规、企业职业卫生管理等内容。</w:t>
      </w:r>
    </w:p>
    <w:p w14:paraId="6B942E5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5.1.8 陆上石油天然气开采企业生产安全事故初始应急处置与应急救援</w:t>
      </w:r>
    </w:p>
    <w:p w14:paraId="480567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5.1.8.1 事故初始应急处置方法</w:t>
      </w:r>
    </w:p>
    <w:p w14:paraId="5A8EDC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主要包括：应急预案解读、应急组织及职责、应急资源储备、应急处置方案、应急救援技能、事故报告流程、现场紧急处置、事后恢复与总结等内容。</w:t>
      </w:r>
    </w:p>
    <w:p w14:paraId="23DE22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5.1.8.2 兼职救护队员应急救援有关知识</w:t>
      </w:r>
    </w:p>
    <w:p w14:paraId="380F60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应急救援概述、紧急情况识别与评估、救援装备与使用、现场紧急救援技术、危险品泄漏与处置、自然灾害应对、紧急医疗救护知识、心理疏导与支持、团队协作与沟通、救援结束后的注意事项等内容。</w:t>
      </w:r>
    </w:p>
    <w:p w14:paraId="198A122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5.1.9 安全生产技术基本知识</w:t>
      </w:r>
    </w:p>
    <w:p w14:paraId="6FC24C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5.1.9.1 陆上石油天然气开采通用安全技术知识</w:t>
      </w:r>
    </w:p>
    <w:p w14:paraId="2CC1DC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主要包括：机械安全技术、电气安全技术、危险化学品安全技术、特种设备安全技术、道路交通安全技术、高危作业安全技术等内容。</w:t>
      </w:r>
    </w:p>
    <w:p w14:paraId="4E46E4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5.1.9.2 井控安全技术</w:t>
      </w:r>
    </w:p>
    <w:p w14:paraId="49701F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主要包括：井控与井喷、井喷的预防、井喷的处理、井控装置与安全管理等内容。</w:t>
      </w:r>
    </w:p>
    <w:p w14:paraId="5F9E17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5.1.9.3 硫化氢安全防护技术</w:t>
      </w:r>
    </w:p>
    <w:p w14:paraId="32C3F2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主要包括：硫化氢来源与危害、硫化氢检测、硫化氢安全防护管理、硫化氢中毒早期抢救与护理等内容。</w:t>
      </w:r>
    </w:p>
    <w:p w14:paraId="088B8E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5.1.9.4 防火灾爆炸安全技术</w:t>
      </w:r>
    </w:p>
    <w:p w14:paraId="76F7F1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主要包括：油气火灾爆炸的主要原因、油气爆炸的预防、油气爆炸的扑救等内容。</w:t>
      </w:r>
    </w:p>
    <w:p w14:paraId="7610CE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5.1.9.5 危险化学品企业安全生产发展形势与任务</w:t>
      </w:r>
    </w:p>
    <w:p w14:paraId="2414F5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——企业安全生产形势</w:t>
      </w:r>
    </w:p>
    <w:p w14:paraId="2BD483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主要包括：企业安全生产形势评估与分析、企业安全生产发展问题解决方案和方法、企业安全生产形势发展展望等内容。</w:t>
      </w:r>
    </w:p>
    <w:p w14:paraId="6D09C0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——企业安全生产任务</w:t>
      </w:r>
    </w:p>
    <w:p w14:paraId="2668AB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主要包括：企业安全生产任务的制定、企业安全生产任务的实施、企业安全生产任务的执行与过程控制、企业安全生产任务的监督与考核等内容。</w:t>
      </w:r>
    </w:p>
    <w:p w14:paraId="0A8129A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5.1.10 陆上石油天然气开采企业班组长专业技术基本知识</w:t>
      </w:r>
    </w:p>
    <w:p w14:paraId="454BED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5.1.10.1 班组安全生产现场管理的基本要求</w:t>
      </w:r>
    </w:p>
    <w:p w14:paraId="15EF1F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主要包括：制定管理标准与制度、落实管理责任、实施现场作业清单制度、开展安全检查与巡查、做好事故的预防与应对、监督与纠正措施等内容。</w:t>
      </w:r>
    </w:p>
    <w:p w14:paraId="2C5213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5.1.10.2 陆上石油天然气开采企业相关生产设备的型号、功能及使用条件</w:t>
      </w:r>
    </w:p>
    <w:p w14:paraId="69ABA9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主要包括：设备型号、功能介绍、使用条件、安全操作、维护保养（机械设备、电气设备、承压类特种设备、机电类特种设备等）等内容。</w:t>
      </w:r>
    </w:p>
    <w:p w14:paraId="0D89A8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5.1.10.3 陆上石油天然气开采相关生产设备的安全保护（装置）</w:t>
      </w:r>
    </w:p>
    <w:p w14:paraId="50BD34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主要内容：相关生产设备的安全保护（装置）的类型、安全防护装置的使用与维护、安全防护装置的简单故障分析和处理等内容。</w:t>
      </w:r>
    </w:p>
    <w:p w14:paraId="0B6EAB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5.1.10.4 陆上石油天然气开采企业安全生产标准化相关要求</w:t>
      </w:r>
    </w:p>
    <w:p w14:paraId="05B327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主要包括：理念目标和安全承诺、组织机构与人员配备、安全生产责任制及管理制度、安全教育和培训、安全风险分级管控、事故隐患排查治理、现场管理、外包工程安全管理、应急管理、持续改进等内容。</w:t>
      </w:r>
    </w:p>
    <w:p w14:paraId="27E1B26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5.1.11 陆上石油天然气开采企业岗位风险预控与隐患排查基本知识</w:t>
      </w:r>
    </w:p>
    <w:p w14:paraId="27909C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5.1.11.1 企业安全风险及预控基本知识</w:t>
      </w:r>
    </w:p>
    <w:p w14:paraId="46CBC5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主要包括：安全风险识别、安全风险的来源、安全风险的特点、安全风险识别的方法、风险评估与量化（风险评估的目的、风险评估的方法、风险量化的指标等）等内容。</w:t>
      </w:r>
    </w:p>
    <w:p w14:paraId="171F39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5.1.11.2 班组相关岗位风险及预控方法</w:t>
      </w:r>
    </w:p>
    <w:p w14:paraId="56FD03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主要包括：岗位风险识别、危险源辨识、风险评估方法、预防措施制定、应急处理措施等内容。</w:t>
      </w:r>
    </w:p>
    <w:p w14:paraId="3B8215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5.1.11.3 企业隐患排查与治理基本知识</w:t>
      </w:r>
    </w:p>
    <w:p w14:paraId="33AFBD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主要包括：隐患排查基本知识、隐患治理原则和方法、危险源辨识与风险评估、事故预防与应急处理、典型案例分析、经验分享与总结等内容。</w:t>
      </w:r>
    </w:p>
    <w:p w14:paraId="681295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5.1.11.4 班组相关隐患排查与治理方法</w:t>
      </w:r>
    </w:p>
    <w:p w14:paraId="4694EC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主要包括：安全隐患识别、隐患排查技巧、隐患评估的方法（定期检查、专项检查、季节性检查、风险矩阵法、LEC法等）、隐患评估的流程等内容。</w:t>
      </w:r>
    </w:p>
    <w:p w14:paraId="7458B43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5.1.12 陆上石油天然气开采相关规程、措施有关规定及落实</w:t>
      </w:r>
    </w:p>
    <w:p w14:paraId="61F8AD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5.1.12.1 陆上石油天然气开采企业安全规程、操作规程、作业规程有关规定</w:t>
      </w:r>
    </w:p>
    <w:p w14:paraId="5036D3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主要包括：陆上石油天然气开采相关作业安全规程、陆上石油天然气开采企业各岗位操作规程、陆上石油天然气开采企业各岗位作业规程等内容。</w:t>
      </w:r>
    </w:p>
    <w:p w14:paraId="7C622F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5.1.12.2 陆上石油天然气开采规程、安全施工（技术）措施现场落实的有关要求</w:t>
      </w:r>
    </w:p>
    <w:p w14:paraId="1EEBB4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主要包括：施工前的安全风险评估、施工方案编制及审批、安全技术交底、施工现场安全检查等环节的具体要求等内容。</w:t>
      </w:r>
    </w:p>
    <w:p w14:paraId="0F9C676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5.1.13 陆上石油天然气开采企业生产安全事故及事故案例分析</w:t>
      </w:r>
    </w:p>
    <w:p w14:paraId="344E5B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5.1.13.1 生产安全事故的报告和处理</w:t>
      </w:r>
    </w:p>
    <w:p w14:paraId="3C65C7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——生产安全事故的分类</w:t>
      </w:r>
    </w:p>
    <w:p w14:paraId="6D6FA2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主要包括：火灾事故、爆炸事故、危险化学品泄漏中毒事故。危险化学品包装事故、危险化学品装卸和运输环节的事故、钻井工程事故、井下作业事故、采油采气作业事故、油气储运事故等内容。</w:t>
      </w:r>
    </w:p>
    <w:p w14:paraId="5C0B71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——生产安全事故的特征</w:t>
      </w:r>
    </w:p>
    <w:p w14:paraId="5CF77F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主要包括：易发性、突发性、复杂性、连续性、扩散性、处置难度大、损失严重等内容。</w:t>
      </w:r>
    </w:p>
    <w:p w14:paraId="60C200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——生产安全事故的报告</w:t>
      </w:r>
    </w:p>
    <w:p w14:paraId="111F94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主要包括：现场应急救援、事故报告与调查、伤员救治与抚恤、原因分析与责任追究、整改措施与预防措施、赔偿与补偿、涉事人员的处理、事故通报与教育等内容。</w:t>
      </w:r>
    </w:p>
    <w:p w14:paraId="450FF9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——生产安全事故的处理</w:t>
      </w:r>
    </w:p>
    <w:p w14:paraId="399116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主要包括：现场应急救援、事故报告与调查、伤员救治与抚恤、原因分析与责任追究、整改措施与预防措施、赔偿与补偿、涉事人员的处理、事故通报与教育等内容。</w:t>
      </w:r>
    </w:p>
    <w:p w14:paraId="447A38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5.1.13.2 危险化学品生产安全事故案例分析</w:t>
      </w:r>
    </w:p>
    <w:p w14:paraId="494DCB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主要包括：事故概述、事故原因、事故调查、事故责任追究、事故教训总结、预防措施建议等内容。</w:t>
      </w:r>
    </w:p>
    <w:p w14:paraId="35294B9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5.1.14 陆上石油天然气开采企业近期典型事故案例分析</w:t>
      </w:r>
    </w:p>
    <w:p w14:paraId="0024C6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主要包括：钻井工程事故案例、井下作业事故案例、采油采气作业事故案例、油气储运事故案例、其他事故案例等内容。</w:t>
      </w:r>
    </w:p>
    <w:p w14:paraId="618EAE9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5.1.15 安全操作技能和管理能力</w:t>
      </w:r>
    </w:p>
    <w:p w14:paraId="66E903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5.1.15.1 自救、互救与创伤急救（含自救器操作）。</w:t>
      </w:r>
    </w:p>
    <w:p w14:paraId="0E8ED4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5.1.15.2 班组生产安全事故隐患排查及处理。</w:t>
      </w:r>
    </w:p>
    <w:p w14:paraId="72F0D6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5.1.15.3 班组安全管理能力。</w:t>
      </w:r>
    </w:p>
    <w:p w14:paraId="7263E3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5.2 再培训内容及要求</w:t>
      </w:r>
    </w:p>
    <w:p w14:paraId="22C44C2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5.2.1 再培训内容</w:t>
      </w:r>
    </w:p>
    <w:p w14:paraId="7646E0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5.2.1.1 党中央、国务院关于安全生产的新决策部署。</w:t>
      </w:r>
    </w:p>
    <w:p w14:paraId="3D63F6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5.2.1.2 陕西省委、省政府关于安全生产的新部署要求。</w:t>
      </w:r>
    </w:p>
    <w:p w14:paraId="4CCF7D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5.2.1.3 有关安全生产工作的新要求。</w:t>
      </w:r>
    </w:p>
    <w:p w14:paraId="64E778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5.2.1.4 有关本行业的新工艺、新技术、新材料、新设备的安全技术。</w:t>
      </w:r>
    </w:p>
    <w:p w14:paraId="6C0606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5.2.1.5 有关安全生产管理技术经验交流、参观学习和典型事故案例分析。</w:t>
      </w:r>
    </w:p>
    <w:p w14:paraId="77A45C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5.2.1.6 先进的安全生产管理经验。</w:t>
      </w:r>
    </w:p>
    <w:p w14:paraId="5EB9A4D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5.2.2 再培训要求</w:t>
      </w:r>
    </w:p>
    <w:p w14:paraId="376F9F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对已取得安全生产培训合格证的班组长，在证书有效期内，每年再培训完毕都应进行考核，考核合格者将考核结果记录在安全生产培训合格证书上。考核不合格者，允许补考一次，补考仍不合格者，应重新培训考核。</w:t>
      </w:r>
    </w:p>
    <w:p w14:paraId="772147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在本生产经营单位内调整工作岗位或离岗一年以上重新上岗时，应当重新接受班组长的安全培训。</w:t>
      </w:r>
    </w:p>
    <w:p w14:paraId="10AFAC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生产经营单位采用新工艺、新技术、新材料或者使用新设备时，应当对有关从业人员重新进行有针对性的安全培训。</w:t>
      </w:r>
    </w:p>
    <w:p w14:paraId="6C7EE4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5.3 培训学时安排</w:t>
      </w:r>
    </w:p>
    <w:p w14:paraId="1BF5A9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5.3.1 初训时间应不少于72学时。</w:t>
      </w:r>
    </w:p>
    <w:p w14:paraId="0C665C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5.3.2 年度再培训时间应不少于24学时。</w:t>
      </w:r>
    </w:p>
    <w:p w14:paraId="30F985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en-US"/>
        </w:rPr>
      </w:pPr>
      <w:bookmarkStart w:id="35" w:name="_Toc13684"/>
      <w:r>
        <w:rPr>
          <w:rFonts w:hint="eastAsia" w:ascii="黑体" w:hAnsi="黑体" w:eastAsia="黑体" w:cs="黑体"/>
          <w:lang w:val="en-US" w:eastAsia="zh-CN"/>
        </w:rPr>
        <w:t xml:space="preserve">6 </w:t>
      </w:r>
      <w:r>
        <w:rPr>
          <w:rFonts w:hint="eastAsia" w:ascii="黑体" w:hAnsi="黑体" w:eastAsia="黑体" w:cs="黑体"/>
          <w:lang w:val="en-US" w:eastAsia="en-US"/>
        </w:rPr>
        <w:t>考核标准</w:t>
      </w:r>
      <w:bookmarkEnd w:id="35"/>
    </w:p>
    <w:p w14:paraId="0CD62B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6.1 考核方式</w:t>
      </w:r>
    </w:p>
    <w:p w14:paraId="0FDBBA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考试内容应符合本大纲培训内容规定的范围，安全生产知识理论考试采取计算机随机抽取考试题目（或笔试）的方式。</w:t>
      </w:r>
    </w:p>
    <w:p w14:paraId="7EB1EA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6.2 考核时间和内容比重</w:t>
      </w:r>
    </w:p>
    <w:p w14:paraId="66BBA2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安全生产知识理论考试应当使用专门考试题库，时间一般为90分钟，试题分为判断题、单项选择题和多项选择题，内容分为了解、熟悉和掌握3个层次，比重分别为10%、20%和70%。</w:t>
      </w:r>
    </w:p>
    <w:p w14:paraId="57410F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6.3 合格标准</w:t>
      </w:r>
    </w:p>
    <w:p w14:paraId="18B246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安全生产知识理论考试满分为100分，成绩80分及以上为合格。考试不合格的，允许补考1次。经补考仍不合格的，重新参加相应的安全培训。安全生产知识理论考试合格的，为本次培训考核通过。</w:t>
      </w:r>
    </w:p>
    <w:p w14:paraId="27645D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6.4 初训考核要点</w:t>
      </w:r>
    </w:p>
    <w:p w14:paraId="0CA56EE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6.4.1 陆上石油天然气开采企业从业人员安全素质基本要求</w:t>
      </w:r>
    </w:p>
    <w:p w14:paraId="7BBFAB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6.4.1.1 掌握习近平总书记关于安全生产的重要论述和指示批示精神。</w:t>
      </w:r>
    </w:p>
    <w:p w14:paraId="29626B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6.4.1.2 了解国家安全生产方针与陆上石油天然气开采企业相关法律法规。</w:t>
      </w:r>
    </w:p>
    <w:p w14:paraId="09464A3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6.4.2 陆上石油天然气开采企业安全生产概况</w:t>
      </w:r>
    </w:p>
    <w:p w14:paraId="7D350B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6.4.2.1 了解陆上石油天然气开采行业安全生产形势以及安全生产的特点。</w:t>
      </w:r>
    </w:p>
    <w:p w14:paraId="0FDFF7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6.4.2.2 了解国内外有关陆上石油天然气开采安全生产情况。</w:t>
      </w:r>
    </w:p>
    <w:p w14:paraId="7800E64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6.4.3 陆上石油天然气开采企业从业人员安全生产的安全生产责任、权利与义务</w:t>
      </w:r>
    </w:p>
    <w:p w14:paraId="455C3E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6.4.3.1 熟悉陆上石油天然气开采企业从业人员安全生产的责任。</w:t>
      </w:r>
    </w:p>
    <w:p w14:paraId="1592A5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6.4.3.2 熟悉陆上石油天然气开采企业从业人员安全生产的权利和义务。</w:t>
      </w:r>
    </w:p>
    <w:p w14:paraId="51BA2E3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6.4.4 陆上石油天然气开采企业班组安全生产建设</w:t>
      </w:r>
    </w:p>
    <w:p w14:paraId="6F37D9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6.4.4.1 了解班组安全生产管理基本知识。</w:t>
      </w:r>
    </w:p>
    <w:p w14:paraId="194D5B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6.4.4.2 熟悉新班组建设与班组长现场管理能力提升。</w:t>
      </w:r>
    </w:p>
    <w:p w14:paraId="2D38C8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6.4.4.3 熟悉陆上石油天然气开采企业“三违”现象及其危害。</w:t>
      </w:r>
    </w:p>
    <w:p w14:paraId="710DC3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6.4.4.4 了解企业安全文化建设。</w:t>
      </w:r>
    </w:p>
    <w:p w14:paraId="35FDC52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6.4.5 企业安全生产相关管理制度</w:t>
      </w:r>
    </w:p>
    <w:p w14:paraId="6E8C57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6.4.5.1 熟悉劳动纪律及职业道德。</w:t>
      </w:r>
    </w:p>
    <w:p w14:paraId="3D8AE4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6.4.5.2 熟悉企业安全生产相关管理制度。</w:t>
      </w:r>
    </w:p>
    <w:p w14:paraId="2030F8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6.4.5.3 掌握班组长岗位责任制。</w:t>
      </w:r>
    </w:p>
    <w:p w14:paraId="5AD9B0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6.4.5.4 掌握班组长岗位安全红线。</w:t>
      </w:r>
    </w:p>
    <w:p w14:paraId="3AA5F9B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6.4.6 企业主要灾害事故防治与应急避险</w:t>
      </w:r>
    </w:p>
    <w:p w14:paraId="566B90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6.4.6.1 掌握火灾预防与应急处理。</w:t>
      </w:r>
    </w:p>
    <w:p w14:paraId="50780A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6.4.6.2 了解水灾事故防治与应急避险。</w:t>
      </w:r>
    </w:p>
    <w:p w14:paraId="64BFCC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6.4.6.3 掌握爆炸事故防治与应急避险。</w:t>
      </w:r>
    </w:p>
    <w:p w14:paraId="6F61E8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6.4.6.4 了解地质灾害事故防治与应急避险。</w:t>
      </w:r>
    </w:p>
    <w:p w14:paraId="3CBD29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6.4.6.5 掌握有毒有害气体泄漏事故防治与应急避险。</w:t>
      </w:r>
    </w:p>
    <w:p w14:paraId="5DAFD3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6.4.6.6 了解环境污染事故防治与应急避险。</w:t>
      </w:r>
    </w:p>
    <w:p w14:paraId="434945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6.4.6.7 了解其他灾害事故防治与应急避险。</w:t>
      </w:r>
    </w:p>
    <w:p w14:paraId="4A2911B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6.4.7 陆上石油天然气开采企业职业危害及职业病防治</w:t>
      </w:r>
    </w:p>
    <w:p w14:paraId="3D1746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6.4.7.1 了解职业病危害因素来源及陆上石油天然气开采企业职业病类型。</w:t>
      </w:r>
    </w:p>
    <w:p w14:paraId="2F47C8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6.4.7.2 了解劳动防护用品配备基本要求。</w:t>
      </w:r>
    </w:p>
    <w:p w14:paraId="678097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6.4.7.3 熟悉劳动过程中职业病防护与管理基本要求。</w:t>
      </w:r>
    </w:p>
    <w:p w14:paraId="1FC77E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6.4.7.4 了解职业病诊断与职业病病人保障基本要求。</w:t>
      </w:r>
    </w:p>
    <w:p w14:paraId="59F4F3D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6.4.8 陆上石油天然气开采企业生产安全事故初始应急处置与应急救援</w:t>
      </w:r>
    </w:p>
    <w:p w14:paraId="0ED272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6.4.8.1 掌握事故初始应急处置方法。</w:t>
      </w:r>
    </w:p>
    <w:p w14:paraId="1320B5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6.4.8.2 掌握兼职救护队员应急救援有关知识。</w:t>
      </w:r>
    </w:p>
    <w:p w14:paraId="4F02172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6.4.9 安全生产技术基本知识</w:t>
      </w:r>
    </w:p>
    <w:p w14:paraId="0448FA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6.4.9.1 掌握陆上石油天然气开采通用安全技术知识。</w:t>
      </w:r>
    </w:p>
    <w:p w14:paraId="30A533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6.4.9.2 掌握井控安全技术。</w:t>
      </w:r>
    </w:p>
    <w:p w14:paraId="3E2156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6.4.9.3 掌握硫化氢安全防护技术。</w:t>
      </w:r>
    </w:p>
    <w:p w14:paraId="2964F7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6.4.9.4 掌握防火灾爆炸安全技术。</w:t>
      </w:r>
    </w:p>
    <w:p w14:paraId="1E512C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6.4.9.5 了解陆上石油天然气开采企业安全生产发展形势与任务。</w:t>
      </w:r>
    </w:p>
    <w:p w14:paraId="08909A9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6.4.10 陆上石油天然气开采企业班组长专业技术基本知识</w:t>
      </w:r>
    </w:p>
    <w:p w14:paraId="0955FD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6.4.10.1 了解班组安全生产现场管理的基本要求。</w:t>
      </w:r>
    </w:p>
    <w:p w14:paraId="6F7BF0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6.4.10.2 熟悉陆上石油天然气开采企业相关生产设备的型号、功能及使用条件。</w:t>
      </w:r>
    </w:p>
    <w:p w14:paraId="19D3C6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6.4.10.3 熟悉陆上石油天然气开采相关生产设备的安全保护（装置）。</w:t>
      </w:r>
    </w:p>
    <w:p w14:paraId="13F3E0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6.4.10.4 熟悉陆上石油天然气开采企业安全生产标准化相关要求。</w:t>
      </w:r>
    </w:p>
    <w:p w14:paraId="4D9BFA7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6.4.11 陆上石油天然气开采企业岗位风险预控与隐患排查基本知识</w:t>
      </w:r>
    </w:p>
    <w:p w14:paraId="5DC9B6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6.4.11.1 了解企业安全风险及预控基本知识。</w:t>
      </w:r>
    </w:p>
    <w:p w14:paraId="7F58D4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6.4.11.2 掌握班组相关岗位风险及预控方法。</w:t>
      </w:r>
    </w:p>
    <w:p w14:paraId="2BEB92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6.4.11.3 了解企业隐患排查与治理基本知识。</w:t>
      </w:r>
    </w:p>
    <w:p w14:paraId="71B521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6.4.11.4 掌握班组相关隐患排查与治理方法。</w:t>
      </w:r>
    </w:p>
    <w:p w14:paraId="4DFDB77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6.4.12 陆上石油天然气开采相关规程、措施有关规定及落实</w:t>
      </w:r>
    </w:p>
    <w:p w14:paraId="3247B4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6.4.12.1 熟悉陆上石油天然气开采企业安全规程、操作规程、作业规程有关规定。</w:t>
      </w:r>
    </w:p>
    <w:p w14:paraId="008BB1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6.4.12.2 熟悉陆上石油天然气开采规程、安全施工（技术）措施现场落实的有关要求。</w:t>
      </w:r>
    </w:p>
    <w:p w14:paraId="437C918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6.4.13 陆上石油天然气开采企业生产安全事故及事故案例分析</w:t>
      </w:r>
    </w:p>
    <w:p w14:paraId="2001B8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6.4.13.1 生产安全事故的报告和处理</w:t>
      </w:r>
    </w:p>
    <w:p w14:paraId="082B60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——了解生产安全事故的分类。</w:t>
      </w:r>
    </w:p>
    <w:p w14:paraId="5EE23E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——熟悉生产安全事故的特征。</w:t>
      </w:r>
    </w:p>
    <w:p w14:paraId="23BCE2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——掌握生产安全事故的报告。</w:t>
      </w:r>
    </w:p>
    <w:p w14:paraId="2283F9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——了解生产安全事故的处理。</w:t>
      </w:r>
    </w:p>
    <w:p w14:paraId="069E72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6.4.13.2 了解陆上石油天然气生产安全事故案例分析。</w:t>
      </w:r>
    </w:p>
    <w:p w14:paraId="2F8960C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6.4.14 了解陆上石油天然气企业近期典型事故案例分析</w:t>
      </w:r>
    </w:p>
    <w:p w14:paraId="01ABE92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6.4.15 安全操作技能和管理能力</w:t>
      </w:r>
    </w:p>
    <w:p w14:paraId="44AA9F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6.4.15.1 掌握自救、互救与创伤急救（含自救器操作）。</w:t>
      </w:r>
    </w:p>
    <w:p w14:paraId="53FDA1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6.4.15.2 掌握班组生产安全事故隐患排查及处理。</w:t>
      </w:r>
    </w:p>
    <w:p w14:paraId="493766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6.4.15.3 掌握班组安全管理能力。</w:t>
      </w:r>
    </w:p>
    <w:p w14:paraId="79E2DB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6.5 再培训内容与考核要求</w:t>
      </w:r>
    </w:p>
    <w:p w14:paraId="0065471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6.5.1 再培训考核要求</w:t>
      </w:r>
    </w:p>
    <w:p w14:paraId="2F9D84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对已取得安全生产培训合格证的班组长，在证书有效期内，每年再培训完毕都应进行考核，考核合格者将考核结果记录在安全生产培训合格证书上。考核不合格者，允许补考一次，补考仍不合格者，应重新培训考核。</w:t>
      </w:r>
    </w:p>
    <w:p w14:paraId="4FEE65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班组长在本生产经营单位内调整工作岗位或离岗一年以上重新上岗时，应当重新接受安全培训。</w:t>
      </w:r>
    </w:p>
    <w:p w14:paraId="7B6D92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生产经营单位采用新工艺、新技术、新材料或者使用新设备时，应当对有关从业人员重新进行有针对性的安全培训。</w:t>
      </w:r>
    </w:p>
    <w:p w14:paraId="624D3B7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6.5.2再培训考核要点主要包括：</w:t>
      </w:r>
    </w:p>
    <w:p w14:paraId="6F2E4F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6.5.2.1 熟悉党中央、国务院关于安全生产的新决策部署。</w:t>
      </w:r>
    </w:p>
    <w:p w14:paraId="05CC59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6.5.2.2 熟悉陕西省委、省政府关于安全生产的新部署要求。</w:t>
      </w:r>
    </w:p>
    <w:p w14:paraId="6184F4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6.5.2.3 熟悉有关安全生产方面的新的法律法规、标准、规程和规范。</w:t>
      </w:r>
    </w:p>
    <w:p w14:paraId="2644C6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6.5.2.4 掌握有关本行业的新工艺、新技术、新材料、新设备及其安全技术要求。 </w:t>
      </w:r>
    </w:p>
    <w:p w14:paraId="689A54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6.5.2.5 了解本行业安全生产管理先进经验。 </w:t>
      </w:r>
    </w:p>
    <w:p w14:paraId="1024ED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6.5.2.6 熟悉本行业各类典型事故发生的原因，避免同类事故发生的对策和防范措施。</w:t>
      </w:r>
    </w:p>
    <w:p w14:paraId="629541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 xml:space="preserve">6.5.2.7 了解其他应当考核的内容。 </w:t>
      </w:r>
    </w:p>
    <w:p w14:paraId="36B6E37A">
      <w:pPr>
        <w:bidi w:val="0"/>
        <w:rPr>
          <w:rFonts w:hint="eastAsia"/>
        </w:rPr>
      </w:pPr>
    </w:p>
    <w:p w14:paraId="534D6C7F">
      <w:pPr>
        <w:bidi w:val="0"/>
        <w:rPr>
          <w:rFonts w:hint="eastAsia"/>
        </w:rPr>
      </w:pPr>
    </w:p>
    <w:p w14:paraId="2917ABCC">
      <w:pPr>
        <w:bidi w:val="0"/>
        <w:rPr>
          <w:rFonts w:hint="eastAsia"/>
        </w:rPr>
      </w:pPr>
    </w:p>
    <w:p w14:paraId="29288F1A">
      <w:pPr>
        <w:bidi w:val="0"/>
        <w:rPr>
          <w:rFonts w:hint="eastAsia"/>
        </w:rPr>
      </w:pPr>
    </w:p>
    <w:p w14:paraId="311DC396">
      <w:pPr>
        <w:bidi w:val="0"/>
        <w:rPr>
          <w:rFonts w:hint="eastAsia"/>
        </w:rPr>
      </w:pPr>
    </w:p>
    <w:p w14:paraId="12BB55FB">
      <w:pPr>
        <w:bidi w:val="0"/>
        <w:rPr>
          <w:rFonts w:hint="eastAsia"/>
        </w:rPr>
      </w:pPr>
    </w:p>
    <w:p w14:paraId="6F999C9E">
      <w:pPr>
        <w:bidi w:val="0"/>
        <w:rPr>
          <w:rFonts w:hint="eastAsia"/>
        </w:rPr>
      </w:pPr>
    </w:p>
    <w:p w14:paraId="41A542DC">
      <w:pPr>
        <w:bidi w:val="0"/>
        <w:rPr>
          <w:rFonts w:hint="eastAsia"/>
        </w:rPr>
      </w:pPr>
    </w:p>
    <w:p w14:paraId="3C900E22">
      <w:pPr>
        <w:bidi w:val="0"/>
        <w:rPr>
          <w:rFonts w:hint="eastAsia"/>
        </w:rPr>
      </w:pPr>
    </w:p>
    <w:p w14:paraId="3E32A91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黑体" w:hAnsi="黑体" w:eastAsia="黑体" w:cs="黑体"/>
          <w:bCs/>
          <w:sz w:val="32"/>
          <w:szCs w:val="32"/>
        </w:rPr>
      </w:pPr>
      <w:r>
        <w:rPr>
          <w:rFonts w:hint="eastAsia" w:ascii="黑体" w:hAnsi="黑体" w:eastAsia="黑体" w:cs="黑体"/>
          <w:bCs/>
          <w:sz w:val="32"/>
          <w:szCs w:val="32"/>
        </w:rPr>
        <w:t>附表</w:t>
      </w:r>
    </w:p>
    <w:p w14:paraId="0DD2DBE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黑体" w:hAnsi="黑体" w:eastAsia="黑体" w:cs="黑体"/>
          <w:bCs/>
          <w:sz w:val="32"/>
          <w:szCs w:val="32"/>
        </w:rPr>
      </w:pPr>
    </w:p>
    <w:p w14:paraId="00D71D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陆上石油天然气开采企业班组长安全</w:t>
      </w:r>
      <w:r>
        <w:rPr>
          <w:rFonts w:hint="eastAsia" w:ascii="方正小标宋简体" w:hAnsi="方正小标宋简体" w:eastAsia="方正小标宋简体" w:cs="方正小标宋简体"/>
          <w:bCs/>
          <w:sz w:val="44"/>
          <w:szCs w:val="44"/>
        </w:rPr>
        <w:t>培训课程学时安排一览表</w:t>
      </w:r>
    </w:p>
    <w:p w14:paraId="140B7C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Cs/>
          <w:sz w:val="44"/>
          <w:szCs w:val="44"/>
        </w:rPr>
      </w:pPr>
    </w:p>
    <w:tbl>
      <w:tblPr>
        <w:tblStyle w:val="4"/>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40"/>
        <w:gridCol w:w="4606"/>
        <w:gridCol w:w="892"/>
        <w:gridCol w:w="794"/>
      </w:tblGrid>
      <w:tr w14:paraId="2E8E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blHeader/>
          <w:jc w:val="center"/>
        </w:trPr>
        <w:tc>
          <w:tcPr>
            <w:tcW w:w="812" w:type="dxa"/>
            <w:noWrap w:val="0"/>
            <w:vAlign w:val="center"/>
          </w:tcPr>
          <w:p w14:paraId="63EF7A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序号</w:t>
            </w:r>
          </w:p>
        </w:tc>
        <w:tc>
          <w:tcPr>
            <w:tcW w:w="2740" w:type="dxa"/>
            <w:noWrap w:val="0"/>
            <w:vAlign w:val="center"/>
          </w:tcPr>
          <w:p w14:paraId="681B85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培训课程类别</w:t>
            </w:r>
          </w:p>
        </w:tc>
        <w:tc>
          <w:tcPr>
            <w:tcW w:w="4606" w:type="dxa"/>
            <w:noWrap w:val="0"/>
            <w:vAlign w:val="center"/>
          </w:tcPr>
          <w:p w14:paraId="0C45F2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培训内容</w:t>
            </w:r>
          </w:p>
        </w:tc>
        <w:tc>
          <w:tcPr>
            <w:tcW w:w="892" w:type="dxa"/>
            <w:noWrap w:val="0"/>
            <w:vAlign w:val="center"/>
          </w:tcPr>
          <w:p w14:paraId="273439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培训</w:t>
            </w:r>
          </w:p>
          <w:p w14:paraId="72CC75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学时</w:t>
            </w:r>
          </w:p>
        </w:tc>
        <w:tc>
          <w:tcPr>
            <w:tcW w:w="794" w:type="dxa"/>
            <w:noWrap w:val="0"/>
            <w:vAlign w:val="center"/>
          </w:tcPr>
          <w:p w14:paraId="13272D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14:paraId="153E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12" w:type="dxa"/>
            <w:noWrap w:val="0"/>
            <w:vAlign w:val="center"/>
          </w:tcPr>
          <w:p w14:paraId="3C4C3C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w:t>
            </w:r>
          </w:p>
        </w:tc>
        <w:tc>
          <w:tcPr>
            <w:tcW w:w="2740" w:type="dxa"/>
            <w:noWrap w:val="0"/>
            <w:vAlign w:val="center"/>
          </w:tcPr>
          <w:p w14:paraId="018DD6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陆上石油天然气开采</w:t>
            </w:r>
            <w:r>
              <w:rPr>
                <w:rFonts w:hint="eastAsia" w:ascii="仿宋" w:hAnsi="仿宋" w:eastAsia="仿宋" w:cs="仿宋"/>
                <w:bCs/>
                <w:sz w:val="21"/>
                <w:szCs w:val="21"/>
                <w:lang w:eastAsia="zh-CN"/>
              </w:rPr>
              <w:t>企业</w:t>
            </w:r>
            <w:r>
              <w:rPr>
                <w:rFonts w:hint="eastAsia" w:ascii="仿宋" w:hAnsi="仿宋" w:eastAsia="仿宋" w:cs="仿宋"/>
                <w:bCs/>
                <w:sz w:val="21"/>
                <w:szCs w:val="21"/>
              </w:rPr>
              <w:t>从业人员安全素质基本要求</w:t>
            </w:r>
          </w:p>
        </w:tc>
        <w:tc>
          <w:tcPr>
            <w:tcW w:w="4606" w:type="dxa"/>
            <w:noWrap w:val="0"/>
            <w:vAlign w:val="center"/>
          </w:tcPr>
          <w:p w14:paraId="15DBD5B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习近平总书记关于安全生产的重要论述和指示批示精神</w:t>
            </w:r>
            <w:r>
              <w:rPr>
                <w:rFonts w:hint="eastAsia" w:ascii="仿宋" w:hAnsi="仿宋" w:eastAsia="仿宋" w:cs="仿宋"/>
                <w:bCs/>
                <w:sz w:val="21"/>
                <w:szCs w:val="21"/>
                <w:lang w:eastAsia="zh-CN"/>
              </w:rPr>
              <w:t>。</w:t>
            </w:r>
          </w:p>
          <w:p w14:paraId="7DF3058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国家安全生产方针与</w:t>
            </w:r>
            <w:r>
              <w:rPr>
                <w:rFonts w:hint="eastAsia" w:ascii="仿宋" w:hAnsi="仿宋" w:eastAsia="仿宋" w:cs="仿宋"/>
                <w:bCs/>
                <w:sz w:val="21"/>
                <w:szCs w:val="21"/>
                <w:lang w:val="en-US" w:eastAsia="zh-CN"/>
              </w:rPr>
              <w:t>陆上石油天然气开采企业</w:t>
            </w:r>
            <w:r>
              <w:rPr>
                <w:rFonts w:hint="eastAsia" w:ascii="仿宋" w:hAnsi="仿宋" w:eastAsia="仿宋" w:cs="仿宋"/>
                <w:bCs/>
                <w:sz w:val="21"/>
                <w:szCs w:val="21"/>
              </w:rPr>
              <w:t>相关法律法规</w:t>
            </w:r>
            <w:r>
              <w:rPr>
                <w:rFonts w:hint="eastAsia" w:ascii="仿宋" w:hAnsi="仿宋" w:cs="仿宋"/>
                <w:bCs/>
                <w:sz w:val="21"/>
                <w:szCs w:val="21"/>
                <w:lang w:eastAsia="zh-CN"/>
              </w:rPr>
              <w:t>。</w:t>
            </w:r>
          </w:p>
        </w:tc>
        <w:tc>
          <w:tcPr>
            <w:tcW w:w="892" w:type="dxa"/>
            <w:noWrap w:val="0"/>
            <w:vAlign w:val="center"/>
          </w:tcPr>
          <w:p w14:paraId="74BCF0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4</w:t>
            </w:r>
          </w:p>
        </w:tc>
        <w:tc>
          <w:tcPr>
            <w:tcW w:w="794" w:type="dxa"/>
            <w:noWrap w:val="0"/>
            <w:vAlign w:val="center"/>
          </w:tcPr>
          <w:p w14:paraId="671C84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初训</w:t>
            </w:r>
          </w:p>
        </w:tc>
      </w:tr>
      <w:tr w14:paraId="033B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12" w:type="dxa"/>
            <w:noWrap w:val="0"/>
            <w:vAlign w:val="center"/>
          </w:tcPr>
          <w:p w14:paraId="001ECD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w:t>
            </w:r>
          </w:p>
        </w:tc>
        <w:tc>
          <w:tcPr>
            <w:tcW w:w="2740" w:type="dxa"/>
            <w:noWrap w:val="0"/>
            <w:vAlign w:val="center"/>
          </w:tcPr>
          <w:p w14:paraId="42DA01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陆上石油天然气开采</w:t>
            </w:r>
            <w:r>
              <w:rPr>
                <w:rFonts w:hint="eastAsia" w:ascii="仿宋" w:hAnsi="仿宋" w:eastAsia="仿宋" w:cs="仿宋"/>
                <w:bCs/>
                <w:sz w:val="21"/>
                <w:szCs w:val="21"/>
                <w:lang w:eastAsia="zh-CN"/>
              </w:rPr>
              <w:t>企业</w:t>
            </w:r>
            <w:r>
              <w:rPr>
                <w:rFonts w:hint="eastAsia" w:ascii="仿宋" w:hAnsi="仿宋" w:eastAsia="仿宋" w:cs="仿宋"/>
                <w:bCs/>
                <w:sz w:val="21"/>
                <w:szCs w:val="21"/>
                <w:lang w:val="en-US" w:eastAsia="zh-CN"/>
              </w:rPr>
              <w:t>安全生产概况</w:t>
            </w:r>
          </w:p>
        </w:tc>
        <w:tc>
          <w:tcPr>
            <w:tcW w:w="4606" w:type="dxa"/>
            <w:noWrap w:val="0"/>
            <w:vAlign w:val="center"/>
          </w:tcPr>
          <w:p w14:paraId="72659A4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陆上石油天然气开采安全生产形势以及安全生产的特点。</w:t>
            </w:r>
          </w:p>
          <w:p w14:paraId="7C579AC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国内外有关陆上石油天然气开采安全生产情况</w:t>
            </w:r>
            <w:r>
              <w:rPr>
                <w:rFonts w:hint="eastAsia" w:ascii="仿宋" w:hAnsi="仿宋" w:cs="仿宋"/>
                <w:bCs/>
                <w:sz w:val="21"/>
                <w:szCs w:val="21"/>
                <w:lang w:val="en-US" w:eastAsia="zh-CN"/>
              </w:rPr>
              <w:t>。</w:t>
            </w:r>
          </w:p>
        </w:tc>
        <w:tc>
          <w:tcPr>
            <w:tcW w:w="892" w:type="dxa"/>
            <w:noWrap w:val="0"/>
            <w:vAlign w:val="center"/>
          </w:tcPr>
          <w:p w14:paraId="3524B4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2</w:t>
            </w:r>
          </w:p>
        </w:tc>
        <w:tc>
          <w:tcPr>
            <w:tcW w:w="794" w:type="dxa"/>
            <w:noWrap w:val="0"/>
            <w:vAlign w:val="center"/>
          </w:tcPr>
          <w:p w14:paraId="28C772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3FF5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812" w:type="dxa"/>
            <w:noWrap w:val="0"/>
            <w:vAlign w:val="center"/>
          </w:tcPr>
          <w:p w14:paraId="2017FA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3</w:t>
            </w:r>
          </w:p>
        </w:tc>
        <w:tc>
          <w:tcPr>
            <w:tcW w:w="2740" w:type="dxa"/>
            <w:noWrap w:val="0"/>
            <w:vAlign w:val="center"/>
          </w:tcPr>
          <w:p w14:paraId="0971A7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陆上石油天然气开采企业从业人员安全生产的安全生产责任、权利与义务</w:t>
            </w:r>
          </w:p>
        </w:tc>
        <w:tc>
          <w:tcPr>
            <w:tcW w:w="4606" w:type="dxa"/>
            <w:noWrap w:val="0"/>
            <w:vAlign w:val="center"/>
          </w:tcPr>
          <w:p w14:paraId="2CB0E68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陆上石油天然气开采企业从业人员安全生产的责任。</w:t>
            </w:r>
          </w:p>
          <w:p w14:paraId="7935E6F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陆上石油天然气开采企业从业人员安全生产的权利和义务</w:t>
            </w:r>
            <w:r>
              <w:rPr>
                <w:rFonts w:hint="eastAsia" w:ascii="仿宋" w:hAnsi="仿宋" w:cs="仿宋"/>
                <w:bCs/>
                <w:sz w:val="21"/>
                <w:szCs w:val="21"/>
                <w:lang w:val="en-US" w:eastAsia="zh-CN"/>
              </w:rPr>
              <w:t>。</w:t>
            </w:r>
          </w:p>
        </w:tc>
        <w:tc>
          <w:tcPr>
            <w:tcW w:w="892" w:type="dxa"/>
            <w:noWrap w:val="0"/>
            <w:vAlign w:val="center"/>
          </w:tcPr>
          <w:p w14:paraId="56BB3B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794" w:type="dxa"/>
            <w:noWrap w:val="0"/>
            <w:vAlign w:val="center"/>
          </w:tcPr>
          <w:p w14:paraId="37828C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0392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12" w:type="dxa"/>
            <w:noWrap w:val="0"/>
            <w:vAlign w:val="center"/>
          </w:tcPr>
          <w:p w14:paraId="77CC5E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2740" w:type="dxa"/>
            <w:noWrap w:val="0"/>
            <w:vAlign w:val="center"/>
          </w:tcPr>
          <w:p w14:paraId="6F5932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陆上石油天然气开采企业班组安全生产建设</w:t>
            </w:r>
          </w:p>
        </w:tc>
        <w:tc>
          <w:tcPr>
            <w:tcW w:w="4606" w:type="dxa"/>
            <w:noWrap w:val="0"/>
            <w:vAlign w:val="center"/>
          </w:tcPr>
          <w:p w14:paraId="0E63934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班组安全生产管理基本知识。</w:t>
            </w:r>
          </w:p>
          <w:p w14:paraId="714FEB5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新班组建设与班组长现场管理能力提升。</w:t>
            </w:r>
          </w:p>
          <w:p w14:paraId="04B20DD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陆上石油天然气开采企业“三违”现象及其危害。</w:t>
            </w:r>
          </w:p>
          <w:p w14:paraId="5774BC6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企业安全文化建设</w:t>
            </w:r>
            <w:r>
              <w:rPr>
                <w:rFonts w:hint="eastAsia" w:ascii="仿宋" w:hAnsi="仿宋" w:cs="仿宋"/>
                <w:bCs/>
                <w:sz w:val="21"/>
                <w:szCs w:val="21"/>
                <w:lang w:val="en-US" w:eastAsia="zh-CN"/>
              </w:rPr>
              <w:t>。</w:t>
            </w:r>
          </w:p>
        </w:tc>
        <w:tc>
          <w:tcPr>
            <w:tcW w:w="892" w:type="dxa"/>
            <w:noWrap w:val="0"/>
            <w:vAlign w:val="center"/>
          </w:tcPr>
          <w:p w14:paraId="35B1F9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794" w:type="dxa"/>
            <w:noWrap w:val="0"/>
            <w:vAlign w:val="center"/>
          </w:tcPr>
          <w:p w14:paraId="39E67F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5B54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812" w:type="dxa"/>
            <w:noWrap w:val="0"/>
            <w:vAlign w:val="center"/>
          </w:tcPr>
          <w:p w14:paraId="305E1A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5</w:t>
            </w:r>
          </w:p>
        </w:tc>
        <w:tc>
          <w:tcPr>
            <w:tcW w:w="2740" w:type="dxa"/>
            <w:noWrap w:val="0"/>
            <w:vAlign w:val="center"/>
          </w:tcPr>
          <w:p w14:paraId="4AD4C8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陆上石油天然气开采企业安全生产相关管理制度</w:t>
            </w:r>
          </w:p>
        </w:tc>
        <w:tc>
          <w:tcPr>
            <w:tcW w:w="4606" w:type="dxa"/>
            <w:noWrap w:val="0"/>
            <w:vAlign w:val="center"/>
          </w:tcPr>
          <w:p w14:paraId="486B853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劳动纪律及职业道德。</w:t>
            </w:r>
          </w:p>
          <w:p w14:paraId="1366BE4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企业安全生产相关管理制度。</w:t>
            </w:r>
          </w:p>
          <w:p w14:paraId="0990457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班组长岗位责任制。</w:t>
            </w:r>
          </w:p>
          <w:p w14:paraId="64C4171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班组长岗位安全红线</w:t>
            </w:r>
            <w:r>
              <w:rPr>
                <w:rFonts w:hint="eastAsia" w:ascii="仿宋" w:hAnsi="仿宋" w:cs="仿宋"/>
                <w:bCs/>
                <w:sz w:val="21"/>
                <w:szCs w:val="21"/>
                <w:lang w:val="en-US" w:eastAsia="zh-CN"/>
              </w:rPr>
              <w:t>。</w:t>
            </w:r>
          </w:p>
        </w:tc>
        <w:tc>
          <w:tcPr>
            <w:tcW w:w="892" w:type="dxa"/>
            <w:noWrap w:val="0"/>
            <w:vAlign w:val="center"/>
          </w:tcPr>
          <w:p w14:paraId="61D33F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794" w:type="dxa"/>
            <w:noWrap w:val="0"/>
            <w:vAlign w:val="center"/>
          </w:tcPr>
          <w:p w14:paraId="483334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01CD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812" w:type="dxa"/>
            <w:noWrap w:val="0"/>
            <w:vAlign w:val="center"/>
          </w:tcPr>
          <w:p w14:paraId="0F4B64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6</w:t>
            </w:r>
          </w:p>
        </w:tc>
        <w:tc>
          <w:tcPr>
            <w:tcW w:w="2740" w:type="dxa"/>
            <w:noWrap w:val="0"/>
            <w:vAlign w:val="center"/>
          </w:tcPr>
          <w:p w14:paraId="13319C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陆上石油天然气开采企业主要灾害事故防治与应急避险</w:t>
            </w:r>
          </w:p>
        </w:tc>
        <w:tc>
          <w:tcPr>
            <w:tcW w:w="4606" w:type="dxa"/>
            <w:noWrap w:val="0"/>
            <w:vAlign w:val="center"/>
          </w:tcPr>
          <w:p w14:paraId="4C0C1C9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火灾预防与应急处理</w:t>
            </w:r>
            <w:r>
              <w:rPr>
                <w:rFonts w:hint="eastAsia" w:ascii="仿宋" w:hAnsi="仿宋" w:eastAsia="仿宋" w:cs="仿宋"/>
                <w:bCs/>
                <w:sz w:val="21"/>
                <w:szCs w:val="21"/>
                <w:lang w:eastAsia="zh-CN"/>
              </w:rPr>
              <w:t>。</w:t>
            </w:r>
          </w:p>
          <w:p w14:paraId="2837095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水灾事故防治与应急避险。</w:t>
            </w:r>
          </w:p>
          <w:p w14:paraId="5A5C72E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爆炸事故防治与应急避险。</w:t>
            </w:r>
          </w:p>
          <w:p w14:paraId="4F7DB5C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地质灾害事故防治与应急避险。</w:t>
            </w:r>
          </w:p>
          <w:p w14:paraId="2F0D39C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有毒有害气体泄漏事故防治与应急避险。</w:t>
            </w:r>
          </w:p>
          <w:p w14:paraId="16D4C00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环境污染事故防治与应急避险。</w:t>
            </w:r>
          </w:p>
          <w:p w14:paraId="5B304F7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其他灾害事故防治与应急避险。</w:t>
            </w:r>
          </w:p>
        </w:tc>
        <w:tc>
          <w:tcPr>
            <w:tcW w:w="892" w:type="dxa"/>
            <w:noWrap w:val="0"/>
            <w:vAlign w:val="center"/>
          </w:tcPr>
          <w:p w14:paraId="5BCBFE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6</w:t>
            </w:r>
          </w:p>
        </w:tc>
        <w:tc>
          <w:tcPr>
            <w:tcW w:w="794" w:type="dxa"/>
            <w:noWrap w:val="0"/>
            <w:vAlign w:val="center"/>
          </w:tcPr>
          <w:p w14:paraId="0B1040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0307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75EC0E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7</w:t>
            </w:r>
          </w:p>
        </w:tc>
        <w:tc>
          <w:tcPr>
            <w:tcW w:w="2740" w:type="dxa"/>
            <w:noWrap w:val="0"/>
            <w:vAlign w:val="center"/>
          </w:tcPr>
          <w:p w14:paraId="37EADB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陆上石油天然气开采企业职业危害及职业病防治</w:t>
            </w:r>
          </w:p>
        </w:tc>
        <w:tc>
          <w:tcPr>
            <w:tcW w:w="4606" w:type="dxa"/>
            <w:noWrap w:val="0"/>
            <w:vAlign w:val="center"/>
          </w:tcPr>
          <w:p w14:paraId="1299649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职业病危害因素来源及陆上石油天然气开采企业职业病类型。</w:t>
            </w:r>
          </w:p>
          <w:p w14:paraId="0CDB2B9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劳动防护用品配备基本要求。</w:t>
            </w:r>
          </w:p>
          <w:p w14:paraId="5CAF307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劳动过程中职业病防护与管理基本要求。</w:t>
            </w:r>
          </w:p>
          <w:p w14:paraId="6D80A14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职业病诊断与职业病病人保障基本要求</w:t>
            </w:r>
            <w:r>
              <w:rPr>
                <w:rFonts w:hint="eastAsia" w:ascii="仿宋" w:hAnsi="仿宋" w:cs="仿宋"/>
                <w:bCs/>
                <w:sz w:val="21"/>
                <w:szCs w:val="21"/>
                <w:lang w:val="en-US" w:eastAsia="zh-CN"/>
              </w:rPr>
              <w:t>。</w:t>
            </w:r>
          </w:p>
        </w:tc>
        <w:tc>
          <w:tcPr>
            <w:tcW w:w="892" w:type="dxa"/>
            <w:noWrap w:val="0"/>
            <w:vAlign w:val="center"/>
          </w:tcPr>
          <w:p w14:paraId="1E7531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794" w:type="dxa"/>
            <w:noWrap w:val="0"/>
            <w:vAlign w:val="center"/>
          </w:tcPr>
          <w:p w14:paraId="47A6F8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15B7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2" w:type="dxa"/>
            <w:noWrap w:val="0"/>
            <w:vAlign w:val="center"/>
          </w:tcPr>
          <w:p w14:paraId="15E7F8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8</w:t>
            </w:r>
          </w:p>
        </w:tc>
        <w:tc>
          <w:tcPr>
            <w:tcW w:w="2740" w:type="dxa"/>
            <w:noWrap w:val="0"/>
            <w:vAlign w:val="center"/>
          </w:tcPr>
          <w:p w14:paraId="256524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陆上石油天然气开采企业生产安全事故初始应急处置与应急救援</w:t>
            </w:r>
          </w:p>
        </w:tc>
        <w:tc>
          <w:tcPr>
            <w:tcW w:w="4606" w:type="dxa"/>
            <w:noWrap w:val="0"/>
            <w:vAlign w:val="center"/>
          </w:tcPr>
          <w:p w14:paraId="522A829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事故初始应急处置方法。</w:t>
            </w:r>
          </w:p>
          <w:p w14:paraId="7027611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兼职救护队员应急救援有关知识</w:t>
            </w:r>
            <w:r>
              <w:rPr>
                <w:rFonts w:hint="eastAsia" w:ascii="仿宋" w:hAnsi="仿宋" w:cs="仿宋"/>
                <w:bCs/>
                <w:sz w:val="21"/>
                <w:szCs w:val="21"/>
                <w:lang w:val="en-US" w:eastAsia="zh-CN"/>
              </w:rPr>
              <w:t>。</w:t>
            </w:r>
          </w:p>
        </w:tc>
        <w:tc>
          <w:tcPr>
            <w:tcW w:w="892" w:type="dxa"/>
            <w:noWrap w:val="0"/>
            <w:vAlign w:val="center"/>
          </w:tcPr>
          <w:p w14:paraId="6CEF41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w:t>
            </w:r>
          </w:p>
        </w:tc>
        <w:tc>
          <w:tcPr>
            <w:tcW w:w="794" w:type="dxa"/>
            <w:noWrap w:val="0"/>
            <w:vAlign w:val="center"/>
          </w:tcPr>
          <w:p w14:paraId="4DA5B4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063A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12" w:type="dxa"/>
            <w:noWrap w:val="0"/>
            <w:vAlign w:val="center"/>
          </w:tcPr>
          <w:p w14:paraId="7E578D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9</w:t>
            </w:r>
          </w:p>
        </w:tc>
        <w:tc>
          <w:tcPr>
            <w:tcW w:w="2740" w:type="dxa"/>
            <w:noWrap w:val="0"/>
            <w:vAlign w:val="center"/>
          </w:tcPr>
          <w:p w14:paraId="37D0FE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安全生产技术基本知识</w:t>
            </w:r>
          </w:p>
        </w:tc>
        <w:tc>
          <w:tcPr>
            <w:tcW w:w="4606" w:type="dxa"/>
            <w:noWrap w:val="0"/>
            <w:vAlign w:val="center"/>
          </w:tcPr>
          <w:p w14:paraId="2F9A5ED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陆上石油天然气开采安全生产基础知识。</w:t>
            </w:r>
          </w:p>
          <w:p w14:paraId="13B980C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陆上石油天然气开采安全生产概述。</w:t>
            </w:r>
          </w:p>
          <w:p w14:paraId="13FB920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陆上石油天然气开采安全生产技术知识。</w:t>
            </w:r>
          </w:p>
          <w:p w14:paraId="63AA297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陆上石油天然气开采企业安全生产发展形势与任务</w:t>
            </w:r>
            <w:r>
              <w:rPr>
                <w:rFonts w:hint="eastAsia" w:ascii="仿宋" w:hAnsi="仿宋" w:cs="仿宋"/>
                <w:bCs/>
                <w:sz w:val="21"/>
                <w:szCs w:val="21"/>
                <w:lang w:val="en-US" w:eastAsia="zh-CN"/>
              </w:rPr>
              <w:t>。</w:t>
            </w:r>
          </w:p>
        </w:tc>
        <w:tc>
          <w:tcPr>
            <w:tcW w:w="892" w:type="dxa"/>
            <w:noWrap w:val="0"/>
            <w:vAlign w:val="center"/>
          </w:tcPr>
          <w:p w14:paraId="33FEC0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794" w:type="dxa"/>
            <w:noWrap w:val="0"/>
            <w:vAlign w:val="center"/>
          </w:tcPr>
          <w:p w14:paraId="46E4F6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6DB2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12" w:type="dxa"/>
            <w:noWrap w:val="0"/>
            <w:vAlign w:val="center"/>
          </w:tcPr>
          <w:p w14:paraId="57A3D6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10</w:t>
            </w:r>
          </w:p>
        </w:tc>
        <w:tc>
          <w:tcPr>
            <w:tcW w:w="2740" w:type="dxa"/>
            <w:noWrap w:val="0"/>
            <w:vAlign w:val="center"/>
          </w:tcPr>
          <w:p w14:paraId="7204C0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陆上石油天然气开采企业班组长专业技术基本知识</w:t>
            </w:r>
          </w:p>
        </w:tc>
        <w:tc>
          <w:tcPr>
            <w:tcW w:w="4606" w:type="dxa"/>
            <w:noWrap w:val="0"/>
            <w:vAlign w:val="center"/>
          </w:tcPr>
          <w:p w14:paraId="7E61547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班组安全生产现场管理的基本要求。</w:t>
            </w:r>
          </w:p>
          <w:p w14:paraId="325157F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陆上石油天然气开采企业相关生产设备的型号、功能及使用条件。</w:t>
            </w:r>
          </w:p>
          <w:p w14:paraId="7A806B2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陆上石油天然气开采企业相关生产设备的安全保护（装置）。</w:t>
            </w:r>
          </w:p>
          <w:p w14:paraId="3F61561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陆上石油天然气开采企业安全生产标准化相关要求</w:t>
            </w:r>
            <w:r>
              <w:rPr>
                <w:rFonts w:hint="eastAsia" w:ascii="仿宋" w:hAnsi="仿宋" w:cs="仿宋"/>
                <w:bCs/>
                <w:sz w:val="21"/>
                <w:szCs w:val="21"/>
                <w:lang w:val="en-US" w:eastAsia="zh-CN"/>
              </w:rPr>
              <w:t>。</w:t>
            </w:r>
          </w:p>
        </w:tc>
        <w:tc>
          <w:tcPr>
            <w:tcW w:w="892" w:type="dxa"/>
            <w:noWrap w:val="0"/>
            <w:vAlign w:val="center"/>
          </w:tcPr>
          <w:p w14:paraId="1A03A9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6</w:t>
            </w:r>
          </w:p>
        </w:tc>
        <w:tc>
          <w:tcPr>
            <w:tcW w:w="794" w:type="dxa"/>
            <w:noWrap w:val="0"/>
            <w:vAlign w:val="center"/>
          </w:tcPr>
          <w:p w14:paraId="206A6E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32EA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12" w:type="dxa"/>
            <w:noWrap w:val="0"/>
            <w:vAlign w:val="center"/>
          </w:tcPr>
          <w:p w14:paraId="74892D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11</w:t>
            </w:r>
          </w:p>
        </w:tc>
        <w:tc>
          <w:tcPr>
            <w:tcW w:w="2740" w:type="dxa"/>
            <w:noWrap w:val="0"/>
            <w:vAlign w:val="center"/>
          </w:tcPr>
          <w:p w14:paraId="7DC810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陆上石油天然气开采企业岗位风险预控与隐患排查基本知识</w:t>
            </w:r>
          </w:p>
        </w:tc>
        <w:tc>
          <w:tcPr>
            <w:tcW w:w="4606" w:type="dxa"/>
            <w:noWrap w:val="0"/>
            <w:vAlign w:val="center"/>
          </w:tcPr>
          <w:p w14:paraId="1EF2C46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企业安全风险及预控基本知识</w:t>
            </w:r>
            <w:r>
              <w:rPr>
                <w:rFonts w:hint="eastAsia" w:ascii="仿宋" w:hAnsi="仿宋" w:cs="仿宋"/>
                <w:bCs/>
                <w:sz w:val="21"/>
                <w:szCs w:val="21"/>
                <w:lang w:val="en-US" w:eastAsia="zh-CN"/>
              </w:rPr>
              <w:t>。</w:t>
            </w:r>
          </w:p>
          <w:p w14:paraId="6C4EAC6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班组相关岗位风险及预控方法</w:t>
            </w:r>
            <w:r>
              <w:rPr>
                <w:rFonts w:hint="eastAsia" w:ascii="仿宋" w:hAnsi="仿宋" w:cs="仿宋"/>
                <w:bCs/>
                <w:sz w:val="21"/>
                <w:szCs w:val="21"/>
                <w:lang w:val="en-US" w:eastAsia="zh-CN"/>
              </w:rPr>
              <w:t>。</w:t>
            </w:r>
          </w:p>
          <w:p w14:paraId="7064182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企业隐患排查与治理基本知识</w:t>
            </w:r>
            <w:r>
              <w:rPr>
                <w:rFonts w:hint="eastAsia" w:ascii="仿宋" w:hAnsi="仿宋" w:cs="仿宋"/>
                <w:bCs/>
                <w:sz w:val="21"/>
                <w:szCs w:val="21"/>
                <w:lang w:val="en-US" w:eastAsia="zh-CN"/>
              </w:rPr>
              <w:t>。</w:t>
            </w:r>
          </w:p>
          <w:p w14:paraId="5624381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班组相关隐患排查与治理方法</w:t>
            </w:r>
            <w:r>
              <w:rPr>
                <w:rFonts w:hint="eastAsia" w:ascii="仿宋" w:hAnsi="仿宋" w:cs="仿宋"/>
                <w:bCs/>
                <w:sz w:val="21"/>
                <w:szCs w:val="21"/>
                <w:lang w:val="en-US" w:eastAsia="zh-CN"/>
              </w:rPr>
              <w:t>。</w:t>
            </w:r>
          </w:p>
        </w:tc>
        <w:tc>
          <w:tcPr>
            <w:tcW w:w="892" w:type="dxa"/>
            <w:noWrap w:val="0"/>
            <w:vAlign w:val="center"/>
          </w:tcPr>
          <w:p w14:paraId="4A5DE7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794" w:type="dxa"/>
            <w:noWrap w:val="0"/>
            <w:vAlign w:val="center"/>
          </w:tcPr>
          <w:p w14:paraId="40F22B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32BB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12" w:type="dxa"/>
            <w:noWrap w:val="0"/>
            <w:vAlign w:val="center"/>
          </w:tcPr>
          <w:p w14:paraId="681E6F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12</w:t>
            </w:r>
          </w:p>
        </w:tc>
        <w:tc>
          <w:tcPr>
            <w:tcW w:w="2740" w:type="dxa"/>
            <w:noWrap w:val="0"/>
            <w:vAlign w:val="center"/>
          </w:tcPr>
          <w:p w14:paraId="742458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陆上石油天然气开采企业相关规程、措施有关规定及落实</w:t>
            </w:r>
          </w:p>
        </w:tc>
        <w:tc>
          <w:tcPr>
            <w:tcW w:w="4606" w:type="dxa"/>
            <w:noWrap w:val="0"/>
            <w:vAlign w:val="center"/>
          </w:tcPr>
          <w:p w14:paraId="50C3B03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陆上石油天然气开采企业安全规程、操作规程、作业规程有关规定。</w:t>
            </w:r>
          </w:p>
          <w:p w14:paraId="543261F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陆上石油天然气开采安全规程、安全施工（技术）措施现场落实的有关要求。</w:t>
            </w:r>
          </w:p>
        </w:tc>
        <w:tc>
          <w:tcPr>
            <w:tcW w:w="892" w:type="dxa"/>
            <w:noWrap w:val="0"/>
            <w:vAlign w:val="center"/>
          </w:tcPr>
          <w:p w14:paraId="778B3F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794" w:type="dxa"/>
            <w:noWrap w:val="0"/>
            <w:vAlign w:val="center"/>
          </w:tcPr>
          <w:p w14:paraId="0B5404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0730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12" w:type="dxa"/>
            <w:noWrap w:val="0"/>
            <w:vAlign w:val="center"/>
          </w:tcPr>
          <w:p w14:paraId="754CD0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13</w:t>
            </w:r>
          </w:p>
        </w:tc>
        <w:tc>
          <w:tcPr>
            <w:tcW w:w="2740" w:type="dxa"/>
            <w:noWrap w:val="0"/>
            <w:vAlign w:val="center"/>
          </w:tcPr>
          <w:p w14:paraId="6FBF8A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陆上石油天然气开采企业生产安全事故及事故案例分析</w:t>
            </w:r>
          </w:p>
        </w:tc>
        <w:tc>
          <w:tcPr>
            <w:tcW w:w="4606" w:type="dxa"/>
            <w:noWrap w:val="0"/>
            <w:vAlign w:val="center"/>
          </w:tcPr>
          <w:p w14:paraId="6F8AAEB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生产安全事故的报告和处理。</w:t>
            </w:r>
          </w:p>
          <w:p w14:paraId="6489B42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陆上石油天然气开采生产安全事故案例分析</w:t>
            </w:r>
            <w:r>
              <w:rPr>
                <w:rFonts w:hint="eastAsia" w:ascii="仿宋" w:hAnsi="仿宋" w:cs="仿宋"/>
                <w:bCs/>
                <w:sz w:val="21"/>
                <w:szCs w:val="21"/>
                <w:lang w:val="en-US" w:eastAsia="zh-CN"/>
              </w:rPr>
              <w:t>。</w:t>
            </w:r>
          </w:p>
        </w:tc>
        <w:tc>
          <w:tcPr>
            <w:tcW w:w="892" w:type="dxa"/>
            <w:noWrap w:val="0"/>
            <w:vAlign w:val="center"/>
          </w:tcPr>
          <w:p w14:paraId="03D7FF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794" w:type="dxa"/>
            <w:noWrap w:val="0"/>
            <w:vAlign w:val="center"/>
          </w:tcPr>
          <w:p w14:paraId="344557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6649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12" w:type="dxa"/>
            <w:noWrap w:val="0"/>
            <w:vAlign w:val="center"/>
          </w:tcPr>
          <w:p w14:paraId="66D277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14</w:t>
            </w:r>
          </w:p>
        </w:tc>
        <w:tc>
          <w:tcPr>
            <w:tcW w:w="2740" w:type="dxa"/>
            <w:noWrap w:val="0"/>
            <w:vAlign w:val="center"/>
          </w:tcPr>
          <w:p w14:paraId="6253F6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陆上石油天然气开采企业近期典型事故案例分析</w:t>
            </w:r>
          </w:p>
        </w:tc>
        <w:tc>
          <w:tcPr>
            <w:tcW w:w="4606" w:type="dxa"/>
            <w:noWrap w:val="0"/>
            <w:vAlign w:val="center"/>
          </w:tcPr>
          <w:p w14:paraId="5C5A846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陆上石油天然气开采企业近期典型事故案例分析</w:t>
            </w:r>
            <w:r>
              <w:rPr>
                <w:rFonts w:hint="eastAsia" w:ascii="仿宋" w:hAnsi="仿宋" w:cs="仿宋"/>
                <w:bCs/>
                <w:sz w:val="21"/>
                <w:szCs w:val="21"/>
                <w:lang w:val="en-US" w:eastAsia="zh-CN"/>
              </w:rPr>
              <w:t>。</w:t>
            </w:r>
          </w:p>
        </w:tc>
        <w:tc>
          <w:tcPr>
            <w:tcW w:w="892" w:type="dxa"/>
            <w:noWrap w:val="0"/>
            <w:vAlign w:val="center"/>
          </w:tcPr>
          <w:p w14:paraId="1A3107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794" w:type="dxa"/>
            <w:noWrap w:val="0"/>
            <w:vAlign w:val="center"/>
          </w:tcPr>
          <w:p w14:paraId="4ED19C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4DB8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812" w:type="dxa"/>
            <w:noWrap w:val="0"/>
            <w:vAlign w:val="center"/>
          </w:tcPr>
          <w:p w14:paraId="201831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15</w:t>
            </w:r>
          </w:p>
        </w:tc>
        <w:tc>
          <w:tcPr>
            <w:tcW w:w="2740" w:type="dxa"/>
            <w:noWrap w:val="0"/>
            <w:vAlign w:val="center"/>
          </w:tcPr>
          <w:p w14:paraId="7CB07C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安全操作技能和管理能力</w:t>
            </w:r>
          </w:p>
        </w:tc>
        <w:tc>
          <w:tcPr>
            <w:tcW w:w="4606" w:type="dxa"/>
            <w:noWrap w:val="0"/>
            <w:vAlign w:val="center"/>
          </w:tcPr>
          <w:p w14:paraId="47B13FA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自救、互救与创伤急救（含自救器操作）。</w:t>
            </w:r>
          </w:p>
          <w:p w14:paraId="573E1A3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班组生产安全事故隐患排查及处理。</w:t>
            </w:r>
          </w:p>
          <w:p w14:paraId="3A55271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班组安全管理能力</w:t>
            </w:r>
            <w:r>
              <w:rPr>
                <w:rFonts w:hint="eastAsia" w:ascii="仿宋" w:hAnsi="仿宋" w:cs="仿宋"/>
                <w:bCs/>
                <w:sz w:val="21"/>
                <w:szCs w:val="21"/>
                <w:lang w:val="en-US" w:eastAsia="zh-CN"/>
              </w:rPr>
              <w:t>。</w:t>
            </w:r>
          </w:p>
        </w:tc>
        <w:tc>
          <w:tcPr>
            <w:tcW w:w="892" w:type="dxa"/>
            <w:noWrap w:val="0"/>
            <w:vAlign w:val="center"/>
          </w:tcPr>
          <w:p w14:paraId="45FED7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16</w:t>
            </w:r>
          </w:p>
        </w:tc>
        <w:tc>
          <w:tcPr>
            <w:tcW w:w="794" w:type="dxa"/>
            <w:noWrap w:val="0"/>
            <w:vAlign w:val="center"/>
          </w:tcPr>
          <w:p w14:paraId="464CE3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初训</w:t>
            </w:r>
          </w:p>
        </w:tc>
      </w:tr>
      <w:tr w14:paraId="5ADA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12" w:type="dxa"/>
            <w:noWrap w:val="0"/>
            <w:vAlign w:val="center"/>
          </w:tcPr>
          <w:p w14:paraId="082194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2740" w:type="dxa"/>
            <w:noWrap w:val="0"/>
            <w:vAlign w:val="center"/>
          </w:tcPr>
          <w:p w14:paraId="41D2D4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合计</w:t>
            </w:r>
          </w:p>
        </w:tc>
        <w:tc>
          <w:tcPr>
            <w:tcW w:w="4606" w:type="dxa"/>
            <w:noWrap w:val="0"/>
            <w:vAlign w:val="center"/>
          </w:tcPr>
          <w:p w14:paraId="057B9B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p>
        </w:tc>
        <w:tc>
          <w:tcPr>
            <w:tcW w:w="892" w:type="dxa"/>
            <w:noWrap w:val="0"/>
            <w:vAlign w:val="center"/>
          </w:tcPr>
          <w:p w14:paraId="3D7512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72</w:t>
            </w:r>
          </w:p>
        </w:tc>
        <w:tc>
          <w:tcPr>
            <w:tcW w:w="794" w:type="dxa"/>
            <w:noWrap w:val="0"/>
            <w:vAlign w:val="center"/>
          </w:tcPr>
          <w:p w14:paraId="1F702E1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1"/>
                <w:szCs w:val="21"/>
              </w:rPr>
            </w:pPr>
          </w:p>
        </w:tc>
      </w:tr>
      <w:tr w14:paraId="4FC4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812" w:type="dxa"/>
            <w:noWrap w:val="0"/>
            <w:vAlign w:val="center"/>
          </w:tcPr>
          <w:p w14:paraId="275135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w:t>
            </w:r>
          </w:p>
        </w:tc>
        <w:tc>
          <w:tcPr>
            <w:tcW w:w="2740" w:type="dxa"/>
            <w:noWrap w:val="0"/>
            <w:vAlign w:val="center"/>
          </w:tcPr>
          <w:p w14:paraId="0D8969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再培训</w:t>
            </w:r>
          </w:p>
        </w:tc>
        <w:tc>
          <w:tcPr>
            <w:tcW w:w="4606" w:type="dxa"/>
            <w:noWrap w:val="0"/>
            <w:vAlign w:val="center"/>
          </w:tcPr>
          <w:p w14:paraId="323785C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rPr>
              <w:t>党中央、国务院关于安全生产的新决策部署</w:t>
            </w:r>
            <w:r>
              <w:rPr>
                <w:rFonts w:hint="eastAsia" w:ascii="仿宋" w:hAnsi="仿宋" w:cs="仿宋"/>
                <w:bCs/>
                <w:sz w:val="21"/>
                <w:szCs w:val="21"/>
                <w:lang w:val="en-US" w:eastAsia="zh-CN"/>
              </w:rPr>
              <w:t>。</w:t>
            </w:r>
          </w:p>
          <w:p w14:paraId="182BDE6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陕西省</w:t>
            </w:r>
            <w:r>
              <w:rPr>
                <w:rFonts w:hint="eastAsia" w:ascii="仿宋" w:hAnsi="仿宋" w:eastAsia="仿宋" w:cs="仿宋"/>
                <w:bCs/>
                <w:sz w:val="21"/>
                <w:szCs w:val="21"/>
              </w:rPr>
              <w:t>委、</w:t>
            </w:r>
            <w:r>
              <w:rPr>
                <w:rFonts w:hint="eastAsia" w:ascii="仿宋" w:hAnsi="仿宋" w:eastAsia="仿宋" w:cs="仿宋"/>
                <w:bCs/>
                <w:sz w:val="21"/>
                <w:szCs w:val="21"/>
                <w:lang w:val="en-US" w:eastAsia="zh-CN"/>
              </w:rPr>
              <w:t>省</w:t>
            </w:r>
            <w:r>
              <w:rPr>
                <w:rFonts w:hint="eastAsia" w:ascii="仿宋" w:hAnsi="仿宋" w:eastAsia="仿宋" w:cs="仿宋"/>
                <w:bCs/>
                <w:sz w:val="21"/>
                <w:szCs w:val="21"/>
              </w:rPr>
              <w:t>政府关于安全生产的新部署要求</w:t>
            </w:r>
            <w:r>
              <w:rPr>
                <w:rFonts w:hint="eastAsia" w:ascii="仿宋" w:hAnsi="仿宋" w:cs="仿宋"/>
                <w:bCs/>
                <w:sz w:val="21"/>
                <w:szCs w:val="21"/>
                <w:lang w:eastAsia="zh-CN"/>
              </w:rPr>
              <w:t>。</w:t>
            </w:r>
          </w:p>
          <w:p w14:paraId="5266A17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rPr>
              <w:t>新颁布的安全法律法规及规范性文件要求</w:t>
            </w:r>
            <w:r>
              <w:rPr>
                <w:rFonts w:hint="eastAsia" w:ascii="仿宋" w:hAnsi="仿宋" w:cs="仿宋"/>
                <w:bCs/>
                <w:sz w:val="21"/>
                <w:szCs w:val="21"/>
                <w:lang w:eastAsia="zh-CN"/>
              </w:rPr>
              <w:t>。</w:t>
            </w:r>
          </w:p>
          <w:p w14:paraId="7733F46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有关生产的新工艺、新技术、新材料或新设备的安全技术</w:t>
            </w:r>
            <w:r>
              <w:rPr>
                <w:rFonts w:hint="eastAsia" w:ascii="仿宋" w:hAnsi="仿宋" w:cs="仿宋"/>
                <w:bCs/>
                <w:sz w:val="21"/>
                <w:szCs w:val="21"/>
                <w:lang w:eastAsia="zh-CN"/>
              </w:rPr>
              <w:t>。</w:t>
            </w:r>
          </w:p>
          <w:p w14:paraId="0D894DF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有关安全生产管理技术经验交流、参观学习</w:t>
            </w:r>
            <w:r>
              <w:rPr>
                <w:rFonts w:hint="eastAsia" w:ascii="仿宋" w:hAnsi="仿宋" w:cs="仿宋"/>
                <w:bCs/>
                <w:sz w:val="21"/>
                <w:szCs w:val="21"/>
                <w:lang w:eastAsia="zh-CN"/>
              </w:rPr>
              <w:t>。</w:t>
            </w:r>
          </w:p>
          <w:p w14:paraId="58560B5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典型事故案例分析</w:t>
            </w:r>
            <w:r>
              <w:rPr>
                <w:rFonts w:hint="eastAsia" w:ascii="仿宋" w:hAnsi="仿宋" w:cs="仿宋"/>
                <w:bCs/>
                <w:sz w:val="21"/>
                <w:szCs w:val="21"/>
                <w:lang w:eastAsia="zh-CN"/>
              </w:rPr>
              <w:t>。</w:t>
            </w:r>
          </w:p>
          <w:p w14:paraId="45F0373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先进安全生产管理经验等</w:t>
            </w:r>
            <w:r>
              <w:rPr>
                <w:rFonts w:hint="eastAsia" w:ascii="仿宋" w:hAnsi="仿宋" w:cs="仿宋"/>
                <w:bCs/>
                <w:sz w:val="21"/>
                <w:szCs w:val="21"/>
                <w:lang w:eastAsia="zh-CN"/>
              </w:rPr>
              <w:t>。</w:t>
            </w:r>
          </w:p>
        </w:tc>
        <w:tc>
          <w:tcPr>
            <w:tcW w:w="892" w:type="dxa"/>
            <w:noWrap w:val="0"/>
            <w:vAlign w:val="center"/>
          </w:tcPr>
          <w:p w14:paraId="0AF798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24</w:t>
            </w:r>
          </w:p>
        </w:tc>
        <w:tc>
          <w:tcPr>
            <w:tcW w:w="794" w:type="dxa"/>
            <w:noWrap w:val="0"/>
            <w:vAlign w:val="center"/>
          </w:tcPr>
          <w:p w14:paraId="227683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复训</w:t>
            </w:r>
          </w:p>
        </w:tc>
      </w:tr>
    </w:tbl>
    <w:p w14:paraId="092FF205">
      <w:pPr>
        <w:keepNext w:val="0"/>
        <w:keepLines w:val="0"/>
        <w:pageBreakBefore w:val="0"/>
        <w:widowControl w:val="0"/>
        <w:kinsoku/>
        <w:wordWrap/>
        <w:overflowPunct/>
        <w:topLinePunct w:val="0"/>
        <w:autoSpaceDE/>
        <w:autoSpaceDN/>
        <w:bidi w:val="0"/>
        <w:adjustRightInd/>
        <w:snapToGrid/>
        <w:spacing w:line="400" w:lineRule="exact"/>
        <w:textAlignment w:val="auto"/>
        <w:outlineLvl w:val="9"/>
      </w:pPr>
      <w:r>
        <w:rPr>
          <w:rFonts w:hint="eastAsia" w:ascii="楷体" w:hAnsi="楷体" w:eastAsia="楷体" w:cs="楷体"/>
          <w:bCs/>
          <w:sz w:val="28"/>
          <w:szCs w:val="28"/>
        </w:rPr>
        <w:t>注：</w:t>
      </w:r>
      <w:r>
        <w:rPr>
          <w:rFonts w:hint="eastAsia" w:ascii="楷体" w:hAnsi="楷体" w:eastAsia="楷体" w:cs="楷体"/>
          <w:bCs/>
          <w:sz w:val="28"/>
          <w:szCs w:val="28"/>
          <w:lang w:eastAsia="zh-CN"/>
        </w:rPr>
        <w:t>根据不同行业风险特点和实际情况，可合理调整课程重点及授课内容；培训方式可参照AQ</w:t>
      </w:r>
      <w:r>
        <w:rPr>
          <w:rFonts w:hint="eastAsia" w:ascii="楷体" w:hAnsi="楷体" w:eastAsia="楷体" w:cs="楷体"/>
          <w:bCs/>
          <w:sz w:val="28"/>
          <w:szCs w:val="28"/>
          <w:lang w:val="en-US" w:eastAsia="zh-CN"/>
        </w:rPr>
        <w:t>/T</w:t>
      </w:r>
      <w:r>
        <w:rPr>
          <w:rFonts w:hint="eastAsia" w:ascii="楷体" w:hAnsi="楷体" w:eastAsia="楷体" w:cs="楷体"/>
          <w:bCs/>
          <w:sz w:val="28"/>
          <w:szCs w:val="28"/>
          <w:lang w:eastAsia="zh-CN"/>
        </w:rPr>
        <w:t>8011-2023要求，采取线上线下结合方式进行。</w:t>
      </w:r>
      <w:bookmarkStart w:id="36" w:name="_GoBack"/>
      <w:bookmarkEnd w:id="3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D453A"/>
    <w:rsid w:val="190D4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 w:cs="Times New Roman"/>
      <w:kern w:val="2"/>
      <w:sz w:val="32"/>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rFonts w:eastAsia="宋体"/>
      <w:sz w:val="18"/>
      <w:szCs w:val="18"/>
    </w:rPr>
  </w:style>
  <w:style w:type="paragraph" w:styleId="3">
    <w:name w:val="Body Text"/>
    <w:basedOn w:val="1"/>
    <w:uiPriority w:val="0"/>
    <w:pPr>
      <w:spacing w:line="600" w:lineRule="exact"/>
    </w:pPr>
    <w:rPr>
      <w:rFonts w:ascii="仿宋_GB2312" w:eastAsia="仿宋_GB2312"/>
      <w:sz w:val="32"/>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2024-12-19T09:28:00Z</dcterms:created>
  <dc:creator>word科科～</dc:creator>
  <cp:lastModifiedBy>word科科～</cp:lastModifiedBy>
  <dcterms:modified xsi:type="dcterms:W3CDTF">2024-12-19T09:35:16Z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042F21522340447BBF1F67B20F31671D_11</vt:lpwstr>
  </property>
</Properties>
</file>